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84D8A" w14:textId="3C1F687F" w:rsidR="00892CEF" w:rsidRPr="00211FCA" w:rsidRDefault="00300DDA" w:rsidP="00892CEF">
      <w:pPr>
        <w:tabs>
          <w:tab w:val="left" w:pos="709"/>
        </w:tabs>
        <w:spacing w:afterLines="50" w:after="180"/>
        <w:rPr>
          <w:rFonts w:ascii="標楷體" w:eastAsia="標楷體" w:hAnsi="標楷體"/>
          <w:sz w:val="28"/>
          <w:u w:val="single"/>
        </w:rPr>
      </w:pPr>
      <w:r w:rsidRPr="00300DDA">
        <w:rPr>
          <w:rFonts w:ascii="Times New Roman" w:eastAsia="標楷體" w:hAnsi="Times New Roman" w:cs="Times New Roman" w:hint="eastAsia"/>
          <w:sz w:val="28"/>
        </w:rPr>
        <w:t>金門縣</w:t>
      </w:r>
      <w:proofErr w:type="gramStart"/>
      <w:r w:rsidRPr="00300DDA">
        <w:rPr>
          <w:rFonts w:ascii="Times New Roman" w:eastAsia="標楷體" w:hAnsi="Times New Roman" w:cs="Times New Roman" w:hint="eastAsia"/>
          <w:sz w:val="28"/>
        </w:rPr>
        <w:t>烈嶼鄉卓環國民</w:t>
      </w:r>
      <w:proofErr w:type="gramEnd"/>
      <w:r w:rsidRPr="00300DDA">
        <w:rPr>
          <w:rFonts w:ascii="Times New Roman" w:eastAsia="標楷體" w:hAnsi="Times New Roman" w:cs="Times New Roman" w:hint="eastAsia"/>
          <w:sz w:val="28"/>
        </w:rPr>
        <w:t>小學</w:t>
      </w:r>
      <w:r w:rsidR="00892CEF">
        <w:rPr>
          <w:rFonts w:ascii="Times New Roman" w:eastAsia="標楷體" w:hAnsi="Times New Roman" w:cs="Times New Roman"/>
          <w:sz w:val="28"/>
        </w:rPr>
        <w:t>111</w:t>
      </w:r>
      <w:r w:rsidR="00892CEF">
        <w:rPr>
          <w:rFonts w:ascii="Times New Roman" w:eastAsia="標楷體" w:hAnsi="Times New Roman" w:cs="Times New Roman"/>
          <w:sz w:val="28"/>
        </w:rPr>
        <w:t>學年度下學期</w:t>
      </w:r>
      <w:proofErr w:type="gramStart"/>
      <w:r w:rsidR="00892CEF">
        <w:rPr>
          <w:rFonts w:ascii="Times New Roman" w:eastAsia="標楷體" w:hAnsi="Times New Roman" w:cs="Times New Roman"/>
          <w:sz w:val="28"/>
        </w:rPr>
        <w:t>三</w:t>
      </w:r>
      <w:proofErr w:type="gramEnd"/>
      <w:r w:rsidR="00892CEF">
        <w:rPr>
          <w:rFonts w:ascii="Times New Roman" w:eastAsia="標楷體" w:hAnsi="Times New Roman" w:cs="Times New Roman"/>
          <w:sz w:val="28"/>
        </w:rPr>
        <w:t>年級</w:t>
      </w:r>
      <w:proofErr w:type="gramStart"/>
      <w:r w:rsidR="00892CEF">
        <w:rPr>
          <w:rFonts w:ascii="Times New Roman" w:eastAsia="標楷體" w:hAnsi="Times New Roman" w:cs="Times New Roman"/>
          <w:sz w:val="28"/>
        </w:rPr>
        <w:t>部定課程</w:t>
      </w:r>
      <w:r w:rsidR="00892CEF">
        <w:rPr>
          <w:rFonts w:ascii="Times New Roman" w:eastAsia="標楷體" w:hAnsi="Times New Roman" w:cs="Times New Roman"/>
          <w:sz w:val="28"/>
        </w:rPr>
        <w:t>—</w:t>
      </w:r>
      <w:proofErr w:type="gramEnd"/>
      <w:r w:rsidR="00892CEF">
        <w:rPr>
          <w:rFonts w:ascii="Times New Roman" w:eastAsia="標楷體" w:hAnsi="Times New Roman" w:cs="Times New Roman"/>
          <w:sz w:val="28"/>
        </w:rPr>
        <w:t>綜合活動課程計畫</w:t>
      </w:r>
      <w:r w:rsidR="00892CEF">
        <w:rPr>
          <w:rFonts w:ascii="Times New Roman" w:eastAsia="標楷體" w:hAnsi="Times New Roman" w:cs="Times New Roman"/>
          <w:sz w:val="28"/>
        </w:rPr>
        <w:t xml:space="preserve">   </w:t>
      </w:r>
      <w:r w:rsidR="00892CEF">
        <w:rPr>
          <w:rFonts w:ascii="Times New Roman" w:eastAsia="標楷體" w:hAnsi="Times New Roman" w:cs="Times New Roman"/>
          <w:sz w:val="28"/>
        </w:rPr>
        <w:t>設計者：</w:t>
      </w:r>
      <w:r w:rsidR="00892CEF">
        <w:rPr>
          <w:rFonts w:ascii="Times New Roman" w:eastAsia="標楷體" w:hAnsi="Times New Roman" w:cs="Times New Roman"/>
          <w:sz w:val="28"/>
        </w:rPr>
        <w:t>__</w:t>
      </w:r>
      <w:r w:rsidR="00605037">
        <w:rPr>
          <w:rFonts w:ascii="Times New Roman" w:eastAsia="標楷體" w:hAnsi="Times New Roman" w:cs="Times New Roman" w:hint="eastAsia"/>
          <w:sz w:val="28"/>
          <w:u w:val="single"/>
        </w:rPr>
        <w:t>張瑞麟</w:t>
      </w:r>
      <w:r w:rsidR="00605037">
        <w:rPr>
          <w:rFonts w:ascii="Times New Roman" w:eastAsia="標楷體" w:hAnsi="Times New Roman" w:cs="Times New Roman"/>
          <w:sz w:val="28"/>
        </w:rPr>
        <w:t xml:space="preserve"> </w:t>
      </w:r>
      <w:r w:rsidR="00892CEF">
        <w:rPr>
          <w:rFonts w:ascii="Times New Roman" w:eastAsia="標楷體" w:hAnsi="Times New Roman" w:cs="Times New Roman"/>
          <w:sz w:val="28"/>
        </w:rPr>
        <w:t>__</w:t>
      </w:r>
    </w:p>
    <w:p w14:paraId="07534AF4" w14:textId="77777777" w:rsidR="00892CEF" w:rsidRDefault="00892CEF" w:rsidP="009A2A87">
      <w:pPr>
        <w:pStyle w:val="a3"/>
        <w:numPr>
          <w:ilvl w:val="1"/>
          <w:numId w:val="1"/>
        </w:numPr>
        <w:snapToGrid w:val="0"/>
        <w:spacing w:line="480" w:lineRule="atLeast"/>
        <w:ind w:leftChars="0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學習節數：每週</w:t>
      </w:r>
      <w:r w:rsidRPr="00605037">
        <w:rPr>
          <w:rFonts w:eastAsia="標楷體"/>
          <w:color w:val="000000"/>
          <w:sz w:val="28"/>
          <w:u w:val="single"/>
        </w:rPr>
        <w:t>2</w:t>
      </w:r>
      <w:r>
        <w:rPr>
          <w:rFonts w:eastAsia="標楷體"/>
          <w:color w:val="000000"/>
          <w:sz w:val="28"/>
        </w:rPr>
        <w:t>節，實施</w:t>
      </w:r>
      <w:r w:rsidRPr="00605037">
        <w:rPr>
          <w:rFonts w:eastAsia="標楷體"/>
          <w:color w:val="000000"/>
          <w:sz w:val="28"/>
          <w:u w:val="single"/>
        </w:rPr>
        <w:t>20</w:t>
      </w:r>
      <w:proofErr w:type="gramStart"/>
      <w:r>
        <w:rPr>
          <w:rFonts w:eastAsia="標楷體"/>
          <w:color w:val="000000"/>
          <w:sz w:val="28"/>
        </w:rPr>
        <w:t>週</w:t>
      </w:r>
      <w:proofErr w:type="gramEnd"/>
      <w:r>
        <w:rPr>
          <w:rFonts w:eastAsia="標楷體"/>
          <w:color w:val="000000"/>
          <w:sz w:val="28"/>
        </w:rPr>
        <w:t>，共</w:t>
      </w:r>
      <w:r w:rsidRPr="00605037">
        <w:rPr>
          <w:rFonts w:eastAsia="標楷體"/>
          <w:color w:val="000000"/>
          <w:sz w:val="28"/>
          <w:u w:val="single"/>
        </w:rPr>
        <w:t>40</w:t>
      </w:r>
      <w:r>
        <w:rPr>
          <w:rFonts w:eastAsia="標楷體"/>
          <w:color w:val="000000"/>
          <w:sz w:val="28"/>
        </w:rPr>
        <w:t>節。</w:t>
      </w:r>
    </w:p>
    <w:p w14:paraId="216F2DC0" w14:textId="77777777" w:rsidR="00892CEF" w:rsidRDefault="00892CEF" w:rsidP="00892CEF">
      <w:pPr>
        <w:pStyle w:val="a3"/>
        <w:numPr>
          <w:ilvl w:val="1"/>
          <w:numId w:val="1"/>
        </w:numPr>
        <w:snapToGrid w:val="0"/>
        <w:spacing w:line="480" w:lineRule="atLeast"/>
        <w:ind w:leftChars="0"/>
        <w:jc w:val="both"/>
        <w:rPr>
          <w:rFonts w:eastAsia="標楷體"/>
          <w:color w:val="000000"/>
          <w:sz w:val="28"/>
        </w:rPr>
      </w:pPr>
      <w:r w:rsidRPr="00140FE7">
        <w:rPr>
          <w:rFonts w:eastAsia="標楷體"/>
          <w:color w:val="000000"/>
          <w:sz w:val="28"/>
        </w:rPr>
        <w:t>本學期學習目標</w:t>
      </w:r>
    </w:p>
    <w:p w14:paraId="6AB444C1" w14:textId="20BEA32A" w:rsidR="00605037" w:rsidRDefault="006E5C58" w:rsidP="00605037">
      <w:pPr>
        <w:pStyle w:val="1"/>
        <w:numPr>
          <w:ilvl w:val="0"/>
          <w:numId w:val="2"/>
        </w:numPr>
        <w:spacing w:line="0" w:lineRule="atLeast"/>
        <w:jc w:val="left"/>
        <w:rPr>
          <w:rFonts w:ascii="標楷體" w:eastAsia="標楷體" w:hAnsi="標楷體"/>
          <w:color w:val="000000"/>
          <w:sz w:val="22"/>
          <w:szCs w:val="22"/>
        </w:rPr>
      </w:pPr>
      <w:r w:rsidRPr="00BB6641">
        <w:rPr>
          <w:rFonts w:ascii="Times New Roman" w:eastAsia="標楷體"/>
          <w:color w:val="000000"/>
          <w:sz w:val="22"/>
          <w:szCs w:val="22"/>
        </w:rPr>
        <w:t>覺察學習對生活的影響，分享學習的經驗與感受；透過經驗分享，體驗學習動機與方法的重要性；透過各種管道探索學習方法，找到適合自己的學習方法，落實學習方法；思考個人想完成的學習任務，擬定學習行動計畫；實踐個人學習行動計畫，分析學習行動並修正。</w:t>
      </w:r>
    </w:p>
    <w:p w14:paraId="172FD6B9" w14:textId="77777777" w:rsidR="00605037" w:rsidRDefault="006E5C58" w:rsidP="00605037">
      <w:pPr>
        <w:pStyle w:val="1"/>
        <w:numPr>
          <w:ilvl w:val="0"/>
          <w:numId w:val="2"/>
        </w:numPr>
        <w:spacing w:line="0" w:lineRule="atLeast"/>
        <w:jc w:val="left"/>
        <w:rPr>
          <w:rFonts w:ascii="標楷體" w:eastAsia="標楷體" w:hAnsi="標楷體"/>
          <w:color w:val="000000"/>
          <w:sz w:val="22"/>
          <w:szCs w:val="22"/>
        </w:rPr>
      </w:pPr>
      <w:r w:rsidRPr="00BB6641">
        <w:rPr>
          <w:rFonts w:ascii="Times New Roman" w:eastAsia="標楷體"/>
          <w:color w:val="000000"/>
          <w:sz w:val="22"/>
          <w:szCs w:val="22"/>
        </w:rPr>
        <w:t>閱讀海龜故事，藉此覺察海洋汙染的現象；發現海洋汙染的原因，了解汙染對人類的影響；觀察生活中的各種環境問題，了解汙染造成的危害，討論改善的方法；理解生活中各種影響環境的行為，改善自己的生活習慣友善環境；進行環保行動，持之以恆培養環保習慣。</w:t>
      </w:r>
    </w:p>
    <w:p w14:paraId="25D930D4" w14:textId="36167914" w:rsidR="00BB6641" w:rsidRPr="00605037" w:rsidRDefault="006E5C58" w:rsidP="00605037">
      <w:pPr>
        <w:pStyle w:val="1"/>
        <w:numPr>
          <w:ilvl w:val="0"/>
          <w:numId w:val="2"/>
        </w:numPr>
        <w:spacing w:line="0" w:lineRule="atLeast"/>
        <w:jc w:val="left"/>
        <w:rPr>
          <w:rFonts w:ascii="標楷體" w:eastAsia="標楷體" w:hAnsi="標楷體"/>
          <w:color w:val="000000"/>
          <w:sz w:val="22"/>
          <w:szCs w:val="22"/>
        </w:rPr>
      </w:pPr>
      <w:r w:rsidRPr="00605037">
        <w:rPr>
          <w:rFonts w:ascii="Times New Roman" w:eastAsia="標楷體"/>
          <w:color w:val="000000"/>
          <w:sz w:val="22"/>
          <w:szCs w:val="22"/>
        </w:rPr>
        <w:t>認識生活中的各類資源，了解資源的豐富與多元，覺察資源不足對生活造成的影響；學習選擇適切的資源解決個人生活上的問題；調查社區資源，認識並彙整自己需要的資源；了解使用各類資源的注意事項；進行資源機構體驗活動，覺察資源的可貴與重要。</w:t>
      </w:r>
    </w:p>
    <w:p w14:paraId="18330125" w14:textId="77777777" w:rsidR="00892CEF" w:rsidRPr="000A7121" w:rsidRDefault="00892CEF" w:rsidP="00892CEF">
      <w:pPr>
        <w:pStyle w:val="1"/>
        <w:spacing w:line="0" w:lineRule="atLeast"/>
        <w:ind w:leftChars="414" w:left="994"/>
        <w:jc w:val="left"/>
        <w:rPr>
          <w:rFonts w:ascii="標楷體" w:eastAsia="標楷體" w:hAnsi="標楷體"/>
          <w:color w:val="000000"/>
          <w:sz w:val="22"/>
          <w:szCs w:val="22"/>
        </w:rPr>
      </w:pPr>
    </w:p>
    <w:p w14:paraId="77BFB0E5" w14:textId="77777777" w:rsidR="00892CEF" w:rsidRDefault="00892CEF" w:rsidP="00892CEF">
      <w:pPr>
        <w:pStyle w:val="a3"/>
        <w:numPr>
          <w:ilvl w:val="1"/>
          <w:numId w:val="1"/>
        </w:numPr>
        <w:snapToGrid w:val="0"/>
        <w:spacing w:line="480" w:lineRule="atLeast"/>
        <w:ind w:leftChars="0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核心素養</w:t>
      </w:r>
    </w:p>
    <w:tbl>
      <w:tblPr>
        <w:tblW w:w="14116" w:type="dxa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4"/>
        <w:gridCol w:w="10802"/>
      </w:tblGrid>
      <w:tr w:rsidR="008A1672" w14:paraId="00E957B6" w14:textId="77777777" w:rsidTr="00281EF1">
        <w:trPr>
          <w:trHeight w:val="360"/>
        </w:trPr>
        <w:tc>
          <w:tcPr>
            <w:tcW w:w="3314" w:type="dxa"/>
            <w:vMerge w:val="restart"/>
            <w:shd w:val="clear" w:color="auto" w:fill="auto"/>
            <w:vAlign w:val="center"/>
          </w:tcPr>
          <w:p w14:paraId="0FF233D6" w14:textId="77777777" w:rsidR="008A1672" w:rsidRPr="006943AE" w:rsidRDefault="008A1672" w:rsidP="00281EF1">
            <w:pPr>
              <w:pStyle w:val="a3"/>
              <w:ind w:leftChars="0" w:left="0" w:firstLine="23"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6943AE">
              <w:rPr>
                <w:rFonts w:eastAsia="標楷體"/>
                <w:b/>
                <w:color w:val="000000"/>
                <w:kern w:val="0"/>
              </w:rPr>
              <w:t>總綱核心素養</w:t>
            </w:r>
          </w:p>
        </w:tc>
        <w:tc>
          <w:tcPr>
            <w:tcW w:w="10802" w:type="dxa"/>
            <w:vMerge w:val="restart"/>
            <w:tcBorders>
              <w:right w:val="single" w:sz="6" w:space="0" w:color="000000"/>
            </w:tcBorders>
            <w:shd w:val="clear" w:color="auto" w:fill="auto"/>
            <w:vAlign w:val="center"/>
          </w:tcPr>
          <w:p w14:paraId="59BB48EB" w14:textId="77777777" w:rsidR="008A1672" w:rsidRPr="006943AE" w:rsidRDefault="008A1672" w:rsidP="00281EF1">
            <w:pPr>
              <w:pStyle w:val="a3"/>
              <w:ind w:leftChars="0" w:left="0"/>
              <w:jc w:val="center"/>
              <w:rPr>
                <w:rFonts w:eastAsia="標楷體"/>
                <w:b/>
                <w:color w:val="000000"/>
                <w:kern w:val="0"/>
              </w:rPr>
            </w:pPr>
            <w:proofErr w:type="gramStart"/>
            <w:r w:rsidRPr="006943AE">
              <w:rPr>
                <w:rFonts w:eastAsia="標楷體"/>
                <w:b/>
                <w:color w:val="000000"/>
                <w:kern w:val="0"/>
              </w:rPr>
              <w:t>領綱核心</w:t>
            </w:r>
            <w:proofErr w:type="gramEnd"/>
            <w:r w:rsidRPr="006943AE">
              <w:rPr>
                <w:rFonts w:eastAsia="標楷體"/>
                <w:b/>
                <w:color w:val="000000"/>
                <w:kern w:val="0"/>
              </w:rPr>
              <w:t>素養</w:t>
            </w:r>
          </w:p>
        </w:tc>
      </w:tr>
      <w:tr w:rsidR="008A1672" w14:paraId="7D4317AE" w14:textId="77777777" w:rsidTr="00281EF1">
        <w:trPr>
          <w:trHeight w:val="360"/>
        </w:trPr>
        <w:tc>
          <w:tcPr>
            <w:tcW w:w="3314" w:type="dxa"/>
            <w:vMerge/>
            <w:shd w:val="clear" w:color="auto" w:fill="auto"/>
          </w:tcPr>
          <w:p w14:paraId="12D689A8" w14:textId="77777777" w:rsidR="008A1672" w:rsidRPr="006943AE" w:rsidRDefault="008A1672" w:rsidP="00281EF1">
            <w:pPr>
              <w:pStyle w:val="a3"/>
              <w:ind w:leftChars="0" w:left="0" w:firstLine="23"/>
              <w:jc w:val="center"/>
              <w:rPr>
                <w:rFonts w:eastAsia="標楷體"/>
                <w:b/>
                <w:color w:val="000000"/>
                <w:kern w:val="0"/>
              </w:rPr>
            </w:pPr>
          </w:p>
        </w:tc>
        <w:tc>
          <w:tcPr>
            <w:tcW w:w="10802" w:type="dxa"/>
            <w:vMerge/>
            <w:tcBorders>
              <w:right w:val="single" w:sz="6" w:space="0" w:color="000000"/>
            </w:tcBorders>
            <w:shd w:val="clear" w:color="auto" w:fill="auto"/>
            <w:vAlign w:val="center"/>
          </w:tcPr>
          <w:p w14:paraId="4B6BAFC6" w14:textId="77777777" w:rsidR="008A1672" w:rsidRPr="006943AE" w:rsidRDefault="008A1672" w:rsidP="00281EF1">
            <w:pPr>
              <w:pStyle w:val="a3"/>
              <w:ind w:leftChars="0" w:left="0" w:firstLine="23"/>
              <w:jc w:val="center"/>
              <w:rPr>
                <w:rFonts w:eastAsia="標楷體"/>
                <w:b/>
                <w:color w:val="000000"/>
                <w:kern w:val="0"/>
              </w:rPr>
            </w:pPr>
          </w:p>
        </w:tc>
      </w:tr>
      <w:tr w:rsidR="008A1672" w14:paraId="12899B13" w14:textId="77777777" w:rsidTr="00605037">
        <w:tc>
          <w:tcPr>
            <w:tcW w:w="3314" w:type="dxa"/>
            <w:shd w:val="clear" w:color="auto" w:fill="auto"/>
            <w:vAlign w:val="center"/>
          </w:tcPr>
          <w:p w14:paraId="4C261F1E" w14:textId="77777777" w:rsidR="00605037" w:rsidRPr="00605037" w:rsidRDefault="00605037" w:rsidP="00605037">
            <w:pPr>
              <w:spacing w:before="120" w:line="0" w:lineRule="atLeast"/>
              <w:ind w:left="802" w:hanging="802"/>
              <w:jc w:val="center"/>
              <w:rPr>
                <w:rFonts w:ascii="標楷體" w:eastAsia="標楷體" w:hAnsi="標楷體"/>
                <w:noProof/>
                <w:sz w:val="20"/>
              </w:rPr>
            </w:pPr>
            <w:r w:rsidRPr="00605037">
              <w:rPr>
                <w:rFonts w:ascii="標楷體" w:eastAsia="標楷體" w:hAnsi="標楷體" w:hint="eastAsia"/>
                <w:noProof/>
                <w:sz w:val="20"/>
              </w:rPr>
              <w:t>□A1身心素質與自我精進</w:t>
            </w:r>
          </w:p>
          <w:p w14:paraId="6D84AA6C" w14:textId="3D64EA1A" w:rsidR="00605037" w:rsidRPr="00605037" w:rsidRDefault="00605037" w:rsidP="00605037">
            <w:pPr>
              <w:spacing w:before="120" w:line="0" w:lineRule="atLeast"/>
              <w:ind w:left="802" w:hanging="802"/>
              <w:jc w:val="center"/>
              <w:rPr>
                <w:rFonts w:ascii="標楷體" w:eastAsia="標楷體" w:hAnsi="標楷體"/>
                <w:noProof/>
                <w:sz w:val="20"/>
              </w:rPr>
            </w:pPr>
            <w:r w:rsidRPr="00605037">
              <w:rPr>
                <w:rFonts w:ascii="標楷體" w:eastAsia="標楷體" w:hAnsi="標楷體" w:hint="eastAsia"/>
                <w:noProof/>
                <w:sz w:val="20"/>
              </w:rPr>
              <w:t>■</w:t>
            </w:r>
            <w:r w:rsidRPr="00605037">
              <w:rPr>
                <w:rFonts w:ascii="標楷體" w:eastAsia="標楷體" w:hAnsi="標楷體" w:hint="eastAsia"/>
                <w:noProof/>
                <w:sz w:val="20"/>
              </w:rPr>
              <w:t>A2系統思考與解決問題</w:t>
            </w:r>
          </w:p>
          <w:p w14:paraId="158AD9FD" w14:textId="35825657" w:rsidR="00605037" w:rsidRPr="00605037" w:rsidRDefault="00605037" w:rsidP="00605037">
            <w:pPr>
              <w:spacing w:before="120" w:line="0" w:lineRule="atLeast"/>
              <w:ind w:left="802" w:hanging="802"/>
              <w:jc w:val="center"/>
              <w:rPr>
                <w:rFonts w:ascii="標楷體" w:eastAsia="標楷體" w:hAnsi="標楷體"/>
                <w:noProof/>
                <w:sz w:val="20"/>
              </w:rPr>
            </w:pPr>
            <w:r w:rsidRPr="00605037">
              <w:rPr>
                <w:rFonts w:ascii="標楷體" w:eastAsia="標楷體" w:hAnsi="標楷體" w:hint="eastAsia"/>
                <w:noProof/>
                <w:sz w:val="20"/>
              </w:rPr>
              <w:t>■</w:t>
            </w:r>
            <w:r w:rsidRPr="00605037">
              <w:rPr>
                <w:rFonts w:ascii="標楷體" w:eastAsia="標楷體" w:hAnsi="標楷體" w:hint="eastAsia"/>
                <w:noProof/>
                <w:sz w:val="20"/>
              </w:rPr>
              <w:t>A3規劃執行與創新應變</w:t>
            </w:r>
          </w:p>
          <w:p w14:paraId="0AD96FFE" w14:textId="77777777" w:rsidR="00605037" w:rsidRPr="00605037" w:rsidRDefault="00605037" w:rsidP="00605037">
            <w:pPr>
              <w:spacing w:before="120" w:line="0" w:lineRule="atLeast"/>
              <w:ind w:left="802" w:hanging="802"/>
              <w:jc w:val="center"/>
              <w:rPr>
                <w:rFonts w:ascii="標楷體" w:eastAsia="標楷體" w:hAnsi="標楷體"/>
                <w:noProof/>
                <w:sz w:val="20"/>
              </w:rPr>
            </w:pPr>
            <w:r w:rsidRPr="00605037">
              <w:rPr>
                <w:rFonts w:ascii="標楷體" w:eastAsia="標楷體" w:hAnsi="標楷體" w:hint="eastAsia"/>
                <w:noProof/>
                <w:sz w:val="20"/>
              </w:rPr>
              <w:t>□B1符號運用與溝通表達</w:t>
            </w:r>
          </w:p>
          <w:p w14:paraId="52AA15C6" w14:textId="77777777" w:rsidR="00605037" w:rsidRPr="00605037" w:rsidRDefault="00605037" w:rsidP="00605037">
            <w:pPr>
              <w:spacing w:before="120" w:line="0" w:lineRule="atLeast"/>
              <w:ind w:left="802" w:hanging="802"/>
              <w:jc w:val="center"/>
              <w:rPr>
                <w:rFonts w:ascii="標楷體" w:eastAsia="標楷體" w:hAnsi="標楷體"/>
                <w:noProof/>
                <w:sz w:val="20"/>
              </w:rPr>
            </w:pPr>
            <w:r w:rsidRPr="00605037">
              <w:rPr>
                <w:rFonts w:ascii="標楷體" w:eastAsia="標楷體" w:hAnsi="標楷體" w:hint="eastAsia"/>
                <w:noProof/>
                <w:sz w:val="20"/>
              </w:rPr>
              <w:t>□B2科技資訊與媒體素養</w:t>
            </w:r>
          </w:p>
          <w:p w14:paraId="6212371A" w14:textId="77777777" w:rsidR="00605037" w:rsidRPr="00605037" w:rsidRDefault="00605037" w:rsidP="00605037">
            <w:pPr>
              <w:spacing w:before="120" w:line="0" w:lineRule="atLeast"/>
              <w:ind w:left="802" w:hanging="802"/>
              <w:jc w:val="center"/>
              <w:rPr>
                <w:rFonts w:ascii="標楷體" w:eastAsia="標楷體" w:hAnsi="標楷體"/>
                <w:noProof/>
                <w:sz w:val="20"/>
              </w:rPr>
            </w:pPr>
            <w:r w:rsidRPr="00605037">
              <w:rPr>
                <w:rFonts w:ascii="標楷體" w:eastAsia="標楷體" w:hAnsi="標楷體" w:hint="eastAsia"/>
                <w:noProof/>
                <w:sz w:val="20"/>
              </w:rPr>
              <w:t>□B3藝術涵養與美感素養</w:t>
            </w:r>
          </w:p>
          <w:p w14:paraId="6FD8C90B" w14:textId="3349F5BB" w:rsidR="00605037" w:rsidRPr="00605037" w:rsidRDefault="00605037" w:rsidP="00605037">
            <w:pPr>
              <w:spacing w:before="120" w:line="0" w:lineRule="atLeast"/>
              <w:ind w:left="802" w:hanging="802"/>
              <w:jc w:val="center"/>
              <w:rPr>
                <w:rFonts w:ascii="標楷體" w:eastAsia="標楷體" w:hAnsi="標楷體"/>
                <w:noProof/>
                <w:sz w:val="20"/>
              </w:rPr>
            </w:pPr>
            <w:r w:rsidRPr="00605037">
              <w:rPr>
                <w:rFonts w:ascii="標楷體" w:eastAsia="標楷體" w:hAnsi="標楷體" w:hint="eastAsia"/>
                <w:noProof/>
                <w:sz w:val="20"/>
              </w:rPr>
              <w:t>■</w:t>
            </w:r>
            <w:r w:rsidRPr="00605037">
              <w:rPr>
                <w:rFonts w:ascii="標楷體" w:eastAsia="標楷體" w:hAnsi="標楷體" w:hint="eastAsia"/>
                <w:noProof/>
                <w:sz w:val="20"/>
              </w:rPr>
              <w:t>C1道德實踐與公民意識</w:t>
            </w:r>
          </w:p>
          <w:p w14:paraId="6AA59AB6" w14:textId="77777777" w:rsidR="00605037" w:rsidRPr="00605037" w:rsidRDefault="00605037" w:rsidP="00605037">
            <w:pPr>
              <w:spacing w:before="120" w:line="0" w:lineRule="atLeast"/>
              <w:ind w:left="802" w:hanging="802"/>
              <w:jc w:val="center"/>
              <w:rPr>
                <w:rFonts w:ascii="標楷體" w:eastAsia="標楷體" w:hAnsi="標楷體"/>
                <w:noProof/>
                <w:sz w:val="20"/>
              </w:rPr>
            </w:pPr>
            <w:r w:rsidRPr="00605037">
              <w:rPr>
                <w:rFonts w:ascii="標楷體" w:eastAsia="標楷體" w:hAnsi="標楷體" w:hint="eastAsia"/>
                <w:noProof/>
                <w:sz w:val="20"/>
              </w:rPr>
              <w:t>□C2人際關係與團隊合作</w:t>
            </w:r>
          </w:p>
          <w:p w14:paraId="218C0932" w14:textId="346EB956" w:rsidR="00763251" w:rsidRPr="00605037" w:rsidRDefault="00605037" w:rsidP="00605037">
            <w:pPr>
              <w:spacing w:before="120" w:line="0" w:lineRule="atLeast"/>
              <w:ind w:left="802" w:hanging="802"/>
              <w:jc w:val="center"/>
              <w:rPr>
                <w:rFonts w:ascii="標楷體" w:eastAsia="標楷體" w:hAnsi="標楷體"/>
                <w:noProof/>
                <w:sz w:val="20"/>
              </w:rPr>
            </w:pPr>
            <w:r w:rsidRPr="00605037">
              <w:rPr>
                <w:rFonts w:ascii="標楷體" w:eastAsia="標楷體" w:hAnsi="標楷體" w:hint="eastAsia"/>
                <w:noProof/>
                <w:sz w:val="20"/>
              </w:rPr>
              <w:t>□C3多元文化與國際理解</w:t>
            </w:r>
          </w:p>
        </w:tc>
        <w:tc>
          <w:tcPr>
            <w:tcW w:w="10802" w:type="dxa"/>
            <w:tcBorders>
              <w:right w:val="single" w:sz="6" w:space="0" w:color="000000"/>
            </w:tcBorders>
            <w:shd w:val="clear" w:color="auto" w:fill="auto"/>
          </w:tcPr>
          <w:p w14:paraId="14499391" w14:textId="77777777" w:rsidR="00763251" w:rsidRDefault="006E5C58">
            <w:pPr>
              <w:spacing w:before="120" w:line="0" w:lineRule="atLeast"/>
              <w:ind w:left="802" w:hanging="802"/>
              <w:rPr>
                <w:rFonts w:ascii="標楷體" w:eastAsia="標楷體" w:hAnsi="標楷體"/>
                <w:noProof/>
                <w:sz w:val="20"/>
              </w:rPr>
            </w:pPr>
            <w:r>
              <w:rPr>
                <w:rFonts w:ascii="Times New Roman" w:eastAsia="標楷體" w:hAnsi="Times New Roman" w:cs="Times New Roman"/>
                <w:noProof/>
                <w:sz w:val="20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>探索學習方法，培養思考能力與自律負責的態度，並透過體驗與實踐解決日常生活問題。</w:t>
            </w:r>
          </w:p>
          <w:p w14:paraId="65AED154" w14:textId="77777777" w:rsidR="00763251" w:rsidRDefault="006E5C58">
            <w:pPr>
              <w:spacing w:before="120" w:line="0" w:lineRule="atLeast"/>
              <w:ind w:left="802" w:hanging="802"/>
              <w:rPr>
                <w:rFonts w:ascii="標楷體" w:eastAsia="標楷體" w:hAnsi="標楷體"/>
                <w:noProof/>
                <w:sz w:val="20"/>
              </w:rPr>
            </w:pPr>
            <w:r>
              <w:rPr>
                <w:rFonts w:ascii="Times New Roman" w:eastAsia="標楷體" w:hAnsi="Times New Roman" w:cs="Times New Roman"/>
                <w:noProof/>
                <w:sz w:val="20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>規劃、執行學習及生活計畫，運用資源或策略，預防危機、保護自己，並以創新思考方式，因應日常生活情境。</w:t>
            </w:r>
          </w:p>
          <w:p w14:paraId="7EA1716F" w14:textId="77777777" w:rsidR="00763251" w:rsidRDefault="006E5C58">
            <w:pPr>
              <w:spacing w:before="120" w:line="0" w:lineRule="atLeast"/>
              <w:ind w:left="802" w:hanging="802"/>
              <w:rPr>
                <w:rFonts w:ascii="標楷體" w:eastAsia="標楷體" w:hAnsi="標楷體"/>
                <w:noProof/>
                <w:sz w:val="20"/>
              </w:rPr>
            </w:pPr>
            <w:r>
              <w:rPr>
                <w:rFonts w:ascii="Times New Roman" w:eastAsia="標楷體" w:hAnsi="Times New Roman" w:cs="Times New Roman"/>
                <w:noProof/>
                <w:sz w:val="20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>關懷生態環境與周遭人事物，體驗服務歷程與樂趣，理解並遵守道德規範，培養公民意識。</w:t>
            </w:r>
          </w:p>
        </w:tc>
      </w:tr>
    </w:tbl>
    <w:p w14:paraId="440EE32C" w14:textId="77777777" w:rsidR="008A1672" w:rsidRDefault="008A1672" w:rsidP="008A1672">
      <w:pPr>
        <w:pStyle w:val="a3"/>
        <w:numPr>
          <w:ilvl w:val="1"/>
          <w:numId w:val="1"/>
        </w:numPr>
        <w:snapToGrid w:val="0"/>
        <w:spacing w:line="480" w:lineRule="atLeast"/>
        <w:ind w:leftChars="0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課程內涵</w:t>
      </w:r>
    </w:p>
    <w:tbl>
      <w:tblPr>
        <w:tblW w:w="14220" w:type="dxa"/>
        <w:tblInd w:w="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5953"/>
        <w:gridCol w:w="1418"/>
        <w:gridCol w:w="1416"/>
        <w:gridCol w:w="1210"/>
        <w:gridCol w:w="1911"/>
        <w:gridCol w:w="1204"/>
        <w:gridCol w:w="7"/>
      </w:tblGrid>
      <w:tr w:rsidR="008A1672" w:rsidRPr="00F01D66" w14:paraId="3F04C7A2" w14:textId="77777777" w:rsidTr="00657930">
        <w:trPr>
          <w:gridAfter w:val="1"/>
          <w:wAfter w:w="7" w:type="dxa"/>
          <w:trHeight w:val="315"/>
          <w:tblHeader/>
        </w:trPr>
        <w:tc>
          <w:tcPr>
            <w:tcW w:w="1101" w:type="dxa"/>
            <w:vMerge w:val="restart"/>
            <w:shd w:val="clear" w:color="auto" w:fill="auto"/>
            <w:vAlign w:val="center"/>
          </w:tcPr>
          <w:p w14:paraId="0A2DDC77" w14:textId="77777777" w:rsidR="008A1672" w:rsidRPr="006943AE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proofErr w:type="gramStart"/>
            <w:r w:rsidRPr="006943AE">
              <w:rPr>
                <w:rFonts w:ascii="Times New Roman" w:eastAsia="標楷體" w:hAnsi="Times New Roman" w:cs="Times New Roman"/>
                <w:color w:val="000000"/>
                <w:kern w:val="0"/>
              </w:rPr>
              <w:lastRenderedPageBreak/>
              <w:t>週</w:t>
            </w:r>
            <w:proofErr w:type="gramEnd"/>
            <w:r w:rsidRPr="006943AE">
              <w:rPr>
                <w:rFonts w:ascii="Times New Roman" w:eastAsia="標楷體" w:hAnsi="Times New Roman" w:cs="Times New Roman"/>
                <w:color w:val="000000"/>
                <w:kern w:val="0"/>
              </w:rPr>
              <w:t>次</w:t>
            </w:r>
          </w:p>
        </w:tc>
        <w:tc>
          <w:tcPr>
            <w:tcW w:w="5953" w:type="dxa"/>
            <w:vMerge w:val="restart"/>
            <w:shd w:val="clear" w:color="auto" w:fill="auto"/>
            <w:vAlign w:val="center"/>
          </w:tcPr>
          <w:p w14:paraId="1C6F6DAA" w14:textId="77777777" w:rsidR="008A1672" w:rsidRPr="006943AE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  <w:r w:rsidRPr="006943AE">
              <w:rPr>
                <w:rFonts w:ascii="Times New Roman" w:eastAsia="標楷體" w:hAnsi="Times New Roman" w:cs="Times New Roman"/>
                <w:color w:val="000000"/>
                <w:kern w:val="0"/>
              </w:rPr>
              <w:t>單元主題名稱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</w:tcPr>
          <w:p w14:paraId="79CEE194" w14:textId="77777777" w:rsidR="008A1672" w:rsidRPr="006943AE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6943AE">
              <w:rPr>
                <w:rFonts w:ascii="Times New Roman" w:eastAsia="標楷體" w:hAnsi="Times New Roman" w:cs="Times New Roman"/>
                <w:color w:val="000000"/>
                <w:kern w:val="0"/>
              </w:rPr>
              <w:t>學習重點</w:t>
            </w:r>
          </w:p>
        </w:tc>
        <w:tc>
          <w:tcPr>
            <w:tcW w:w="1210" w:type="dxa"/>
            <w:vMerge w:val="restart"/>
            <w:shd w:val="clear" w:color="auto" w:fill="auto"/>
            <w:vAlign w:val="center"/>
          </w:tcPr>
          <w:p w14:paraId="10B0EE45" w14:textId="77777777" w:rsidR="008A1672" w:rsidRPr="006943AE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6943AE">
              <w:rPr>
                <w:rFonts w:ascii="Times New Roman" w:eastAsia="標楷體" w:hAnsi="Times New Roman" w:cs="Times New Roman"/>
                <w:color w:val="000000"/>
                <w:kern w:val="0"/>
              </w:rPr>
              <w:t>評量</w:t>
            </w:r>
          </w:p>
          <w:p w14:paraId="6EB17826" w14:textId="77777777" w:rsidR="008A1672" w:rsidRPr="006943AE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6943AE">
              <w:rPr>
                <w:rFonts w:ascii="Times New Roman" w:eastAsia="標楷體" w:hAnsi="Times New Roman" w:cs="Times New Roman"/>
                <w:color w:val="000000"/>
                <w:kern w:val="0"/>
              </w:rPr>
              <w:t>方式</w:t>
            </w:r>
          </w:p>
        </w:tc>
        <w:tc>
          <w:tcPr>
            <w:tcW w:w="1911" w:type="dxa"/>
            <w:vMerge w:val="restart"/>
            <w:shd w:val="clear" w:color="auto" w:fill="auto"/>
            <w:vAlign w:val="center"/>
          </w:tcPr>
          <w:p w14:paraId="295B34A7" w14:textId="77777777" w:rsidR="008A1672" w:rsidRPr="006943AE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6943AE">
              <w:rPr>
                <w:rFonts w:ascii="Times New Roman" w:eastAsia="標楷體" w:hAnsi="Times New Roman" w:cs="Times New Roman"/>
                <w:color w:val="000000"/>
                <w:kern w:val="0"/>
              </w:rPr>
              <w:t>融入</w:t>
            </w:r>
          </w:p>
          <w:p w14:paraId="2AFFC568" w14:textId="77777777" w:rsidR="008A1672" w:rsidRPr="006943AE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6943AE">
              <w:rPr>
                <w:rFonts w:ascii="Times New Roman" w:eastAsia="標楷體" w:hAnsi="Times New Roman" w:cs="Times New Roman"/>
                <w:color w:val="000000"/>
                <w:kern w:val="0"/>
              </w:rPr>
              <w:t>議題</w:t>
            </w:r>
          </w:p>
        </w:tc>
        <w:tc>
          <w:tcPr>
            <w:tcW w:w="1204" w:type="dxa"/>
            <w:vMerge w:val="restart"/>
            <w:shd w:val="clear" w:color="auto" w:fill="auto"/>
            <w:vAlign w:val="center"/>
          </w:tcPr>
          <w:p w14:paraId="3144FF59" w14:textId="77777777" w:rsidR="008A1672" w:rsidRPr="006943AE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6943AE">
              <w:rPr>
                <w:rFonts w:ascii="Times New Roman" w:eastAsia="標楷體" w:hAnsi="Times New Roman" w:cs="Times New Roman"/>
                <w:color w:val="000000"/>
                <w:kern w:val="0"/>
              </w:rPr>
              <w:t>備註</w:t>
            </w:r>
          </w:p>
        </w:tc>
      </w:tr>
      <w:tr w:rsidR="008A1672" w:rsidRPr="00F01D66" w14:paraId="4938752C" w14:textId="77777777" w:rsidTr="00657930">
        <w:trPr>
          <w:gridAfter w:val="1"/>
          <w:wAfter w:w="7" w:type="dxa"/>
          <w:trHeight w:val="315"/>
          <w:tblHeader/>
        </w:trPr>
        <w:tc>
          <w:tcPr>
            <w:tcW w:w="1101" w:type="dxa"/>
            <w:vMerge/>
            <w:shd w:val="clear" w:color="auto" w:fill="auto"/>
            <w:vAlign w:val="center"/>
          </w:tcPr>
          <w:p w14:paraId="356B6493" w14:textId="77777777" w:rsidR="008A1672" w:rsidRPr="006943AE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73FE2341" w14:textId="77777777" w:rsidR="008A1672" w:rsidRPr="006943AE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79B7C3B" w14:textId="77777777" w:rsidR="008A1672" w:rsidRPr="006943AE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6943AE">
              <w:rPr>
                <w:rFonts w:ascii="Times New Roman" w:eastAsia="標楷體" w:hAnsi="Times New Roman" w:cs="Times New Roman"/>
                <w:color w:val="000000"/>
                <w:kern w:val="0"/>
              </w:rPr>
              <w:t>學習表現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2F9DAF2" w14:textId="77777777" w:rsidR="008A1672" w:rsidRPr="006943AE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6943AE">
              <w:rPr>
                <w:rFonts w:ascii="Times New Roman" w:eastAsia="標楷體" w:hAnsi="Times New Roman" w:cs="Times New Roman"/>
                <w:color w:val="000000"/>
                <w:kern w:val="0"/>
              </w:rPr>
              <w:t>學習內容</w:t>
            </w:r>
          </w:p>
        </w:tc>
        <w:tc>
          <w:tcPr>
            <w:tcW w:w="1210" w:type="dxa"/>
            <w:vMerge/>
            <w:shd w:val="clear" w:color="auto" w:fill="auto"/>
            <w:vAlign w:val="center"/>
          </w:tcPr>
          <w:p w14:paraId="665144F6" w14:textId="77777777" w:rsidR="008A1672" w:rsidRPr="006943AE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  <w:tc>
          <w:tcPr>
            <w:tcW w:w="1911" w:type="dxa"/>
            <w:vMerge/>
            <w:shd w:val="clear" w:color="auto" w:fill="auto"/>
            <w:vAlign w:val="center"/>
          </w:tcPr>
          <w:p w14:paraId="56CF8368" w14:textId="77777777" w:rsidR="008A1672" w:rsidRPr="006943AE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71F11827" w14:textId="77777777" w:rsidR="008A1672" w:rsidRPr="006943AE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</w:tr>
      <w:tr w:rsidR="008A1672" w:rsidRPr="00F01D66" w14:paraId="47C2D049" w14:textId="77777777" w:rsidTr="00657930">
        <w:tc>
          <w:tcPr>
            <w:tcW w:w="1101" w:type="dxa"/>
            <w:shd w:val="clear" w:color="auto" w:fill="auto"/>
            <w:vAlign w:val="center"/>
          </w:tcPr>
          <w:p w14:paraId="15F3ED22" w14:textId="77777777" w:rsidR="00970687" w:rsidRPr="009909F5" w:rsidRDefault="006E5C58" w:rsidP="0088236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第一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953" w:type="dxa"/>
            <w:shd w:val="clear" w:color="auto" w:fill="auto"/>
          </w:tcPr>
          <w:p w14:paraId="49DCE427" w14:textId="77777777" w:rsidR="00970687" w:rsidRDefault="006E5C58" w:rsidP="0088236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單元一學習伴我行</w:t>
            </w:r>
          </w:p>
          <w:p w14:paraId="3A298BDA" w14:textId="77777777" w:rsidR="00970687" w:rsidRDefault="006E5C58" w:rsidP="0088236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學習有經驗</w:t>
            </w:r>
          </w:p>
          <w:p w14:paraId="66E7024F" w14:textId="77777777" w:rsidR="00970687" w:rsidRPr="00EC0D95" w:rsidRDefault="006E5C58" w:rsidP="0088236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故事內容：寒假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期間，</w:t>
            </w:r>
            <w:proofErr w:type="gramEnd"/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小飛發生了一件事，小飛的好朋友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騎腳踏車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來找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他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，但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小飛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害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摔倒，所以一直不敢學騎腳踏車。但小飛想要和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朋友一起玩，決定鼓起勇氣學習騎腳踏車，因為學會之後，不但可以跟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朋友一起享受騎車的樂趣，還可以和家人一起運動。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學習騎腳踏車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時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，小飛非常緊張，摔了幾次後差點放棄。幸好在爸爸和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朋友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的鼓勵下，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小飛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堅持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，學會之後真的好開心。</w:t>
            </w:r>
          </w:p>
          <w:p w14:paraId="475081EA" w14:textId="77777777" w:rsidR="00970687" w:rsidRPr="00EC0D95" w:rsidRDefault="006E5C58" w:rsidP="0088236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教師提問：你有哪些學習的經驗呢？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當你學會一件事後，你的心情如何？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學生思考自己是否也有與學習騎腳踏車類似的經驗。</w:t>
            </w:r>
          </w:p>
          <w:p w14:paraId="7694D974" w14:textId="77777777" w:rsidR="00970687" w:rsidRPr="00EC0D95" w:rsidRDefault="006E5C58" w:rsidP="00F916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教師提問：你曾經有</w:t>
            </w:r>
            <w:proofErr w:type="gramStart"/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哪些想學</w:t>
            </w:r>
            <w:proofErr w:type="gramEnd"/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的事呢？學生思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考想學的事物與原因。學生把白紙對折，在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上半部寫下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想學的事與原因，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將不想學習事物可能的影響，寫在白紙下半部。</w:t>
            </w:r>
          </w:p>
          <w:p w14:paraId="4767231D" w14:textId="77777777" w:rsidR="00970687" w:rsidRPr="00EC0D95" w:rsidRDefault="006E5C58" w:rsidP="0088236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小組分享自己想學的與不想學的事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，討論不學習帶來的影響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，若有學生回答沒有影響，教師可適時指導學生從不同的角度思考。</w:t>
            </w:r>
          </w:p>
          <w:p w14:paraId="5ABADFA2" w14:textId="77777777" w:rsidR="00970687" w:rsidRDefault="006E5C58" w:rsidP="0088236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學生討論：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勇敢的小飛和害怕的小飛在面對新事物的學習有什麼不同？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下次面對新的事物時，我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會如何選擇及面對？</w:t>
            </w:r>
          </w:p>
          <w:p w14:paraId="4E222A5C" w14:textId="77777777" w:rsidR="00970687" w:rsidRPr="003B0D22" w:rsidRDefault="006E5C58" w:rsidP="003B0D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學生思考：在學習騎腳踏車的過程中</w:t>
            </w:r>
            <w:r w:rsidRPr="003B0D22">
              <w:rPr>
                <w:rFonts w:ascii="Times New Roman" w:eastAsia="標楷體" w:hAnsi="Times New Roman" w:cs="Times New Roman"/>
                <w:sz w:val="20"/>
                <w:szCs w:val="20"/>
              </w:rPr>
              <w:t>小飛曾經感到害怕、想放棄，但學會之後非常開心。在我的學習過程中，曾經產生過什麼想法或感受呢？</w:t>
            </w:r>
          </w:p>
          <w:p w14:paraId="0FBFE377" w14:textId="77777777" w:rsidR="00970687" w:rsidRPr="003B0D22" w:rsidRDefault="006E5C58" w:rsidP="005473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3B0D22">
              <w:rPr>
                <w:rFonts w:ascii="Times New Roman" w:eastAsia="標楷體" w:hAnsi="Times New Roman" w:cs="Times New Roman"/>
                <w:sz w:val="20"/>
                <w:szCs w:val="20"/>
              </w:rPr>
              <w:t>學生依序上</w:t>
            </w:r>
            <w:proofErr w:type="gramStart"/>
            <w:r w:rsidRPr="003B0D22">
              <w:rPr>
                <w:rFonts w:ascii="Times New Roman" w:eastAsia="標楷體" w:hAnsi="Times New Roman" w:cs="Times New Roman"/>
                <w:sz w:val="20"/>
                <w:szCs w:val="20"/>
              </w:rPr>
              <w:t>臺</w:t>
            </w:r>
            <w:proofErr w:type="gramEnd"/>
            <w:r w:rsidRPr="003B0D22">
              <w:rPr>
                <w:rFonts w:ascii="Times New Roman" w:eastAsia="標楷體" w:hAnsi="Times New Roman" w:cs="Times New Roman"/>
                <w:sz w:val="20"/>
                <w:szCs w:val="20"/>
              </w:rPr>
              <w:t>分享自己印象深刻的學習經驗，並說出學習後的心情，透過全班的分享發表，蒐集到更多元、廣泛的學習經驗。</w:t>
            </w:r>
          </w:p>
          <w:p w14:paraId="4F86101D" w14:textId="77777777" w:rsidR="00970687" w:rsidRPr="003B0D22" w:rsidRDefault="006E5C58" w:rsidP="005473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3B0D2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教師提問：如果學習時遇到困難，你會用怎樣的態度面對呢？</w:t>
            </w:r>
          </w:p>
          <w:p w14:paraId="6525181A" w14:textId="77777777" w:rsidR="00970687" w:rsidRPr="003B0D22" w:rsidRDefault="006E5C58" w:rsidP="00F916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3B0D22">
              <w:rPr>
                <w:rFonts w:ascii="Times New Roman" w:eastAsia="標楷體" w:hAnsi="Times New Roman" w:cs="Times New Roman"/>
                <w:sz w:val="20"/>
                <w:szCs w:val="20"/>
              </w:rPr>
              <w:t>小組分享討論，回想自己成功學習的經驗，思考面對遇到困難時的正確態度，以及成功挑戰困難的心情。</w:t>
            </w:r>
          </w:p>
        </w:tc>
        <w:tc>
          <w:tcPr>
            <w:tcW w:w="1418" w:type="dxa"/>
            <w:shd w:val="clear" w:color="auto" w:fill="auto"/>
          </w:tcPr>
          <w:p w14:paraId="5B1A890A" w14:textId="77777777" w:rsidR="00763251" w:rsidRDefault="006E5C58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1b-Ⅱ-1 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選擇合宜的學習方法，落實學習行動。</w:t>
            </w:r>
          </w:p>
        </w:tc>
        <w:tc>
          <w:tcPr>
            <w:tcW w:w="1416" w:type="dxa"/>
            <w:shd w:val="clear" w:color="auto" w:fill="auto"/>
          </w:tcPr>
          <w:p w14:paraId="24083E8B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有效的學習方法。</w:t>
            </w:r>
          </w:p>
        </w:tc>
        <w:tc>
          <w:tcPr>
            <w:tcW w:w="1210" w:type="dxa"/>
            <w:shd w:val="clear" w:color="auto" w:fill="auto"/>
          </w:tcPr>
          <w:p w14:paraId="6B542246" w14:textId="77777777" w:rsidR="00970687" w:rsidRPr="00EC0D95" w:rsidRDefault="006E5C58" w:rsidP="0088236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自我評量</w:t>
            </w:r>
          </w:p>
        </w:tc>
        <w:tc>
          <w:tcPr>
            <w:tcW w:w="1911" w:type="dxa"/>
            <w:shd w:val="clear" w:color="auto" w:fill="auto"/>
          </w:tcPr>
          <w:p w14:paraId="15B3D816" w14:textId="77777777" w:rsidR="00763251" w:rsidRDefault="0076325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2F7572D3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06E4C5D8" w14:textId="77777777" w:rsidTr="00657930">
        <w:tc>
          <w:tcPr>
            <w:tcW w:w="1101" w:type="dxa"/>
            <w:shd w:val="clear" w:color="auto" w:fill="auto"/>
            <w:vAlign w:val="center"/>
          </w:tcPr>
          <w:p w14:paraId="17BD4CE0" w14:textId="77777777" w:rsidR="00970687" w:rsidRPr="009909F5" w:rsidRDefault="006E5C58" w:rsidP="0088236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第二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953" w:type="dxa"/>
            <w:shd w:val="clear" w:color="auto" w:fill="auto"/>
          </w:tcPr>
          <w:p w14:paraId="543AE45F" w14:textId="77777777" w:rsidR="00970687" w:rsidRDefault="006E5C58" w:rsidP="003E157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單元一學習伴我行</w:t>
            </w:r>
          </w:p>
          <w:p w14:paraId="7257F6C9" w14:textId="77777777" w:rsidR="00970687" w:rsidRDefault="006E5C58" w:rsidP="003E157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學習有經驗</w:t>
            </w:r>
          </w:p>
          <w:p w14:paraId="33A37AE6" w14:textId="77777777" w:rsidR="00970687" w:rsidRPr="00075A78" w:rsidRDefault="006E5C58" w:rsidP="00075A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75A78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學生思考：小飛因為想要和朋友一起玩，所以學習騎腳踏車。我曾經因為什麼原因想學習什麼事？我當時如何學習呢？</w:t>
            </w:r>
          </w:p>
          <w:p w14:paraId="21AEA964" w14:textId="77777777" w:rsidR="00970687" w:rsidRPr="00075A78" w:rsidRDefault="006E5C58" w:rsidP="00075A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75A78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教師發下每人一張「學習經驗大家談」學習單，學生先寫下自己曾經學會的事物。</w:t>
            </w:r>
          </w:p>
          <w:p w14:paraId="44A52104" w14:textId="77777777" w:rsidR="00970687" w:rsidRPr="00075A78" w:rsidRDefault="006E5C58" w:rsidP="00075A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75A78">
              <w:rPr>
                <w:rFonts w:ascii="Times New Roman" w:eastAsia="標楷體" w:hAnsi="Times New Roman" w:cs="Times New Roman"/>
                <w:sz w:val="20"/>
                <w:szCs w:val="20"/>
              </w:rPr>
              <w:t>小組進行分享，接著將組員分享的事物、動機、方法，寫在黑</w:t>
            </w:r>
            <w:r w:rsidRPr="00075A7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板上。</w:t>
            </w:r>
          </w:p>
          <w:p w14:paraId="0DF07F6E" w14:textId="77777777" w:rsidR="00970687" w:rsidRPr="00075A78" w:rsidRDefault="006E5C58" w:rsidP="00075A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75A78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教師請學生分享各種學習方式，在校外可以找誰指導，或有哪些方法可以在學校內進行學習，最後全班共同歸納整理。</w:t>
            </w:r>
          </w:p>
          <w:p w14:paraId="5E5564CB" w14:textId="77777777" w:rsidR="00970687" w:rsidRPr="00075A78" w:rsidRDefault="006E5C58" w:rsidP="00075A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75A78">
              <w:rPr>
                <w:rFonts w:ascii="Times New Roman" w:eastAsia="標楷體" w:hAnsi="Times New Roman" w:cs="Times New Roman"/>
                <w:sz w:val="20"/>
                <w:szCs w:val="20"/>
              </w:rPr>
              <w:t>學生選擇印象深刻的三位同學，將他們發表的內容寫在學習單上。</w:t>
            </w:r>
          </w:p>
          <w:p w14:paraId="0D08A4AE" w14:textId="77777777" w:rsidR="00970687" w:rsidRPr="00075A78" w:rsidRDefault="006E5C58" w:rsidP="00075A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075A78">
              <w:rPr>
                <w:rFonts w:ascii="Times New Roman" w:eastAsia="標楷體" w:hAnsi="Times New Roman" w:cs="Times New Roman"/>
                <w:sz w:val="20"/>
                <w:szCs w:val="20"/>
              </w:rPr>
              <w:t>教師整合學生對學習方式的討論，引導學生思考，不同的學習方法可以如何運用在學習上。</w:t>
            </w:r>
          </w:p>
          <w:p w14:paraId="1FA24E07" w14:textId="77777777" w:rsidR="00970687" w:rsidRPr="00075A78" w:rsidRDefault="006E5C58" w:rsidP="00075A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075A78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教師提問：你喜歡學習嗎？你認為學得好或學不好的原因是什麼呢？教師針對不喜歡學習的學生予以鼓勵，引導學生覺察自己不喜歡學習的原因。</w:t>
            </w:r>
          </w:p>
          <w:p w14:paraId="30981977" w14:textId="77777777" w:rsidR="00970687" w:rsidRPr="00075A78" w:rsidRDefault="006E5C58" w:rsidP="00075A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075A78">
              <w:rPr>
                <w:rFonts w:ascii="Times New Roman" w:eastAsia="標楷體" w:hAnsi="Times New Roman" w:cs="Times New Roman"/>
                <w:sz w:val="20"/>
                <w:szCs w:val="20"/>
              </w:rPr>
              <w:t>教師總結：學習動機是自主學習的動力來源，了解多元學習方法與管道，發現學習是隨時可以進行的，不一定只能在學校或家裡，只要找對方法就可以終生學習。</w:t>
            </w:r>
          </w:p>
        </w:tc>
        <w:tc>
          <w:tcPr>
            <w:tcW w:w="1418" w:type="dxa"/>
            <w:shd w:val="clear" w:color="auto" w:fill="auto"/>
          </w:tcPr>
          <w:p w14:paraId="5615C98A" w14:textId="77777777" w:rsidR="00763251" w:rsidRDefault="006E5C58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1b-Ⅱ-1 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選擇合宜的學習方法，落實學習行動。</w:t>
            </w:r>
          </w:p>
        </w:tc>
        <w:tc>
          <w:tcPr>
            <w:tcW w:w="1416" w:type="dxa"/>
            <w:shd w:val="clear" w:color="auto" w:fill="auto"/>
          </w:tcPr>
          <w:p w14:paraId="1CE18EC6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有效的學習方法。</w:t>
            </w:r>
          </w:p>
        </w:tc>
        <w:tc>
          <w:tcPr>
            <w:tcW w:w="1210" w:type="dxa"/>
            <w:shd w:val="clear" w:color="auto" w:fill="auto"/>
          </w:tcPr>
          <w:p w14:paraId="142EFB07" w14:textId="77777777" w:rsidR="00970687" w:rsidRPr="00EC0D95" w:rsidRDefault="006E5C58" w:rsidP="0088236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自我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評量</w:t>
            </w:r>
          </w:p>
        </w:tc>
        <w:tc>
          <w:tcPr>
            <w:tcW w:w="1911" w:type="dxa"/>
            <w:shd w:val="clear" w:color="auto" w:fill="auto"/>
          </w:tcPr>
          <w:p w14:paraId="6960FEC0" w14:textId="77777777" w:rsidR="00763251" w:rsidRDefault="0076325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491A0954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7763F479" w14:textId="77777777" w:rsidTr="00657930">
        <w:tc>
          <w:tcPr>
            <w:tcW w:w="1101" w:type="dxa"/>
            <w:shd w:val="clear" w:color="auto" w:fill="auto"/>
            <w:vAlign w:val="center"/>
          </w:tcPr>
          <w:p w14:paraId="11869948" w14:textId="77777777" w:rsidR="00970687" w:rsidRPr="009909F5" w:rsidRDefault="006E5C58" w:rsidP="0088236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第三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953" w:type="dxa"/>
            <w:shd w:val="clear" w:color="auto" w:fill="auto"/>
          </w:tcPr>
          <w:p w14:paraId="73B32044" w14:textId="77777777" w:rsidR="00970687" w:rsidRDefault="006E5C58" w:rsidP="003E157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單元一學習伴我行</w:t>
            </w:r>
          </w:p>
          <w:p w14:paraId="39E9CAFD" w14:textId="77777777" w:rsidR="00970687" w:rsidRDefault="006E5C58" w:rsidP="003E157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學習好方法</w:t>
            </w:r>
          </w:p>
          <w:p w14:paraId="591D102B" w14:textId="77777777" w:rsidR="00970687" w:rsidRPr="00E566DE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66D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566DE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學生思考：小飛在學習騎腳踏車時，用堅持不懈的態度克服了問題，我在學校學習時遇到哪些問題？同學在遇到問題</w:t>
            </w:r>
            <w:proofErr w:type="gramStart"/>
            <w:r w:rsidRPr="00E566DE">
              <w:rPr>
                <w:rFonts w:ascii="Times New Roman" w:eastAsia="標楷體" w:hAnsi="Times New Roman" w:cs="Times New Roman"/>
                <w:sz w:val="20"/>
                <w:szCs w:val="20"/>
              </w:rPr>
              <w:t>題</w:t>
            </w:r>
            <w:proofErr w:type="gramEnd"/>
            <w:r w:rsidRPr="00E566DE">
              <w:rPr>
                <w:rFonts w:ascii="Times New Roman" w:eastAsia="標楷體" w:hAnsi="Times New Roman" w:cs="Times New Roman"/>
                <w:sz w:val="20"/>
                <w:szCs w:val="20"/>
              </w:rPr>
              <w:t>時，有哪些解決的方法呢？</w:t>
            </w:r>
          </w:p>
          <w:p w14:paraId="4B022DAB" w14:textId="77777777" w:rsidR="00970687" w:rsidRPr="00E566DE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66D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566DE">
              <w:rPr>
                <w:rFonts w:ascii="Times New Roman" w:eastAsia="標楷體" w:hAnsi="Times New Roman" w:cs="Times New Roman"/>
                <w:sz w:val="20"/>
                <w:szCs w:val="20"/>
              </w:rPr>
              <w:t>教師引導</w:t>
            </w:r>
            <w:proofErr w:type="gramStart"/>
            <w:r w:rsidRPr="00E566DE">
              <w:rPr>
                <w:rFonts w:ascii="Times New Roman" w:eastAsia="標楷體" w:hAnsi="Times New Roman" w:cs="Times New Roman"/>
                <w:sz w:val="20"/>
                <w:szCs w:val="20"/>
              </w:rPr>
              <w:t>學生學生</w:t>
            </w:r>
            <w:proofErr w:type="gramEnd"/>
            <w:r w:rsidRPr="00E566DE">
              <w:rPr>
                <w:rFonts w:ascii="Times New Roman" w:eastAsia="標楷體" w:hAnsi="Times New Roman" w:cs="Times New Roman"/>
                <w:sz w:val="20"/>
                <w:szCs w:val="20"/>
              </w:rPr>
              <w:t>發現問題，然後藉由彼此之間的對話，嘗試解決問題。</w:t>
            </w:r>
          </w:p>
          <w:p w14:paraId="2D9ED01D" w14:textId="77777777" w:rsidR="00970687" w:rsidRPr="00E566DE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66D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566DE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教師發下每人一張「學習有問題嗎？」學習單，每位學生先針對課本第</w:t>
            </w:r>
            <w:r w:rsidRPr="00E566DE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E566D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566DE"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 w:rsidRPr="00E566DE">
              <w:rPr>
                <w:rFonts w:ascii="Times New Roman" w:eastAsia="標楷體" w:hAnsi="Times New Roman" w:cs="Times New Roman"/>
                <w:sz w:val="20"/>
                <w:szCs w:val="20"/>
              </w:rPr>
              <w:t>頁的</w:t>
            </w:r>
            <w:r w:rsidRPr="00E566DE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E566DE">
              <w:rPr>
                <w:rFonts w:ascii="Times New Roman" w:eastAsia="標楷體" w:hAnsi="Times New Roman" w:cs="Times New Roman"/>
                <w:sz w:val="20"/>
                <w:szCs w:val="20"/>
              </w:rPr>
              <w:t>個情境題，提出一個解決的方法，並寫在學習單上。</w:t>
            </w:r>
          </w:p>
          <w:p w14:paraId="40A2BDF4" w14:textId="77777777" w:rsidR="00970687" w:rsidRPr="00E566DE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66D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566DE">
              <w:rPr>
                <w:rFonts w:ascii="Times New Roman" w:eastAsia="標楷體" w:hAnsi="Times New Roman" w:cs="Times New Roman"/>
                <w:sz w:val="20"/>
                <w:szCs w:val="20"/>
              </w:rPr>
              <w:t>學生上</w:t>
            </w:r>
            <w:proofErr w:type="gramStart"/>
            <w:r w:rsidRPr="00E566DE">
              <w:rPr>
                <w:rFonts w:ascii="Times New Roman" w:eastAsia="標楷體" w:hAnsi="Times New Roman" w:cs="Times New Roman"/>
                <w:sz w:val="20"/>
                <w:szCs w:val="20"/>
              </w:rPr>
              <w:t>臺</w:t>
            </w:r>
            <w:proofErr w:type="gramEnd"/>
            <w:r w:rsidRPr="00E566DE">
              <w:rPr>
                <w:rFonts w:ascii="Times New Roman" w:eastAsia="標楷體" w:hAnsi="Times New Roman" w:cs="Times New Roman"/>
                <w:sz w:val="20"/>
                <w:szCs w:val="20"/>
              </w:rPr>
              <w:t>發表解決的辦法，教師歸納並整在黑板上。</w:t>
            </w:r>
          </w:p>
          <w:p w14:paraId="3E5E162D" w14:textId="77777777" w:rsidR="00970687" w:rsidRPr="00E566DE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66D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E566DE">
              <w:rPr>
                <w:rFonts w:ascii="Times New Roman" w:eastAsia="標楷體" w:hAnsi="Times New Roman" w:cs="Times New Roman"/>
                <w:sz w:val="20"/>
                <w:szCs w:val="20"/>
              </w:rPr>
              <w:t>學生思考自己目前在各種學習上遇到的困難。</w:t>
            </w:r>
          </w:p>
          <w:p w14:paraId="3A85A2B3" w14:textId="77777777" w:rsidR="00970687" w:rsidRPr="00E566DE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66D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E566DE">
              <w:rPr>
                <w:rFonts w:ascii="Times New Roman" w:eastAsia="標楷體" w:hAnsi="Times New Roman" w:cs="Times New Roman"/>
                <w:sz w:val="20"/>
                <w:szCs w:val="20"/>
              </w:rPr>
              <w:t>學生將自己的學習問題寫在學習單上，小組討論黑板上歸納統整的各領域學習方法，或使用粉筆對話，安靜的對不同同學給予建議。</w:t>
            </w:r>
          </w:p>
          <w:p w14:paraId="33BF8B83" w14:textId="77777777" w:rsidR="00970687" w:rsidRPr="00E566DE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66D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E566DE">
              <w:rPr>
                <w:rFonts w:ascii="Times New Roman" w:eastAsia="標楷體" w:hAnsi="Times New Roman" w:cs="Times New Roman"/>
                <w:sz w:val="20"/>
                <w:szCs w:val="20"/>
              </w:rPr>
              <w:t>思考同學們給予的建議，針對不懂的地方提出問題。</w:t>
            </w:r>
          </w:p>
          <w:p w14:paraId="5657FC4D" w14:textId="77777777" w:rsidR="00970687" w:rsidRPr="00E566DE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66D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E566DE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</w:t>
            </w:r>
          </w:p>
          <w:p w14:paraId="0876FC67" w14:textId="77777777" w:rsidR="00970687" w:rsidRPr="00F03B88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566DE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教師鼓勵學生：請試著參考同學的建議做做看吧！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566DE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教師提醒學生，如果選擇的解決方式失敗，先思考失敗的原因，調整後繼續嘗試。</w:t>
            </w:r>
          </w:p>
        </w:tc>
        <w:tc>
          <w:tcPr>
            <w:tcW w:w="1418" w:type="dxa"/>
            <w:shd w:val="clear" w:color="auto" w:fill="auto"/>
          </w:tcPr>
          <w:p w14:paraId="57BDBA82" w14:textId="77777777" w:rsidR="00763251" w:rsidRDefault="006E5C58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1b-Ⅱ-1 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選擇合宜的學習方法，落實學習行動。</w:t>
            </w:r>
          </w:p>
        </w:tc>
        <w:tc>
          <w:tcPr>
            <w:tcW w:w="1416" w:type="dxa"/>
            <w:shd w:val="clear" w:color="auto" w:fill="auto"/>
          </w:tcPr>
          <w:p w14:paraId="24A8E4D2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有效的學習方法。</w:t>
            </w:r>
          </w:p>
          <w:p w14:paraId="7E5F0CB9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Ab-Ⅱ-2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學習行動。</w:t>
            </w:r>
          </w:p>
        </w:tc>
        <w:tc>
          <w:tcPr>
            <w:tcW w:w="1210" w:type="dxa"/>
            <w:shd w:val="clear" w:color="auto" w:fill="auto"/>
          </w:tcPr>
          <w:p w14:paraId="1F781D81" w14:textId="77777777" w:rsidR="00970687" w:rsidRDefault="006E5C58" w:rsidP="0088236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自我評量</w:t>
            </w:r>
          </w:p>
          <w:p w14:paraId="5E10A0EC" w14:textId="77777777" w:rsidR="00970687" w:rsidRPr="00EC0D95" w:rsidRDefault="006E5C58" w:rsidP="0088236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實踐評量</w:t>
            </w:r>
          </w:p>
        </w:tc>
        <w:tc>
          <w:tcPr>
            <w:tcW w:w="1911" w:type="dxa"/>
            <w:shd w:val="clear" w:color="auto" w:fill="auto"/>
          </w:tcPr>
          <w:p w14:paraId="3EFA6D61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【閱讀素養教育】</w:t>
            </w:r>
          </w:p>
          <w:p w14:paraId="2842EE71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E10 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中、高年級：能從報章雜誌及其他閱讀</w:t>
            </w:r>
            <w:proofErr w:type="gramStart"/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媒材中汲取</w:t>
            </w:r>
            <w:proofErr w:type="gramEnd"/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與學科相關的知識。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2AC2347A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7354F6AD" w14:textId="77777777" w:rsidTr="00657930">
        <w:tc>
          <w:tcPr>
            <w:tcW w:w="1101" w:type="dxa"/>
            <w:shd w:val="clear" w:color="auto" w:fill="auto"/>
            <w:vAlign w:val="center"/>
          </w:tcPr>
          <w:p w14:paraId="50A6C316" w14:textId="77777777" w:rsidR="00970687" w:rsidRPr="009909F5" w:rsidRDefault="006E5C58" w:rsidP="0088236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953" w:type="dxa"/>
            <w:shd w:val="clear" w:color="auto" w:fill="auto"/>
          </w:tcPr>
          <w:p w14:paraId="28970A05" w14:textId="77777777" w:rsidR="00970687" w:rsidRDefault="006E5C58" w:rsidP="003E157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單元一學習伴我行</w:t>
            </w:r>
          </w:p>
          <w:p w14:paraId="4568324A" w14:textId="77777777" w:rsidR="00970687" w:rsidRDefault="006E5C58" w:rsidP="003E157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學習好方法</w:t>
            </w:r>
          </w:p>
          <w:p w14:paraId="495E1DDE" w14:textId="77777777" w:rsidR="00970687" w:rsidRPr="00A61A58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學生了解其他人的學習方法後，可選擇一位同學進行訪問，深入了解他人的學習方法。學生思考：我想請教令我佩服的同學或師長，提出我想向他們學習之處，看看他們是怎麼做到的。</w:t>
            </w:r>
          </w:p>
          <w:p w14:paraId="3AACB773" w14:textId="77777777" w:rsidR="00970687" w:rsidRPr="00A61A58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學生思考想要訪問的原因，以便在訪問時能順利進行。教師提醒學生訪問時要問到重點。</w:t>
            </w:r>
          </w:p>
          <w:p w14:paraId="0F067C8A" w14:textId="77777777" w:rsidR="00970687" w:rsidRPr="00A61A58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訪問同學後，學生分組進行訪問師長，了解師長的學習方法。</w:t>
            </w:r>
          </w:p>
          <w:p w14:paraId="06E471BC" w14:textId="77777777" w:rsidR="00970687" w:rsidRPr="00A61A58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教師發下每人一張「訪問師長記錄單」。小組決定訪問對象後，前往邀約該位師長。</w:t>
            </w:r>
          </w:p>
          <w:p w14:paraId="04EBE43C" w14:textId="77777777" w:rsidR="00970687" w:rsidRPr="00A61A58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小組依約進行訪問活動，先依照擬好的題目提問，師長回答時，每位組員都要填寫記錄單。</w:t>
            </w:r>
          </w:p>
          <w:p w14:paraId="689F8858" w14:textId="77777777" w:rsidR="00970687" w:rsidRPr="00A61A58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每組請師長推荐一種學習方法，若師長提到的學習方法是學生不了解的，可請師長詳細說明。</w:t>
            </w:r>
          </w:p>
          <w:p w14:paraId="4B3E7ACC" w14:textId="77777777" w:rsidR="00970687" w:rsidRPr="00A61A58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訪問結束後，組內分享自己的收穫與心得。</w:t>
            </w:r>
          </w:p>
          <w:p w14:paraId="36F9D45A" w14:textId="77777777" w:rsidR="00970687" w:rsidRPr="00A61A58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教師發下每組一張海報紙，小組整理學習方法，選擇其中一項學習方法製作成海報。小組上</w:t>
            </w:r>
            <w:proofErr w:type="gramStart"/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臺</w:t>
            </w:r>
            <w:proofErr w:type="gramEnd"/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發表海報，分享蒐集到的學習方法。</w:t>
            </w:r>
          </w:p>
          <w:p w14:paraId="29545E48" w14:textId="77777777" w:rsidR="00970687" w:rsidRPr="00A61A58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學生思考：訪問後，我發現原來大家都有不同的學習方法，我還可以運用哪些學習方法來加強學習呢？</w:t>
            </w:r>
          </w:p>
          <w:p w14:paraId="24B1C4FA" w14:textId="77777777" w:rsidR="00970687" w:rsidRPr="00A61A58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學生拿出一張白紙，思考並整理歸納自己如何學習學各領域的課程，選擇一個擅長的學校課業領域，將自己的學習方法寫在第一張白紙正面。</w:t>
            </w:r>
          </w:p>
          <w:p w14:paraId="52DE75F9" w14:textId="77777777" w:rsidR="00970687" w:rsidRPr="00A61A58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教師把擅長同一領域的學生分在同一組，每</w:t>
            </w:r>
            <w:proofErr w:type="gramStart"/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個</w:t>
            </w:r>
            <w:proofErr w:type="gramEnd"/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小組的人數可不固定，組內分享該領域的學習方法。</w:t>
            </w:r>
          </w:p>
          <w:p w14:paraId="3B60B26A" w14:textId="77777777" w:rsidR="00970687" w:rsidRPr="00A61A58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除了學習方法之外，教師可引導學生分享發現學習方法的過程。</w:t>
            </w:r>
          </w:p>
          <w:p w14:paraId="07A96800" w14:textId="77777777" w:rsidR="00970687" w:rsidRPr="00A61A58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學生將與自己不同的學習方法寫在第一張白紙反面，覺察同一</w:t>
            </w:r>
            <w:proofErr w:type="gramStart"/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個</w:t>
            </w:r>
            <w:proofErr w:type="gramEnd"/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領域的學習有不同的學習方法。</w:t>
            </w:r>
          </w:p>
          <w:p w14:paraId="0907732A" w14:textId="77777777" w:rsidR="00970687" w:rsidRPr="00A61A58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學生討論後進行第二次分組，各組組員須包含擅長不同領域的人。學生拿出第二張白紙，在白紙正面寫下自己各個領域的學習方法，若沒有學習方法則可以略過不寫，全部完成後每人依序發表。</w:t>
            </w:r>
          </w:p>
          <w:p w14:paraId="7DD9B758" w14:textId="77777777" w:rsidR="00970687" w:rsidRPr="00A61A58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學生在白紙反面記錄同學與自己不同的學習方法。</w:t>
            </w:r>
          </w:p>
          <w:p w14:paraId="245BA7CD" w14:textId="77777777" w:rsidR="00970687" w:rsidRPr="00A61A58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</w:t>
            </w:r>
          </w:p>
          <w:p w14:paraId="6B412EA0" w14:textId="77777777" w:rsidR="00970687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教師發下每組一張海報紙，小組整理學習方法，選擇其中一項學習方法製作成海報。</w:t>
            </w:r>
          </w:p>
          <w:p w14:paraId="3EA69115" w14:textId="77777777" w:rsidR="00970687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小組上</w:t>
            </w:r>
            <w:proofErr w:type="gramStart"/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臺</w:t>
            </w:r>
            <w:proofErr w:type="gramEnd"/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發表海報，分享蒐集到的學習方法。</w:t>
            </w:r>
          </w:p>
          <w:p w14:paraId="1718AE45" w14:textId="77777777" w:rsidR="00970687" w:rsidRPr="00D00E15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教師鼓勵學生，經由個人、同學、師長的分享，發現不同的學習方法，並找到適合自己的學習方法。</w:t>
            </w:r>
          </w:p>
        </w:tc>
        <w:tc>
          <w:tcPr>
            <w:tcW w:w="1418" w:type="dxa"/>
            <w:shd w:val="clear" w:color="auto" w:fill="auto"/>
          </w:tcPr>
          <w:p w14:paraId="28E2462A" w14:textId="77777777" w:rsidR="00763251" w:rsidRDefault="006E5C58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1b-Ⅱ-1 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選擇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合宜的學習方法，落實學習行動。</w:t>
            </w:r>
          </w:p>
        </w:tc>
        <w:tc>
          <w:tcPr>
            <w:tcW w:w="1416" w:type="dxa"/>
            <w:shd w:val="clear" w:color="auto" w:fill="auto"/>
          </w:tcPr>
          <w:p w14:paraId="0BAA7C79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Ab-Ⅱ-1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有效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的學習方法。</w:t>
            </w:r>
          </w:p>
          <w:p w14:paraId="2675DED0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Ab-Ⅱ-2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學習行動。</w:t>
            </w:r>
          </w:p>
        </w:tc>
        <w:tc>
          <w:tcPr>
            <w:tcW w:w="1210" w:type="dxa"/>
            <w:shd w:val="clear" w:color="auto" w:fill="auto"/>
          </w:tcPr>
          <w:p w14:paraId="12F19587" w14:textId="77777777" w:rsidR="00970687" w:rsidRDefault="006E5C58" w:rsidP="0088236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自我評量</w:t>
            </w:r>
          </w:p>
          <w:p w14:paraId="590205DA" w14:textId="77777777" w:rsidR="00970687" w:rsidRPr="00EC0D95" w:rsidRDefault="006E5C58" w:rsidP="0088236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實踐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評量</w:t>
            </w:r>
          </w:p>
        </w:tc>
        <w:tc>
          <w:tcPr>
            <w:tcW w:w="1911" w:type="dxa"/>
            <w:shd w:val="clear" w:color="auto" w:fill="auto"/>
          </w:tcPr>
          <w:p w14:paraId="3DA763AC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【閱讀素養教育】</w:t>
            </w:r>
          </w:p>
          <w:p w14:paraId="59A79167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閱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E10 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中、高年級：能從報章雜誌及其他閱讀</w:t>
            </w:r>
            <w:proofErr w:type="gramStart"/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媒材中汲取</w:t>
            </w:r>
            <w:proofErr w:type="gramEnd"/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與學科相關的知識。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0C82070B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33A8C6C9" w14:textId="77777777" w:rsidTr="00657930">
        <w:tc>
          <w:tcPr>
            <w:tcW w:w="1101" w:type="dxa"/>
            <w:shd w:val="clear" w:color="auto" w:fill="auto"/>
            <w:vAlign w:val="center"/>
          </w:tcPr>
          <w:p w14:paraId="1D884835" w14:textId="77777777" w:rsidR="00970687" w:rsidRPr="001B5521" w:rsidRDefault="006E5C58" w:rsidP="0088236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lastRenderedPageBreak/>
              <w:t>第五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953" w:type="dxa"/>
            <w:shd w:val="clear" w:color="auto" w:fill="auto"/>
          </w:tcPr>
          <w:p w14:paraId="1046C863" w14:textId="77777777" w:rsidR="00970687" w:rsidRDefault="006E5C58" w:rsidP="003463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單元一學習伴我行</w:t>
            </w:r>
          </w:p>
          <w:p w14:paraId="06823B1C" w14:textId="77777777" w:rsidR="00970687" w:rsidRDefault="006E5C58" w:rsidP="003463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學習好方法</w:t>
            </w:r>
          </w:p>
          <w:p w14:paraId="4D225D0A" w14:textId="77777777" w:rsidR="00970687" w:rsidRPr="00D00E15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00E15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學生思考：從分享和訪問中，我學習到很多方法，但我該如何做，才能知道什麼學習方法適合自己呢？</w:t>
            </w:r>
          </w:p>
          <w:p w14:paraId="3A58277E" w14:textId="77777777" w:rsidR="00970687" w:rsidRPr="00D00E15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00E15">
              <w:rPr>
                <w:rFonts w:ascii="Times New Roman" w:eastAsia="標楷體" w:hAnsi="Times New Roman" w:cs="Times New Roman"/>
                <w:sz w:val="20"/>
                <w:szCs w:val="20"/>
              </w:rPr>
              <w:t>學生分組討論學校裡有哪些學習領域，例如：語文、數學、自然、社會、藝術、體育等。</w:t>
            </w:r>
          </w:p>
          <w:p w14:paraId="62EFE4F6" w14:textId="77777777" w:rsidR="00970687" w:rsidRPr="00D00E15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00E15">
              <w:rPr>
                <w:rFonts w:ascii="Times New Roman" w:eastAsia="標楷體" w:hAnsi="Times New Roman" w:cs="Times New Roman"/>
                <w:sz w:val="20"/>
                <w:szCs w:val="20"/>
              </w:rPr>
              <w:t>各組針對每</w:t>
            </w:r>
            <w:proofErr w:type="gramStart"/>
            <w:r w:rsidRPr="00D00E15">
              <w:rPr>
                <w:rFonts w:ascii="Times New Roman" w:eastAsia="標楷體" w:hAnsi="Times New Roman" w:cs="Times New Roman"/>
                <w:sz w:val="20"/>
                <w:szCs w:val="20"/>
              </w:rPr>
              <w:t>個</w:t>
            </w:r>
            <w:proofErr w:type="gramEnd"/>
            <w:r w:rsidRPr="00D00E15">
              <w:rPr>
                <w:rFonts w:ascii="Times New Roman" w:eastAsia="標楷體" w:hAnsi="Times New Roman" w:cs="Times New Roman"/>
                <w:sz w:val="20"/>
                <w:szCs w:val="20"/>
              </w:rPr>
              <w:t>學習領域，盡可能列出所有學習方法，例如：多討論、閱讀、上網查資料、上課發問、勤寫筆記等。</w:t>
            </w:r>
          </w:p>
          <w:p w14:paraId="282FA98E" w14:textId="77777777" w:rsidR="00970687" w:rsidRPr="00D00E15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00E15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教師發下每人一張「學習方法體檢」學習單，學生寫下自己現在正在進行的學習領域與學習目標，列出想嘗試體驗的學習方法並實際執行。</w:t>
            </w:r>
          </w:p>
          <w:p w14:paraId="47886D8C" w14:textId="77777777" w:rsidR="00970687" w:rsidRPr="00D00E15" w:rsidRDefault="006E5C58" w:rsidP="00D00E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00E15">
              <w:rPr>
                <w:rFonts w:ascii="Times New Roman" w:eastAsia="標楷體" w:hAnsi="Times New Roman" w:cs="Times New Roman"/>
                <w:sz w:val="20"/>
                <w:szCs w:val="20"/>
              </w:rPr>
              <w:t>實踐後，學生思考哪一種學習方法對自己最有效，教師鼓勵學生，若所選擇的學習方法成效</w:t>
            </w:r>
            <w:proofErr w:type="gramStart"/>
            <w:r w:rsidRPr="00D00E15">
              <w:rPr>
                <w:rFonts w:ascii="Times New Roman" w:eastAsia="標楷體" w:hAnsi="Times New Roman" w:cs="Times New Roman"/>
                <w:sz w:val="20"/>
                <w:szCs w:val="20"/>
              </w:rPr>
              <w:t>不</w:t>
            </w:r>
            <w:proofErr w:type="gramEnd"/>
            <w:r w:rsidRPr="00D00E15">
              <w:rPr>
                <w:rFonts w:ascii="Times New Roman" w:eastAsia="標楷體" w:hAnsi="Times New Roman" w:cs="Times New Roman"/>
                <w:sz w:val="20"/>
                <w:szCs w:val="20"/>
              </w:rPr>
              <w:t>彰，則可再試試其他的，持續嘗試找到適合自己的學習方法。</w:t>
            </w:r>
          </w:p>
          <w:p w14:paraId="57DF8034" w14:textId="77777777" w:rsidR="00970687" w:rsidRPr="003463BB" w:rsidRDefault="006E5C58" w:rsidP="003463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00E15">
              <w:rPr>
                <w:rFonts w:ascii="Times New Roman" w:eastAsia="標楷體" w:hAnsi="Times New Roman" w:cs="Times New Roman"/>
                <w:sz w:val="20"/>
                <w:szCs w:val="20"/>
              </w:rPr>
              <w:t>學生思考並覺察靈活運用學習方法，才能找到真正適合自己的方法。</w:t>
            </w:r>
          </w:p>
        </w:tc>
        <w:tc>
          <w:tcPr>
            <w:tcW w:w="1418" w:type="dxa"/>
            <w:shd w:val="clear" w:color="auto" w:fill="auto"/>
          </w:tcPr>
          <w:p w14:paraId="34463DC2" w14:textId="77777777" w:rsidR="00763251" w:rsidRDefault="006E5C58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1b-Ⅱ-1 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選擇合宜的學習方法，落實學習行動。</w:t>
            </w:r>
          </w:p>
        </w:tc>
        <w:tc>
          <w:tcPr>
            <w:tcW w:w="1416" w:type="dxa"/>
            <w:shd w:val="clear" w:color="auto" w:fill="auto"/>
          </w:tcPr>
          <w:p w14:paraId="05BC006A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有效的學習方法。</w:t>
            </w:r>
          </w:p>
          <w:p w14:paraId="18689A2F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Ab-Ⅱ-2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學習行動。</w:t>
            </w:r>
          </w:p>
        </w:tc>
        <w:tc>
          <w:tcPr>
            <w:tcW w:w="1210" w:type="dxa"/>
            <w:shd w:val="clear" w:color="auto" w:fill="auto"/>
          </w:tcPr>
          <w:p w14:paraId="7FEFAEF9" w14:textId="77777777" w:rsidR="00970687" w:rsidRDefault="006E5C58" w:rsidP="003C42A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自我評量</w:t>
            </w:r>
          </w:p>
          <w:p w14:paraId="2918859D" w14:textId="77777777" w:rsidR="00970687" w:rsidRDefault="006E5C58" w:rsidP="0088236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實踐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評量</w:t>
            </w:r>
          </w:p>
        </w:tc>
        <w:tc>
          <w:tcPr>
            <w:tcW w:w="1911" w:type="dxa"/>
            <w:shd w:val="clear" w:color="auto" w:fill="auto"/>
          </w:tcPr>
          <w:p w14:paraId="2CCA94F4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【閱讀素養教育】</w:t>
            </w:r>
          </w:p>
          <w:p w14:paraId="72C121F7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E10 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中、高年級：能從報章雜誌及其他閱讀</w:t>
            </w:r>
            <w:proofErr w:type="gramStart"/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媒材中汲取</w:t>
            </w:r>
            <w:proofErr w:type="gramEnd"/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與學科相關的知識。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7640EBF3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09FD9A7B" w14:textId="77777777" w:rsidTr="00657930">
        <w:tc>
          <w:tcPr>
            <w:tcW w:w="1101" w:type="dxa"/>
            <w:shd w:val="clear" w:color="auto" w:fill="auto"/>
            <w:vAlign w:val="center"/>
          </w:tcPr>
          <w:p w14:paraId="6CDECA15" w14:textId="77777777" w:rsidR="00970687" w:rsidRPr="009909F5" w:rsidRDefault="006E5C58" w:rsidP="0088236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第六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953" w:type="dxa"/>
            <w:shd w:val="clear" w:color="auto" w:fill="auto"/>
          </w:tcPr>
          <w:p w14:paraId="39FB8941" w14:textId="77777777" w:rsidR="00970687" w:rsidRPr="000B360C" w:rsidRDefault="006E5C58" w:rsidP="00F03B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B360C">
              <w:rPr>
                <w:rFonts w:ascii="Times New Roman" w:eastAsia="標楷體" w:hAnsi="Times New Roman" w:cs="Times New Roman"/>
                <w:sz w:val="20"/>
                <w:szCs w:val="20"/>
              </w:rPr>
              <w:t>單元一學習伴我行</w:t>
            </w:r>
          </w:p>
          <w:p w14:paraId="01CD65BF" w14:textId="77777777" w:rsidR="00970687" w:rsidRDefault="006E5C58" w:rsidP="00F03B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學習好方法</w:t>
            </w:r>
          </w:p>
          <w:p w14:paraId="3FC50FC7" w14:textId="77777777" w:rsidR="00970687" w:rsidRPr="00A61A58" w:rsidRDefault="006E5C58" w:rsidP="003463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學生思考：我發現好的學習方法、正確的學習態度都能幫助學習，我可以如何運用在學習</w:t>
            </w:r>
            <w:proofErr w:type="gramStart"/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任務上呢</w:t>
            </w:r>
            <w:proofErr w:type="gramEnd"/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？</w:t>
            </w:r>
          </w:p>
          <w:p w14:paraId="05FB1267" w14:textId="77777777" w:rsidR="00970687" w:rsidRPr="00A61A58" w:rsidRDefault="006E5C58" w:rsidP="003463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學生在白紙上寫下自己想要完成的學習任務，學習任務除了包含學校的課業或活動，也可以是自己的興趣，或是生活中想學習的事。</w:t>
            </w:r>
          </w:p>
          <w:p w14:paraId="0BFD9A04" w14:textId="77777777" w:rsidR="00970687" w:rsidRPr="00A61A58" w:rsidRDefault="006E5C58" w:rsidP="003463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學生思考此項學習任務需要用哪些方法才能達成，將方法寫在白紙上。</w:t>
            </w:r>
          </w:p>
          <w:p w14:paraId="1B0A3F75" w14:textId="77777777" w:rsidR="00970687" w:rsidRDefault="006E5C58" w:rsidP="003463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學生分享自己的想法，小組其他組員提供意見，並說出原因，學生參考組員的意見調整學習方法。</w:t>
            </w:r>
          </w:p>
          <w:p w14:paraId="7331213A" w14:textId="77777777" w:rsidR="00970687" w:rsidRPr="00A61A58" w:rsidRDefault="006E5C58" w:rsidP="003463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學生上</w:t>
            </w:r>
            <w:proofErr w:type="gramStart"/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臺</w:t>
            </w:r>
            <w:proofErr w:type="gramEnd"/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發表自己想達成的學習任務、學習方法與學習態度。</w:t>
            </w:r>
          </w:p>
          <w:p w14:paraId="3ED490FA" w14:textId="77777777" w:rsidR="00970687" w:rsidRPr="00A61A58" w:rsidRDefault="006E5C58" w:rsidP="003463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教師在黑板上歸納出學習態度，提醒學生，除了學習方法，學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習態度也很重要。</w:t>
            </w:r>
          </w:p>
          <w:p w14:paraId="7BCA97AA" w14:textId="77777777" w:rsidR="00970687" w:rsidRDefault="006E5C58" w:rsidP="003463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5A0A2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61A58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統整與反思：教師鼓勵學生培養正確的學習態度。</w:t>
            </w:r>
          </w:p>
          <w:p w14:paraId="26295496" w14:textId="77777777" w:rsidR="00970687" w:rsidRPr="005A0A25" w:rsidRDefault="006E5C58" w:rsidP="003463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5A0A25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學生思考：想要完成一項學習任務時，可以訂出目標和方法。為了幫助自己的學習，我想完成什麼學習任務？可以如何</w:t>
            </w:r>
            <w:proofErr w:type="gramStart"/>
            <w:r w:rsidRPr="005A0A25">
              <w:rPr>
                <w:rFonts w:ascii="Times New Roman" w:eastAsia="標楷體" w:hAnsi="Times New Roman" w:cs="Times New Roman"/>
                <w:sz w:val="20"/>
                <w:szCs w:val="20"/>
              </w:rPr>
              <w:t>規</w:t>
            </w:r>
            <w:proofErr w:type="gramEnd"/>
            <w:r w:rsidRPr="005A0A25">
              <w:rPr>
                <w:rFonts w:ascii="Times New Roman" w:eastAsia="標楷體" w:hAnsi="Times New Roman" w:cs="Times New Roman"/>
                <w:sz w:val="20"/>
                <w:szCs w:val="20"/>
              </w:rPr>
              <w:t>畫學習行動計畫呢？</w:t>
            </w:r>
          </w:p>
          <w:p w14:paraId="1A9ED3D7" w14:textId="77777777" w:rsidR="00970687" w:rsidRPr="005A0A25" w:rsidRDefault="006E5C58" w:rsidP="005A0A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5A0A25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教師發下每人一張「我的學習行動計畫」學習單。</w:t>
            </w:r>
          </w:p>
          <w:p w14:paraId="5A318E4F" w14:textId="77777777" w:rsidR="00970687" w:rsidRPr="005A0A25" w:rsidRDefault="006E5C58" w:rsidP="005A0A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5A0A25">
              <w:rPr>
                <w:rFonts w:ascii="Times New Roman" w:eastAsia="標楷體" w:hAnsi="Times New Roman" w:cs="Times New Roman"/>
                <w:sz w:val="20"/>
                <w:szCs w:val="20"/>
              </w:rPr>
              <w:t>學生擬定「我的學習行動計畫」，寫下學習目標、時間</w:t>
            </w:r>
            <w:proofErr w:type="gramStart"/>
            <w:r w:rsidRPr="005A0A25">
              <w:rPr>
                <w:rFonts w:ascii="Times New Roman" w:eastAsia="標楷體" w:hAnsi="Times New Roman" w:cs="Times New Roman"/>
                <w:sz w:val="20"/>
                <w:szCs w:val="20"/>
              </w:rPr>
              <w:t>規</w:t>
            </w:r>
            <w:proofErr w:type="gramEnd"/>
            <w:r w:rsidRPr="005A0A25">
              <w:rPr>
                <w:rFonts w:ascii="Times New Roman" w:eastAsia="標楷體" w:hAnsi="Times New Roman" w:cs="Times New Roman"/>
                <w:sz w:val="20"/>
                <w:szCs w:val="20"/>
              </w:rPr>
              <w:t>畫、學習方法，請至少寫出三種學習方法與學習態度。</w:t>
            </w:r>
          </w:p>
          <w:p w14:paraId="3A2D572C" w14:textId="77777777" w:rsidR="00970687" w:rsidRPr="005A0A25" w:rsidRDefault="006E5C58" w:rsidP="005A0A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5A0A25">
              <w:rPr>
                <w:rFonts w:ascii="Times New Roman" w:eastAsia="標楷體" w:hAnsi="Times New Roman" w:cs="Times New Roman"/>
                <w:sz w:val="20"/>
                <w:szCs w:val="20"/>
              </w:rPr>
              <w:t>學生分享執行時的心得，建議在期末成果展實施，讓學生在</w:t>
            </w:r>
            <w:proofErr w:type="gramStart"/>
            <w:r w:rsidRPr="005A0A25">
              <w:rPr>
                <w:rFonts w:ascii="Times New Roman" w:eastAsia="標楷體" w:hAnsi="Times New Roman" w:cs="Times New Roman"/>
                <w:sz w:val="20"/>
                <w:szCs w:val="20"/>
              </w:rPr>
              <w:t>規</w:t>
            </w:r>
            <w:proofErr w:type="gramEnd"/>
            <w:r w:rsidRPr="005A0A25">
              <w:rPr>
                <w:rFonts w:ascii="Times New Roman" w:eastAsia="標楷體" w:hAnsi="Times New Roman" w:cs="Times New Roman"/>
                <w:sz w:val="20"/>
                <w:szCs w:val="20"/>
              </w:rPr>
              <w:t>畫的時間內完成學習行動計畫。</w:t>
            </w:r>
          </w:p>
          <w:p w14:paraId="78761117" w14:textId="77777777" w:rsidR="00970687" w:rsidRPr="005A0A25" w:rsidRDefault="006E5C58" w:rsidP="005A0A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5A0A25">
              <w:rPr>
                <w:rFonts w:ascii="Times New Roman" w:eastAsia="標楷體" w:hAnsi="Times New Roman" w:cs="Times New Roman"/>
                <w:sz w:val="20"/>
                <w:szCs w:val="20"/>
              </w:rPr>
              <w:t>學生學習常遇到的困難通常是因為學習態度不佳，教師可適時提醒學生培養良好的學習態度。</w:t>
            </w:r>
          </w:p>
          <w:p w14:paraId="647AA4F3" w14:textId="77777777" w:rsidR="00970687" w:rsidRPr="005A0A25" w:rsidRDefault="006E5C58" w:rsidP="005A0A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A0A2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A0A2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A0A25">
              <w:rPr>
                <w:rFonts w:ascii="Times New Roman" w:eastAsia="標楷體" w:hAnsi="Times New Roman" w:cs="Times New Roman"/>
                <w:sz w:val="20"/>
                <w:szCs w:val="20"/>
              </w:rPr>
              <w:t>教師提問，當初擬定許多學習方法，每一種都有效果嗎？如沒有效果，該怎麼辦？</w:t>
            </w:r>
          </w:p>
          <w:p w14:paraId="5016F962" w14:textId="77777777" w:rsidR="00970687" w:rsidRPr="005A0A25" w:rsidRDefault="006E5C58" w:rsidP="005A0A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5A0A25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教師提醒學生：接著就要執行你的學習行動計畫了，執行計畫遇到困難時，要保持彈性、隨時調整學習方法或求助呵！</w:t>
            </w:r>
          </w:p>
        </w:tc>
        <w:tc>
          <w:tcPr>
            <w:tcW w:w="1418" w:type="dxa"/>
            <w:shd w:val="clear" w:color="auto" w:fill="auto"/>
          </w:tcPr>
          <w:p w14:paraId="1C6A0F27" w14:textId="77777777" w:rsidR="00763251" w:rsidRDefault="006E5C58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1b-Ⅱ-1 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選擇合宜的學習方法，落實學習行動。</w:t>
            </w:r>
          </w:p>
        </w:tc>
        <w:tc>
          <w:tcPr>
            <w:tcW w:w="1416" w:type="dxa"/>
            <w:shd w:val="clear" w:color="auto" w:fill="auto"/>
          </w:tcPr>
          <w:p w14:paraId="2BD409E2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有效的學習方法。</w:t>
            </w:r>
          </w:p>
          <w:p w14:paraId="008BFE38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Ab-Ⅱ-2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學習行動。</w:t>
            </w:r>
          </w:p>
        </w:tc>
        <w:tc>
          <w:tcPr>
            <w:tcW w:w="1210" w:type="dxa"/>
            <w:shd w:val="clear" w:color="auto" w:fill="auto"/>
          </w:tcPr>
          <w:p w14:paraId="15A45907" w14:textId="77777777" w:rsidR="00970687" w:rsidRDefault="006E5C58" w:rsidP="0088236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自我評量</w:t>
            </w:r>
          </w:p>
          <w:p w14:paraId="5CF81B3D" w14:textId="77777777" w:rsidR="00970687" w:rsidRPr="00EC0D95" w:rsidRDefault="006E5C58" w:rsidP="0088236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實踐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評量</w:t>
            </w:r>
          </w:p>
        </w:tc>
        <w:tc>
          <w:tcPr>
            <w:tcW w:w="1911" w:type="dxa"/>
            <w:shd w:val="clear" w:color="auto" w:fill="auto"/>
          </w:tcPr>
          <w:p w14:paraId="3539D342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【閱讀素養教育】</w:t>
            </w:r>
          </w:p>
          <w:p w14:paraId="066A4FEA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E10 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中、高年級：能從報章雜誌及其他閱讀</w:t>
            </w:r>
            <w:proofErr w:type="gramStart"/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媒材中汲取</w:t>
            </w:r>
            <w:proofErr w:type="gramEnd"/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與學科相關的知識。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37887BAE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370C0BE0" w14:textId="77777777" w:rsidTr="00657930">
        <w:tc>
          <w:tcPr>
            <w:tcW w:w="1101" w:type="dxa"/>
            <w:shd w:val="clear" w:color="auto" w:fill="auto"/>
            <w:vAlign w:val="center"/>
          </w:tcPr>
          <w:p w14:paraId="611C131C" w14:textId="77777777" w:rsidR="00970687" w:rsidRPr="009909F5" w:rsidRDefault="006E5C58" w:rsidP="0088236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第七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953" w:type="dxa"/>
            <w:shd w:val="clear" w:color="auto" w:fill="auto"/>
          </w:tcPr>
          <w:p w14:paraId="0D15FC61" w14:textId="77777777" w:rsidR="00970687" w:rsidRDefault="006E5C58" w:rsidP="00F03B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單元一學習伴我行</w:t>
            </w:r>
          </w:p>
          <w:p w14:paraId="1F7FDB99" w14:textId="77777777" w:rsidR="00970687" w:rsidRDefault="006E5C58" w:rsidP="00F03B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學習樂行動</w:t>
            </w:r>
          </w:p>
          <w:p w14:paraId="07184591" w14:textId="77777777" w:rsidR="00970687" w:rsidRPr="00597EB5" w:rsidRDefault="006E5C58" w:rsidP="00597EB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學生思考：執行學習行動計畫一個月後，我給自己的表現打幾分呢？為什麼？</w:t>
            </w:r>
          </w:p>
          <w:p w14:paraId="49317C01" w14:textId="77777777" w:rsidR="00970687" w:rsidRPr="00597EB5" w:rsidRDefault="006E5C58" w:rsidP="00597EB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教師在教室或教室外走廊的地上呈現或畫出一條線，</w:t>
            </w:r>
            <w:proofErr w:type="gramStart"/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線上標示</w:t>
            </w:r>
            <w:proofErr w:type="gramEnd"/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到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分，每段線段區間約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公分。</w:t>
            </w:r>
          </w:p>
          <w:p w14:paraId="0A6F1246" w14:textId="77777777" w:rsidR="00970687" w:rsidRPr="00597EB5" w:rsidRDefault="006E5C58" w:rsidP="00597EB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教師提問：選一個分數代表自己目前的表現，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分代表最不</w:t>
            </w:r>
            <w:proofErr w:type="gramStart"/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滿意，</w:t>
            </w:r>
            <w:proofErr w:type="gramEnd"/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分代表最</w:t>
            </w:r>
            <w:proofErr w:type="gramStart"/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滿意，</w:t>
            </w:r>
            <w:proofErr w:type="gramEnd"/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你給自己的學習表現打幾分？</w:t>
            </w:r>
          </w:p>
          <w:p w14:paraId="621CCE16" w14:textId="77777777" w:rsidR="00970687" w:rsidRPr="00597EB5" w:rsidRDefault="006E5C58" w:rsidP="00597EB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學生依據自己對於實踐學習行動計畫的滿意程度站</w:t>
            </w:r>
            <w:proofErr w:type="gramStart"/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在線上</w:t>
            </w:r>
            <w:proofErr w:type="gramEnd"/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61B06D9" w14:textId="77777777" w:rsidR="00970687" w:rsidRPr="00597EB5" w:rsidRDefault="006E5C58" w:rsidP="00597EB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學生分享自己站在該位置的原因。</w:t>
            </w:r>
          </w:p>
          <w:p w14:paraId="55E2790A" w14:textId="77777777" w:rsidR="00970687" w:rsidRPr="00597EB5" w:rsidRDefault="006E5C58" w:rsidP="00597EB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統整與反思：教師鼓勵學生找到不</w:t>
            </w:r>
            <w:proofErr w:type="gramStart"/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滿意的</w:t>
            </w:r>
            <w:proofErr w:type="gramEnd"/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原因，再嘗試改善。</w:t>
            </w:r>
          </w:p>
          <w:p w14:paraId="6C4A560A" w14:textId="77777777" w:rsidR="00970687" w:rsidRPr="00597EB5" w:rsidRDefault="006E5C58" w:rsidP="00597EB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學生思考：為自己打完分數後，每個人都發現自己還有可以調整的地方，分數高的可以再精進，分數低則得更努力，我可以怎麼調整呢？</w:t>
            </w:r>
          </w:p>
          <w:p w14:paraId="7AD39C90" w14:textId="77777777" w:rsidR="00970687" w:rsidRPr="00597EB5" w:rsidRDefault="006E5C58" w:rsidP="00597EB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教師發下每人一張「學習行動分析」學習單。</w:t>
            </w:r>
          </w:p>
          <w:p w14:paraId="232A45E9" w14:textId="77777777" w:rsidR="00970687" w:rsidRPr="00597EB5" w:rsidRDefault="006E5C58" w:rsidP="00597EB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學生檢視自己是否依照行動計畫執行，若無，則必須了解無法按照計畫的原因，調整計畫或態度再繼續執行。</w:t>
            </w:r>
          </w:p>
          <w:p w14:paraId="27C8D064" w14:textId="77777777" w:rsidR="00970687" w:rsidRPr="00597EB5" w:rsidRDefault="006E5C58" w:rsidP="00597EB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學生在組內分享執行計畫的經過，遇到哪些困難需要解決，是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否曾經嘗試解決這些困難，用了哪些方式解決呢？</w:t>
            </w:r>
          </w:p>
          <w:p w14:paraId="5DEF5083" w14:textId="77777777" w:rsidR="00970687" w:rsidRPr="00597EB5" w:rsidRDefault="006E5C58" w:rsidP="00597EB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學生訪問同學，請同學提出建議，討論改進行動計畫的方法，再繼續執行。</w:t>
            </w:r>
          </w:p>
          <w:p w14:paraId="40F096AB" w14:textId="77777777" w:rsidR="00970687" w:rsidRPr="00597EB5" w:rsidRDefault="006E5C58" w:rsidP="00597EB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學生思考：我還有哪些執行學習行動計畫的收穫呢？</w:t>
            </w:r>
          </w:p>
          <w:p w14:paraId="68D0F93B" w14:textId="77777777" w:rsidR="00970687" w:rsidRPr="00597EB5" w:rsidRDefault="006E5C58" w:rsidP="00597EB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學生分享再次嘗試行動計畫的收穫，並分享學習的成就感。</w:t>
            </w:r>
          </w:p>
          <w:p w14:paraId="33F647D7" w14:textId="77777777" w:rsidR="00970687" w:rsidRPr="00597EB5" w:rsidRDefault="006E5C58" w:rsidP="00597EB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教師鼓勵學生不斷改進、調整學習。</w:t>
            </w:r>
          </w:p>
          <w:p w14:paraId="0A2EE32B" w14:textId="77777777" w:rsidR="00970687" w:rsidRPr="00EC0D95" w:rsidRDefault="006E5C58" w:rsidP="00C600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教師總結：學習是不斷在進行的，隨時都要學習，隨時調整自己的方法；學習也是沒有盡頭的，掌握學習的方法，不管什麼時候都可以學習。</w:t>
            </w:r>
          </w:p>
        </w:tc>
        <w:tc>
          <w:tcPr>
            <w:tcW w:w="1418" w:type="dxa"/>
            <w:shd w:val="clear" w:color="auto" w:fill="auto"/>
          </w:tcPr>
          <w:p w14:paraId="43CD96DA" w14:textId="77777777" w:rsidR="00763251" w:rsidRDefault="006E5C58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1b-Ⅱ-1 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選擇合宜的學習方法，落實學習行動。</w:t>
            </w:r>
          </w:p>
        </w:tc>
        <w:tc>
          <w:tcPr>
            <w:tcW w:w="1416" w:type="dxa"/>
            <w:shd w:val="clear" w:color="auto" w:fill="auto"/>
          </w:tcPr>
          <w:p w14:paraId="412105CF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Ab-Ⅱ-2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學習行動。</w:t>
            </w:r>
          </w:p>
        </w:tc>
        <w:tc>
          <w:tcPr>
            <w:tcW w:w="1210" w:type="dxa"/>
            <w:shd w:val="clear" w:color="auto" w:fill="auto"/>
          </w:tcPr>
          <w:p w14:paraId="2AE89D28" w14:textId="77777777" w:rsidR="00970687" w:rsidRPr="00EC0D95" w:rsidRDefault="006E5C58" w:rsidP="0088236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高層次紙筆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評量</w:t>
            </w:r>
          </w:p>
        </w:tc>
        <w:tc>
          <w:tcPr>
            <w:tcW w:w="1911" w:type="dxa"/>
            <w:shd w:val="clear" w:color="auto" w:fill="auto"/>
          </w:tcPr>
          <w:p w14:paraId="38E1E1E5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【生涯規畫教育】</w:t>
            </w:r>
          </w:p>
          <w:p w14:paraId="4CA3EA47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E11 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培養規劃與運用時間的能力。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475F88B3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077F0B3C" w14:textId="77777777" w:rsidTr="00657930">
        <w:tc>
          <w:tcPr>
            <w:tcW w:w="1101" w:type="dxa"/>
            <w:shd w:val="clear" w:color="auto" w:fill="auto"/>
            <w:vAlign w:val="center"/>
          </w:tcPr>
          <w:p w14:paraId="643069D6" w14:textId="77777777" w:rsidR="00970687" w:rsidRPr="009909F5" w:rsidRDefault="006E5C58" w:rsidP="0088236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第八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953" w:type="dxa"/>
            <w:shd w:val="clear" w:color="auto" w:fill="auto"/>
          </w:tcPr>
          <w:p w14:paraId="3059324D" w14:textId="77777777" w:rsidR="00970687" w:rsidRDefault="006E5C58" w:rsidP="00F03B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單元二地球只有一個</w:t>
            </w:r>
          </w:p>
          <w:p w14:paraId="68EB7B9A" w14:textId="77777777" w:rsidR="00970687" w:rsidRDefault="006E5C58" w:rsidP="00F03B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海洋生病了</w:t>
            </w:r>
          </w:p>
          <w:p w14:paraId="2CF1B5A9" w14:textId="77777777" w:rsidR="00970687" w:rsidRPr="00597EB5" w:rsidRDefault="006E5C58" w:rsidP="00597EB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學生閱讀課本《海龜蜜蜜》原創故事繪本，覺察嬰兒和各種動物在出生時最為嬌嫩，無法保護自己。</w:t>
            </w:r>
          </w:p>
          <w:p w14:paraId="4FD2F1C1" w14:textId="77777777" w:rsidR="00970687" w:rsidRPr="00597EB5" w:rsidRDefault="006E5C58" w:rsidP="00597EB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學生發表閱讀後的心得，了解海龜生存面臨的困境。</w:t>
            </w:r>
          </w:p>
          <w:p w14:paraId="6A915F63" w14:textId="77777777" w:rsidR="00970687" w:rsidRPr="00597EB5" w:rsidRDefault="006E5C58" w:rsidP="00597EB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教師播放海龜影片，引導學生認識海龜出生後自保的行為，以及環境對海龜的影響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60556D8" w14:textId="77777777" w:rsidR="00970687" w:rsidRPr="00597EB5" w:rsidRDefault="006E5C58" w:rsidP="00597EB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學生討論海龜與環境的關連。</w:t>
            </w:r>
          </w:p>
          <w:p w14:paraId="75E17C4D" w14:textId="77777777" w:rsidR="00970687" w:rsidRPr="00597EB5" w:rsidRDefault="006E5C58" w:rsidP="00597EB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全班分組上</w:t>
            </w:r>
            <w:proofErr w:type="gramStart"/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臺</w:t>
            </w:r>
            <w:proofErr w:type="gramEnd"/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表演自創短劇「海龜的一生」。</w:t>
            </w:r>
          </w:p>
          <w:p w14:paraId="666A7C06" w14:textId="77777777" w:rsidR="00970687" w:rsidRPr="00597EB5" w:rsidRDefault="006E5C58" w:rsidP="00597EB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學生欣賞其他組別的表演，並給予同學肯定與鼓勵。</w:t>
            </w:r>
          </w:p>
          <w:p w14:paraId="1E24DB4E" w14:textId="77777777" w:rsidR="00970687" w:rsidRPr="00597EB5" w:rsidRDefault="006E5C58" w:rsidP="00597EB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教師引導學生以環境觀察員的角度探討汙染原因，藉由課本上臺灣海灘、港口、礁石等照片，讓學生了解海洋垃圾的嚴重。</w:t>
            </w:r>
          </w:p>
          <w:p w14:paraId="06FE131C" w14:textId="77777777" w:rsidR="00970687" w:rsidRPr="00597EB5" w:rsidRDefault="006E5C58" w:rsidP="00597EB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學生討論課本照片並查詢資料，有哪些垃圾被潮汐、波浪沖上海岸。</w:t>
            </w:r>
          </w:p>
          <w:p w14:paraId="5C2FCF7E" w14:textId="77777777" w:rsidR="00970687" w:rsidRPr="00597EB5" w:rsidRDefault="006E5C58" w:rsidP="00597EB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教師播放海洋垃圾造成海洋生物死亡的影片或相關報導。學生思考：下面這則新聞，是報導一頭</w:t>
            </w:r>
            <w:proofErr w:type="gramStart"/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鯨</w:t>
            </w:r>
            <w:proofErr w:type="gramEnd"/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誤食海洋垃圾並擱淺死亡的事件。讀完後，我有哪些看法？</w:t>
            </w:r>
          </w:p>
          <w:p w14:paraId="31380910" w14:textId="77777777" w:rsidR="00970687" w:rsidRPr="00597EB5" w:rsidRDefault="006E5C58" w:rsidP="004E62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學生閱讀課本上鯨</w:t>
            </w:r>
            <w:proofErr w:type="gramStart"/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豚</w:t>
            </w:r>
            <w:proofErr w:type="gramEnd"/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誤食海洋垃圾擱淺死亡的新聞，讀完之後，發表自己的看法。</w:t>
            </w:r>
          </w:p>
          <w:p w14:paraId="4DC0810E" w14:textId="77777777" w:rsidR="00970687" w:rsidRPr="00597EB5" w:rsidRDefault="006E5C58" w:rsidP="004E62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學生思考：我可以怎麼做來保護海洋生物呢？</w:t>
            </w:r>
          </w:p>
          <w:p w14:paraId="6D23D28C" w14:textId="77777777" w:rsidR="00970687" w:rsidRPr="00597EB5" w:rsidRDefault="006E5C58" w:rsidP="004E62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97EB5">
              <w:rPr>
                <w:rFonts w:ascii="Times New Roman" w:eastAsia="標楷體" w:hAnsi="Times New Roman" w:cs="Times New Roman"/>
                <w:sz w:val="20"/>
                <w:szCs w:val="20"/>
              </w:rPr>
              <w:t>學生討論：為何海洋裡會出現許多塑膠袋？我們可以怎麼做，來避免海洋中出現塑膠袋的現象？</w:t>
            </w:r>
          </w:p>
          <w:p w14:paraId="1251243F" w14:textId="77777777" w:rsidR="00970687" w:rsidRPr="00411D5A" w:rsidRDefault="006E5C58" w:rsidP="00411D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411D5A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學生思考：海洋垃圾不但會使海洋生物因誤食而死亡，而且海中的塑膠垃圾還會變成有毒的塑膠微粒，然後被小魚吃下肚，接著大魚吃小魚，人類又吃了這些大魚。如果吃了這些魚類，我的</w:t>
            </w:r>
            <w:r w:rsidRPr="00411D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健康會受到什麼影響呢？</w:t>
            </w:r>
          </w:p>
          <w:p w14:paraId="4DE84134" w14:textId="77777777" w:rsidR="00970687" w:rsidRPr="00411D5A" w:rsidRDefault="006E5C58" w:rsidP="00411D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411D5A">
              <w:rPr>
                <w:rFonts w:ascii="Times New Roman" w:eastAsia="標楷體" w:hAnsi="Times New Roman" w:cs="Times New Roman"/>
                <w:sz w:val="20"/>
                <w:szCs w:val="20"/>
              </w:rPr>
              <w:t>學生上網搜尋「食物鏈」的概念。學生分組演出食物鏈，討論後扮演被塑膠微粒影響的陸地、海洋食物鏈各層生物。學生表演後，教師給予肯定，引導學生延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伸思考。</w:t>
            </w:r>
          </w:p>
          <w:p w14:paraId="621A4A32" w14:textId="77777777" w:rsidR="00970687" w:rsidRPr="00411D5A" w:rsidRDefault="006E5C58" w:rsidP="00411D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411D5A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學生思考：海洋汙染問題變得越來越嚴重，不只是因為有許多垃圾汙染海洋，還有其他的汙染也進入了海洋。我想知道更多水汙染的事件，了解後我有什麼想法呢？</w:t>
            </w:r>
          </w:p>
          <w:p w14:paraId="259D45FE" w14:textId="77777777" w:rsidR="00970687" w:rsidRPr="00597EB5" w:rsidRDefault="006E5C58" w:rsidP="00FE3D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學生分享課前蒐集國內水汙染的報導</w:t>
            </w:r>
            <w:r w:rsidRPr="00411D5A">
              <w:rPr>
                <w:rFonts w:ascii="Times New Roman" w:eastAsia="標楷體" w:hAnsi="Times New Roman" w:cs="Times New Roman"/>
                <w:sz w:val="20"/>
                <w:szCs w:val="20"/>
              </w:rPr>
              <w:t>並討論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418" w:type="dxa"/>
            <w:shd w:val="clear" w:color="auto" w:fill="auto"/>
          </w:tcPr>
          <w:p w14:paraId="1D92F558" w14:textId="77777777" w:rsidR="00763251" w:rsidRDefault="006E5C58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3d-Ⅱ-1 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覺察生活中環境的問題，探討並執行對環境友善的行動。</w:t>
            </w:r>
          </w:p>
        </w:tc>
        <w:tc>
          <w:tcPr>
            <w:tcW w:w="1416" w:type="dxa"/>
            <w:shd w:val="clear" w:color="auto" w:fill="auto"/>
          </w:tcPr>
          <w:p w14:paraId="29DB032B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Cd-Ⅱ-1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生活中環境問題的覺察。</w:t>
            </w:r>
          </w:p>
        </w:tc>
        <w:tc>
          <w:tcPr>
            <w:tcW w:w="1210" w:type="dxa"/>
            <w:shd w:val="clear" w:color="auto" w:fill="auto"/>
          </w:tcPr>
          <w:p w14:paraId="52154610" w14:textId="77777777" w:rsidR="00970687" w:rsidRPr="00EC0D95" w:rsidRDefault="006E5C58" w:rsidP="0088236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口語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評量</w:t>
            </w:r>
          </w:p>
        </w:tc>
        <w:tc>
          <w:tcPr>
            <w:tcW w:w="1911" w:type="dxa"/>
            <w:shd w:val="clear" w:color="auto" w:fill="auto"/>
          </w:tcPr>
          <w:p w14:paraId="152DAB8E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【環境教育】</w:t>
            </w:r>
          </w:p>
          <w:p w14:paraId="141B34F7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E2 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覺知生物生命的美與價值，關懷動、植物的生命。</w:t>
            </w:r>
          </w:p>
          <w:p w14:paraId="72CB9B0E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【海洋教育】</w:t>
            </w:r>
          </w:p>
          <w:p w14:paraId="08085230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E7 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閱讀、分享及創作與海洋有關的故事。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4245B6B5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502AFCDE" w14:textId="77777777" w:rsidTr="00657930">
        <w:tc>
          <w:tcPr>
            <w:tcW w:w="1101" w:type="dxa"/>
            <w:shd w:val="clear" w:color="auto" w:fill="auto"/>
            <w:vAlign w:val="center"/>
          </w:tcPr>
          <w:p w14:paraId="2FDEA93B" w14:textId="77777777" w:rsidR="00970687" w:rsidRPr="009909F5" w:rsidRDefault="006E5C58" w:rsidP="0088236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第九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953" w:type="dxa"/>
            <w:shd w:val="clear" w:color="auto" w:fill="auto"/>
          </w:tcPr>
          <w:p w14:paraId="0C0F0B43" w14:textId="77777777" w:rsidR="00970687" w:rsidRDefault="006E5C58" w:rsidP="00F03B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單元二地球只有一個</w:t>
            </w:r>
          </w:p>
          <w:p w14:paraId="382FC01D" w14:textId="77777777" w:rsidR="00970687" w:rsidRDefault="006E5C58" w:rsidP="00F03B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環境問題知多少</w:t>
            </w:r>
          </w:p>
          <w:p w14:paraId="1AE9E9E9" w14:textId="77777777" w:rsidR="00970687" w:rsidRPr="00C47677" w:rsidRDefault="006E5C58" w:rsidP="00C476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47677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學生思考：我們的環境中，除了有垃圾與廢水汙染的問題待改善外，還有哪些需要被重視的環境問題呢？</w:t>
            </w:r>
          </w:p>
          <w:p w14:paraId="1ABF4D2A" w14:textId="77777777" w:rsidR="00970687" w:rsidRPr="00C47677" w:rsidRDefault="006E5C58" w:rsidP="00C476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47677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教師引導學生觀察每天日常中，發覺會影響生活的環境問題，若學生一時無法在教室空間內清楚感受，教師可提示用「五官」，啟發學生做出更多元的發表與討論。</w:t>
            </w:r>
          </w:p>
          <w:p w14:paraId="37FFFC9B" w14:textId="77777777" w:rsidR="00970687" w:rsidRPr="00C47677" w:rsidRDefault="006E5C58" w:rsidP="00C476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C4767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C47677">
              <w:rPr>
                <w:rFonts w:ascii="Times New Roman" w:eastAsia="標楷體" w:hAnsi="Times New Roman" w:cs="Times New Roman"/>
                <w:sz w:val="20"/>
                <w:szCs w:val="20"/>
              </w:rPr>
              <w:t>學生討論：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C47677">
              <w:rPr>
                <w:rFonts w:ascii="Times New Roman" w:eastAsia="標楷體" w:hAnsi="Times New Roman" w:cs="Times New Roman"/>
                <w:sz w:val="20"/>
                <w:szCs w:val="20"/>
              </w:rPr>
              <w:t>這些環境問題都是人為因素造成的，有可能避免嗎？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C47677">
              <w:rPr>
                <w:rFonts w:ascii="Times New Roman" w:eastAsia="標楷體" w:hAnsi="Times New Roman" w:cs="Times New Roman"/>
                <w:sz w:val="20"/>
                <w:szCs w:val="20"/>
              </w:rPr>
              <w:t>自己或家人曾經做過哪些可能給環境帶來汙染的行為？</w:t>
            </w:r>
            <w:r w:rsidRPr="00C47677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C47677">
              <w:rPr>
                <w:rFonts w:ascii="Times New Roman" w:eastAsia="標楷體" w:hAnsi="Times New Roman" w:cs="Times New Roman"/>
                <w:sz w:val="20"/>
                <w:szCs w:val="20"/>
              </w:rPr>
              <w:t>我能保證自己絕對不會製造汙染嗎？我可以怎麼做？</w:t>
            </w:r>
          </w:p>
          <w:p w14:paraId="728A908F" w14:textId="77777777" w:rsidR="00970687" w:rsidRDefault="006E5C58" w:rsidP="00C476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47677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學生思考：有什麼方法可以改善這些環境問題呢？</w:t>
            </w:r>
          </w:p>
          <w:p w14:paraId="48D8BE60" w14:textId="77777777" w:rsidR="00970687" w:rsidRPr="00C47677" w:rsidRDefault="006E5C58" w:rsidP="00C476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C47677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學生思考：空氣汙染是生活中常發生的汙染，直接危害到人體健康，我的生活中，哪些是空氣汙染的來源呢？</w:t>
            </w:r>
          </w:p>
          <w:p w14:paraId="3E0C4F9A" w14:textId="77777777" w:rsidR="00970687" w:rsidRPr="00C47677" w:rsidRDefault="006E5C58" w:rsidP="00C476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C47677">
              <w:rPr>
                <w:rFonts w:ascii="Times New Roman" w:eastAsia="標楷體" w:hAnsi="Times New Roman" w:cs="Times New Roman"/>
                <w:sz w:val="20"/>
                <w:szCs w:val="20"/>
              </w:rPr>
              <w:t>學生分享課前蒐集國內空氣汙染的報導或研究資料，了解所謂的空氣汙染，並不只是廣泛的工廠煙囪、汽機車排氣管排放廢氣，還有其他的產生方式，在我們生活周遭隨處可見，一樣會影響健康，一樣需要受到重視。</w:t>
            </w:r>
          </w:p>
          <w:p w14:paraId="7956A1E8" w14:textId="77777777" w:rsidR="00970687" w:rsidRPr="00C47677" w:rsidRDefault="006E5C58" w:rsidP="00C476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C47677">
              <w:rPr>
                <w:rFonts w:ascii="Times New Roman" w:eastAsia="標楷體" w:hAnsi="Times New Roman" w:cs="Times New Roman"/>
                <w:sz w:val="20"/>
                <w:szCs w:val="20"/>
              </w:rPr>
              <w:t>教師可補充說明「二手</w:t>
            </w:r>
            <w:proofErr w:type="gramStart"/>
            <w:r w:rsidRPr="00C47677">
              <w:rPr>
                <w:rFonts w:ascii="Times New Roman" w:eastAsia="標楷體" w:hAnsi="Times New Roman" w:cs="Times New Roman"/>
                <w:sz w:val="20"/>
                <w:szCs w:val="20"/>
              </w:rPr>
              <w:t>菸</w:t>
            </w:r>
            <w:proofErr w:type="gramEnd"/>
            <w:r w:rsidRPr="00C47677">
              <w:rPr>
                <w:rFonts w:ascii="Times New Roman" w:eastAsia="標楷體" w:hAnsi="Times New Roman" w:cs="Times New Roman"/>
                <w:sz w:val="20"/>
                <w:szCs w:val="20"/>
              </w:rPr>
              <w:t>」及其對健康可能產生的危害。</w:t>
            </w:r>
          </w:p>
          <w:p w14:paraId="0B8E2EC1" w14:textId="77777777" w:rsidR="00970687" w:rsidRPr="00C47677" w:rsidRDefault="006E5C58" w:rsidP="00C476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C4767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C47677">
              <w:rPr>
                <w:rFonts w:ascii="Times New Roman" w:eastAsia="標楷體" w:hAnsi="Times New Roman" w:cs="Times New Roman"/>
                <w:sz w:val="20"/>
                <w:szCs w:val="20"/>
              </w:rPr>
              <w:t>學生分享課前蒐集國內空氣汙染報導或研究資料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8A4641F" w14:textId="77777777" w:rsidR="00970687" w:rsidRPr="00C47677" w:rsidRDefault="006E5C58" w:rsidP="00C476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C47677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學生思考：空氣是流動的，如果空氣被汙染，每個人都會受到影響。有哪些減少空氣汙染的方法？我該如何保護自己呢？</w:t>
            </w:r>
          </w:p>
          <w:p w14:paraId="05A1FA71" w14:textId="77777777" w:rsidR="00970687" w:rsidRPr="00C47677" w:rsidRDefault="006E5C58" w:rsidP="00C476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C47677">
              <w:rPr>
                <w:rFonts w:ascii="Times New Roman" w:eastAsia="標楷體" w:hAnsi="Times New Roman" w:cs="Times New Roman"/>
                <w:sz w:val="20"/>
                <w:szCs w:val="20"/>
              </w:rPr>
              <w:t>每位學生依序說出上下學的交通方式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C47677">
              <w:rPr>
                <w:rFonts w:ascii="Times New Roman" w:eastAsia="標楷體" w:hAnsi="Times New Roman" w:cs="Times New Roman"/>
                <w:sz w:val="20"/>
                <w:szCs w:val="20"/>
              </w:rPr>
              <w:t>學生逐一分享選擇此項交通方式的原因，教師可視狀況補充，並應避免學生以此比較家境優劣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2117A39" w14:textId="77777777" w:rsidR="00970687" w:rsidRPr="00C47677" w:rsidRDefault="006E5C58" w:rsidP="00C476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C47677">
              <w:rPr>
                <w:rFonts w:ascii="Times New Roman" w:eastAsia="標楷體" w:hAnsi="Times New Roman" w:cs="Times New Roman"/>
                <w:sz w:val="20"/>
                <w:szCs w:val="20"/>
              </w:rPr>
              <w:t>學生逐一討論各項交通方式的優缺點，分析何者製造出最多空氣汙染，並提出減少汙染的方式。</w:t>
            </w:r>
          </w:p>
          <w:p w14:paraId="638AA6E2" w14:textId="77777777" w:rsidR="00970687" w:rsidRPr="00C47677" w:rsidRDefault="006E5C58" w:rsidP="00C476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12.</w:t>
            </w:r>
            <w:r w:rsidRPr="00C47677">
              <w:rPr>
                <w:rFonts w:ascii="Times New Roman" w:eastAsia="標楷體" w:hAnsi="Times New Roman" w:cs="Times New Roman"/>
                <w:sz w:val="20"/>
                <w:szCs w:val="20"/>
              </w:rPr>
              <w:t>學生分享課前蒐集減少國內空氣汙染的報導或研究資料，了解減少空氣汙染的環保行為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931258F" w14:textId="77777777" w:rsidR="00970687" w:rsidRPr="00C47677" w:rsidRDefault="006E5C58" w:rsidP="00C476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 w:rsidRPr="00C4767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C47677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統整與反思：學生從蒐集報導資料體認汙染的嚴重現況，了解環保行動人人有責，行動已刻不容緩，激起在生活中落實的動機。</w:t>
            </w:r>
          </w:p>
        </w:tc>
        <w:tc>
          <w:tcPr>
            <w:tcW w:w="1418" w:type="dxa"/>
            <w:shd w:val="clear" w:color="auto" w:fill="auto"/>
          </w:tcPr>
          <w:p w14:paraId="4D7AC9A6" w14:textId="77777777" w:rsidR="00763251" w:rsidRDefault="006E5C58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3d-Ⅱ-1 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覺察生活中環境的問題，探討並執行對環境友善的行動。</w:t>
            </w:r>
          </w:p>
        </w:tc>
        <w:tc>
          <w:tcPr>
            <w:tcW w:w="1416" w:type="dxa"/>
            <w:shd w:val="clear" w:color="auto" w:fill="auto"/>
          </w:tcPr>
          <w:p w14:paraId="7A96B1F4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Cd-Ⅱ-1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生活中環境問題的覺察。</w:t>
            </w:r>
          </w:p>
          <w:p w14:paraId="0235D6E1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Cd-Ⅱ-2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環境友善的行動與分享。</w:t>
            </w:r>
          </w:p>
        </w:tc>
        <w:tc>
          <w:tcPr>
            <w:tcW w:w="1210" w:type="dxa"/>
            <w:shd w:val="clear" w:color="auto" w:fill="auto"/>
          </w:tcPr>
          <w:p w14:paraId="66812551" w14:textId="77777777" w:rsidR="00970687" w:rsidRPr="00EC0D95" w:rsidRDefault="006E5C58" w:rsidP="0088236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評量</w:t>
            </w:r>
          </w:p>
        </w:tc>
        <w:tc>
          <w:tcPr>
            <w:tcW w:w="1911" w:type="dxa"/>
            <w:shd w:val="clear" w:color="auto" w:fill="auto"/>
          </w:tcPr>
          <w:p w14:paraId="03817B62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【海洋教育】</w:t>
            </w:r>
          </w:p>
          <w:p w14:paraId="196718C0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E16 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認識家鄉的水域或海洋的汙染、過漁等環境問題。</w:t>
            </w:r>
          </w:p>
          <w:p w14:paraId="232D2F6E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【戶外教育】</w:t>
            </w:r>
          </w:p>
          <w:p w14:paraId="178152D9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覺知自身的生活方式會對自然環境產生影響與衝擊。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57541809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2CE4C85D" w14:textId="77777777" w:rsidTr="00657930">
        <w:tc>
          <w:tcPr>
            <w:tcW w:w="1101" w:type="dxa"/>
            <w:shd w:val="clear" w:color="auto" w:fill="auto"/>
            <w:vAlign w:val="center"/>
          </w:tcPr>
          <w:p w14:paraId="1C33A432" w14:textId="77777777" w:rsidR="00970687" w:rsidRPr="009909F5" w:rsidRDefault="006E5C58" w:rsidP="0088236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第十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953" w:type="dxa"/>
            <w:shd w:val="clear" w:color="auto" w:fill="auto"/>
          </w:tcPr>
          <w:p w14:paraId="042ED9F3" w14:textId="77777777" w:rsidR="00970687" w:rsidRDefault="006E5C58" w:rsidP="00F03B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單元二地球只有一個</w:t>
            </w:r>
          </w:p>
          <w:p w14:paraId="146BF335" w14:textId="77777777" w:rsidR="00970687" w:rsidRDefault="006E5C58" w:rsidP="00F03B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環境問題知多少</w:t>
            </w:r>
          </w:p>
          <w:p w14:paraId="0C5DE703" w14:textId="77777777" w:rsidR="00970687" w:rsidRPr="00AD7928" w:rsidRDefault="006E5C58" w:rsidP="00AD7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7928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學生思考：身處充斥噪音的環境中，往往令人難以忍受，我的生活中有哪些噪音汙染呢？</w:t>
            </w:r>
          </w:p>
          <w:p w14:paraId="09741EC2" w14:textId="77777777" w:rsidR="00970687" w:rsidRPr="00AD7928" w:rsidRDefault="006E5C58" w:rsidP="00AD7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7928">
              <w:rPr>
                <w:rFonts w:ascii="Times New Roman" w:eastAsia="標楷體" w:hAnsi="Times New Roman" w:cs="Times New Roman"/>
                <w:sz w:val="20"/>
                <w:szCs w:val="20"/>
              </w:rPr>
              <w:t>學生分享自己曾遇過噪音汙染的經驗，以及課前蒐集噪音汙染的報導或研究資料。</w:t>
            </w:r>
          </w:p>
          <w:p w14:paraId="46CCA296" w14:textId="77777777" w:rsidR="00970687" w:rsidRPr="00AD7928" w:rsidRDefault="006E5C58" w:rsidP="00AD7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792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D7928">
              <w:rPr>
                <w:rFonts w:ascii="Times New Roman" w:eastAsia="標楷體" w:hAnsi="Times New Roman" w:cs="Times New Roman"/>
                <w:sz w:val="20"/>
                <w:szCs w:val="20"/>
              </w:rPr>
              <w:t>學生討論噪音汙染的原因與影響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386317B" w14:textId="77777777" w:rsidR="00970687" w:rsidRPr="00AD7928" w:rsidRDefault="006E5C58" w:rsidP="00AD7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7928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學生思考：研究指出：噪音汙染會讓人們失眠、頭痛、精神緊張，還會影響聽力和心情。如果發生噪音問題，我可以怎麼改善這個狀況？</w:t>
            </w:r>
          </w:p>
          <w:p w14:paraId="3E24FF1F" w14:textId="77777777" w:rsidR="00970687" w:rsidRPr="00AD7928" w:rsidRDefault="006E5C58" w:rsidP="00AD7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D7928">
              <w:rPr>
                <w:rFonts w:ascii="Times New Roman" w:eastAsia="標楷體" w:hAnsi="Times New Roman" w:cs="Times New Roman"/>
                <w:sz w:val="20"/>
                <w:szCs w:val="20"/>
              </w:rPr>
              <w:t>學生覺察自己在學校也會不經意發出噪音，若造成他人不舒服應該改善。</w:t>
            </w:r>
          </w:p>
          <w:p w14:paraId="2C5C0E06" w14:textId="77777777" w:rsidR="00970687" w:rsidRPr="00AD7928" w:rsidRDefault="006E5C58" w:rsidP="00AD7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AD7928">
              <w:rPr>
                <w:rFonts w:ascii="Times New Roman" w:eastAsia="標楷體" w:hAnsi="Times New Roman" w:cs="Times New Roman"/>
                <w:sz w:val="20"/>
                <w:szCs w:val="20"/>
              </w:rPr>
              <w:t>學生分享課前蒐集減少噪音汙染的報導或研究資料，了解減少噪音汙染的方式。</w:t>
            </w:r>
          </w:p>
          <w:p w14:paraId="6292B3C6" w14:textId="77777777" w:rsidR="00970687" w:rsidRPr="00AD7928" w:rsidRDefault="006E5C58" w:rsidP="00AD7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AD7928">
              <w:rPr>
                <w:rFonts w:ascii="Times New Roman" w:eastAsia="標楷體" w:hAnsi="Times New Roman" w:cs="Times New Roman"/>
                <w:sz w:val="20"/>
                <w:szCs w:val="20"/>
              </w:rPr>
              <w:t>討論後學生寫下自己能做到或可以提醒家人降低噪音的方式，在生活中實踐。</w:t>
            </w:r>
          </w:p>
          <w:p w14:paraId="3107AA97" w14:textId="77777777" w:rsidR="00970687" w:rsidRDefault="006E5C58" w:rsidP="00AD7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AD7928">
              <w:rPr>
                <w:rFonts w:ascii="Times New Roman" w:eastAsia="標楷體" w:hAnsi="Times New Roman" w:cs="Times New Roman"/>
                <w:sz w:val="20"/>
                <w:szCs w:val="20"/>
              </w:rPr>
              <w:t>教師補充環保署提供的汙染防治策略，鼓勵學生在生活中實踐。</w:t>
            </w:r>
          </w:p>
          <w:p w14:paraId="0E283FC5" w14:textId="77777777" w:rsidR="00970687" w:rsidRPr="00AD7928" w:rsidRDefault="006E5C58" w:rsidP="00AD7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AD7928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學生思考：我家附近有哪些環境髒亂的問題呢？環境髒亂對我們的生活會帶來哪些不好的影響？</w:t>
            </w:r>
          </w:p>
          <w:p w14:paraId="39232509" w14:textId="77777777" w:rsidR="00970687" w:rsidRPr="00AD7928" w:rsidRDefault="006E5C58" w:rsidP="00AD7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792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D7928">
              <w:rPr>
                <w:rFonts w:ascii="Times New Roman" w:eastAsia="標楷體" w:hAnsi="Times New Roman" w:cs="Times New Roman"/>
                <w:sz w:val="20"/>
                <w:szCs w:val="20"/>
              </w:rPr>
              <w:t>學生討論造成這些現象的原因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4509427" w14:textId="77777777" w:rsidR="00970687" w:rsidRPr="00AD7928" w:rsidRDefault="006E5C58" w:rsidP="00AD7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AD7928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學生思考：有哪些方法可以改善我家附近環境髒亂的問題呢？</w:t>
            </w:r>
          </w:p>
          <w:p w14:paraId="72505363" w14:textId="77777777" w:rsidR="00970687" w:rsidRDefault="006E5C58" w:rsidP="00AD7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AD7928">
              <w:rPr>
                <w:rFonts w:ascii="Times New Roman" w:eastAsia="標楷體" w:hAnsi="Times New Roman" w:cs="Times New Roman"/>
                <w:sz w:val="20"/>
                <w:szCs w:val="20"/>
              </w:rPr>
              <w:t>小組討論改善並維持環境整潔的方法，培養愛護環境的觀念。</w:t>
            </w:r>
          </w:p>
          <w:p w14:paraId="0E9BF826" w14:textId="77777777" w:rsidR="00970687" w:rsidRPr="00AD7928" w:rsidRDefault="006E5C58" w:rsidP="00AD79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 w:rsidRPr="00AD792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D7928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教師提醒學生，如果有人隨意丟棄物品，就會造成環境髒亂，還會給其他人帶來不便或傷害。</w:t>
            </w:r>
          </w:p>
        </w:tc>
        <w:tc>
          <w:tcPr>
            <w:tcW w:w="1418" w:type="dxa"/>
            <w:shd w:val="clear" w:color="auto" w:fill="auto"/>
          </w:tcPr>
          <w:p w14:paraId="108B94F6" w14:textId="77777777" w:rsidR="00763251" w:rsidRDefault="006E5C58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3d-Ⅱ-1 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覺察生活中環境的問題，探討並執行對環境友善的行動。</w:t>
            </w:r>
          </w:p>
        </w:tc>
        <w:tc>
          <w:tcPr>
            <w:tcW w:w="1416" w:type="dxa"/>
            <w:shd w:val="clear" w:color="auto" w:fill="auto"/>
          </w:tcPr>
          <w:p w14:paraId="55DE5BF6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Cd-Ⅱ-1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生活中環境問題的覺察。</w:t>
            </w:r>
          </w:p>
          <w:p w14:paraId="4E7AC7DB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Cd-Ⅱ-2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環境友善的行動與分享。</w:t>
            </w:r>
          </w:p>
        </w:tc>
        <w:tc>
          <w:tcPr>
            <w:tcW w:w="1210" w:type="dxa"/>
            <w:shd w:val="clear" w:color="auto" w:fill="auto"/>
          </w:tcPr>
          <w:p w14:paraId="5751EE14" w14:textId="77777777" w:rsidR="00970687" w:rsidRPr="00EC0D95" w:rsidRDefault="006E5C58" w:rsidP="00136115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評量</w:t>
            </w:r>
          </w:p>
        </w:tc>
        <w:tc>
          <w:tcPr>
            <w:tcW w:w="1911" w:type="dxa"/>
            <w:shd w:val="clear" w:color="auto" w:fill="auto"/>
          </w:tcPr>
          <w:p w14:paraId="7D276714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【海洋教育】</w:t>
            </w:r>
          </w:p>
          <w:p w14:paraId="6BAA6718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E16 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認識家鄉的水域或海洋的汙染、過漁等環境問題。</w:t>
            </w:r>
          </w:p>
          <w:p w14:paraId="0341F53D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【戶外教育】</w:t>
            </w:r>
          </w:p>
          <w:p w14:paraId="1469DFD5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覺知自身的生活方式會對自然環境產生影響與衝擊。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3CBCAA79" w14:textId="067280BD" w:rsidR="008A1672" w:rsidRPr="00CE351D" w:rsidRDefault="00300DDA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300DD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第一次定期</w:t>
            </w:r>
            <w:r w:rsidR="0060503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評量</w:t>
            </w:r>
          </w:p>
        </w:tc>
      </w:tr>
      <w:tr w:rsidR="008A1672" w:rsidRPr="00F01D66" w14:paraId="729C11F3" w14:textId="77777777" w:rsidTr="00657930">
        <w:tc>
          <w:tcPr>
            <w:tcW w:w="1101" w:type="dxa"/>
            <w:shd w:val="clear" w:color="auto" w:fill="auto"/>
            <w:vAlign w:val="center"/>
          </w:tcPr>
          <w:p w14:paraId="5FE75A8B" w14:textId="77777777" w:rsidR="00970687" w:rsidRPr="009909F5" w:rsidRDefault="006E5C58" w:rsidP="0088236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第十一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953" w:type="dxa"/>
            <w:shd w:val="clear" w:color="auto" w:fill="auto"/>
          </w:tcPr>
          <w:p w14:paraId="498980A1" w14:textId="77777777" w:rsidR="00970687" w:rsidRDefault="006E5C58" w:rsidP="00F03B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單元二地球只有一個</w:t>
            </w:r>
          </w:p>
          <w:p w14:paraId="3B187D2D" w14:textId="77777777" w:rsidR="00970687" w:rsidRDefault="006E5C58" w:rsidP="00F03B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愛護地球我來做</w:t>
            </w:r>
          </w:p>
          <w:p w14:paraId="3586F546" w14:textId="77777777" w:rsidR="00970687" w:rsidRPr="00EB64C9" w:rsidRDefault="006E5C58" w:rsidP="00EB64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學生思考：雖然生活中仍然有許多環境汙染的問題需要解決，但是也有許多人正努力保護環境、減少汙染。我知道哪些正在進</w:t>
            </w:r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行中的保護環境的行動呢？</w:t>
            </w:r>
          </w:p>
          <w:p w14:paraId="157C54AD" w14:textId="77777777" w:rsidR="00970687" w:rsidRPr="00EB64C9" w:rsidRDefault="006E5C58" w:rsidP="00EB64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教師播放種樹達人賴</w:t>
            </w:r>
            <w:proofErr w:type="gramStart"/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倍</w:t>
            </w:r>
            <w:proofErr w:type="gramEnd"/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元的影片，引導學生看到身體力行的環保人士之善行，補充說明臺灣曾有一段濫墾濫伐的時期，山林破壞、水土流失，幸好近年來因為環保意識抬頭，濫墾情況已獲改善。</w:t>
            </w:r>
          </w:p>
          <w:p w14:paraId="5DC926F2" w14:textId="77777777" w:rsidR="00970687" w:rsidRDefault="006E5C58" w:rsidP="00EB64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學生分享課前蒐集社會上團體或個人的環保行動。</w:t>
            </w:r>
          </w:p>
          <w:p w14:paraId="08E7F14D" w14:textId="77777777" w:rsidR="00970687" w:rsidRPr="00EB64C9" w:rsidRDefault="006E5C58" w:rsidP="00EB64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教師鼓勵學生：你還知道哪些友善環境的行動？請跟大家分享。</w:t>
            </w:r>
          </w:p>
          <w:p w14:paraId="4520D337" w14:textId="77777777" w:rsidR="00970687" w:rsidRPr="00EB64C9" w:rsidRDefault="006E5C58" w:rsidP="00EB64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學生思考：社區和學校是我生活的環境，在我每天生活的環境中，人們做出哪些對環境友善或</w:t>
            </w:r>
            <w:proofErr w:type="gramStart"/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不</w:t>
            </w:r>
            <w:proofErr w:type="gramEnd"/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友善的行為呢？</w:t>
            </w:r>
          </w:p>
          <w:p w14:paraId="1753C052" w14:textId="77777777" w:rsidR="00970687" w:rsidRPr="00EB64C9" w:rsidRDefault="006E5C58" w:rsidP="00EB64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學生調查社區環境之前，教師先透過調查校園環境進行暖身，帶領學生進行校園環境調查活動。</w:t>
            </w:r>
          </w:p>
          <w:p w14:paraId="0305CD61" w14:textId="77777777" w:rsidR="00970687" w:rsidRPr="00EB64C9" w:rsidRDefault="006E5C58" w:rsidP="00EB64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教師發下每人一張校園位置簡圖，帶領全班進行校園環境踏查，學生觀察校園環境，用相機拍攝校園中環保和</w:t>
            </w:r>
            <w:proofErr w:type="gramStart"/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不</w:t>
            </w:r>
            <w:proofErr w:type="gramEnd"/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環保的地方，並在簡圖上將環保的地方用紅</w:t>
            </w:r>
            <w:proofErr w:type="gramStart"/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筆圈起</w:t>
            </w:r>
            <w:proofErr w:type="gramEnd"/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proofErr w:type="gramStart"/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不</w:t>
            </w:r>
            <w:proofErr w:type="gramEnd"/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環保的地方用藍</w:t>
            </w:r>
            <w:proofErr w:type="gramStart"/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筆圈起</w:t>
            </w:r>
            <w:proofErr w:type="gramEnd"/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，在旁邊寫下原因。</w:t>
            </w:r>
          </w:p>
          <w:p w14:paraId="10A4AF93" w14:textId="77777777" w:rsidR="00970687" w:rsidRPr="00EB64C9" w:rsidRDefault="006E5C58" w:rsidP="00EB64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調查時，鼓勵學生踴躍討論，遇到問題時舉手發問，教師藉此機會</w:t>
            </w:r>
            <w:proofErr w:type="gramStart"/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釐</w:t>
            </w:r>
            <w:proofErr w:type="gramEnd"/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清學生環保觀念。</w:t>
            </w:r>
          </w:p>
          <w:p w14:paraId="18F049C3" w14:textId="77777777" w:rsidR="00970687" w:rsidRPr="00EB64C9" w:rsidRDefault="006E5C58" w:rsidP="00EB64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教師將全班分組，可將同一里或同一社區的學生分在一組，因熟悉的社區環境相同，方便小組討論與</w:t>
            </w:r>
            <w:proofErr w:type="gramStart"/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規</w:t>
            </w:r>
            <w:proofErr w:type="gramEnd"/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畫。</w:t>
            </w:r>
          </w:p>
          <w:p w14:paraId="554A8086" w14:textId="77777777" w:rsidR="00970687" w:rsidRPr="00EB64C9" w:rsidRDefault="006E5C58" w:rsidP="00EB64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小組可相約在放學或假日時間，請家人陪同，一起進行社區環境調查，小組其中一人負責拍下社區中環保和</w:t>
            </w:r>
            <w:proofErr w:type="gramStart"/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不</w:t>
            </w:r>
            <w:proofErr w:type="gramEnd"/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環保的地方。</w:t>
            </w:r>
          </w:p>
          <w:p w14:paraId="263187D9" w14:textId="77777777" w:rsidR="00970687" w:rsidRPr="00EB64C9" w:rsidRDefault="006E5C58" w:rsidP="00EB64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學生一人一張記錄紙，在記錄紙的一面記下社區中環保的狀況，在</w:t>
            </w:r>
            <w:proofErr w:type="gramStart"/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記錄紙另一面</w:t>
            </w:r>
            <w:proofErr w:type="gramEnd"/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記下</w:t>
            </w:r>
            <w:proofErr w:type="gramStart"/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不</w:t>
            </w:r>
            <w:proofErr w:type="gramEnd"/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環保的狀況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5354A46" w14:textId="77777777" w:rsidR="00970687" w:rsidRPr="00EB64C9" w:rsidRDefault="006E5C58" w:rsidP="00EB64C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學生思考：面對髒亂的環境時，有哪些改善的做法？我能做什麼事來保護環境呢？</w:t>
            </w:r>
          </w:p>
          <w:p w14:paraId="786F5357" w14:textId="77777777" w:rsidR="00970687" w:rsidRPr="00EB64C9" w:rsidRDefault="006E5C58" w:rsidP="00AC77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教師鼓勵學生：對於友善環境的行為，我們最好能「見賢思齊」，對於</w:t>
            </w:r>
            <w:proofErr w:type="gramStart"/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不</w:t>
            </w:r>
            <w:proofErr w:type="gramEnd"/>
            <w:r w:rsidRPr="00EB64C9">
              <w:rPr>
                <w:rFonts w:ascii="Times New Roman" w:eastAsia="標楷體" w:hAnsi="Times New Roman" w:cs="Times New Roman"/>
                <w:sz w:val="20"/>
                <w:szCs w:val="20"/>
              </w:rPr>
              <w:t>友善環境的行為，我們要做到「己所不欲，勿施於人」。</w:t>
            </w:r>
          </w:p>
        </w:tc>
        <w:tc>
          <w:tcPr>
            <w:tcW w:w="1418" w:type="dxa"/>
            <w:shd w:val="clear" w:color="auto" w:fill="auto"/>
          </w:tcPr>
          <w:p w14:paraId="61DD30BB" w14:textId="77777777" w:rsidR="00763251" w:rsidRDefault="006E5C58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3d-Ⅱ-1 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覺察生活中環境的問題，探討並執行對環境友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善的行動。</w:t>
            </w:r>
          </w:p>
        </w:tc>
        <w:tc>
          <w:tcPr>
            <w:tcW w:w="1416" w:type="dxa"/>
            <w:shd w:val="clear" w:color="auto" w:fill="auto"/>
          </w:tcPr>
          <w:p w14:paraId="7DA36726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Cd-Ⅱ-1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生活中環境問題的覺察。</w:t>
            </w:r>
          </w:p>
          <w:p w14:paraId="00B90842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Cd-Ⅱ-2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環境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友善的行動與分享。</w:t>
            </w:r>
          </w:p>
        </w:tc>
        <w:tc>
          <w:tcPr>
            <w:tcW w:w="1210" w:type="dxa"/>
            <w:shd w:val="clear" w:color="auto" w:fill="auto"/>
          </w:tcPr>
          <w:p w14:paraId="557E6B5F" w14:textId="77777777" w:rsidR="00970687" w:rsidRDefault="006E5C58" w:rsidP="008804E0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實作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評量</w:t>
            </w:r>
          </w:p>
          <w:p w14:paraId="6DE9F978" w14:textId="77777777" w:rsidR="008804E0" w:rsidRPr="00EC0D95" w:rsidRDefault="006E5C58" w:rsidP="008804E0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自我評量</w:t>
            </w:r>
          </w:p>
        </w:tc>
        <w:tc>
          <w:tcPr>
            <w:tcW w:w="1911" w:type="dxa"/>
            <w:shd w:val="clear" w:color="auto" w:fill="auto"/>
          </w:tcPr>
          <w:p w14:paraId="441473B8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【環境教育】</w:t>
            </w:r>
          </w:p>
          <w:p w14:paraId="5FA82EE3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E17 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養成日常生活節約用水、用電、物質的行為，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減少資源的消耗。</w:t>
            </w:r>
          </w:p>
          <w:p w14:paraId="521B9A86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【戶外教育】</w:t>
            </w:r>
          </w:p>
          <w:p w14:paraId="0803DB47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E2 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16FFE90B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39AEB548" w14:textId="77777777" w:rsidTr="00657930">
        <w:tc>
          <w:tcPr>
            <w:tcW w:w="1101" w:type="dxa"/>
            <w:shd w:val="clear" w:color="auto" w:fill="auto"/>
            <w:vAlign w:val="center"/>
          </w:tcPr>
          <w:p w14:paraId="68699801" w14:textId="77777777" w:rsidR="00970687" w:rsidRPr="009909F5" w:rsidRDefault="006E5C58" w:rsidP="0088236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第十二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953" w:type="dxa"/>
            <w:shd w:val="clear" w:color="auto" w:fill="auto"/>
          </w:tcPr>
          <w:p w14:paraId="35F93A9A" w14:textId="77777777" w:rsidR="00970687" w:rsidRDefault="006E5C58" w:rsidP="00F03B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單元二地球只有一個</w:t>
            </w:r>
          </w:p>
          <w:p w14:paraId="3549F06D" w14:textId="77777777" w:rsidR="00970687" w:rsidRDefault="006E5C58" w:rsidP="00F03B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愛護地球我來做</w:t>
            </w:r>
          </w:p>
          <w:p w14:paraId="70994E33" w14:textId="77777777" w:rsidR="00970687" w:rsidRPr="004973CB" w:rsidRDefault="006E5C58" w:rsidP="004973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973CB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學生思考：仔細觀察後，我發現好多環境問題，我想跟同學分享我的想法。</w:t>
            </w:r>
          </w:p>
          <w:p w14:paraId="4459FB1B" w14:textId="77777777" w:rsidR="00970687" w:rsidRPr="004973CB" w:rsidRDefault="006E5C58" w:rsidP="004973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973CB">
              <w:rPr>
                <w:rFonts w:ascii="Times New Roman" w:eastAsia="標楷體" w:hAnsi="Times New Roman" w:cs="Times New Roman"/>
                <w:sz w:val="20"/>
                <w:szCs w:val="20"/>
              </w:rPr>
              <w:t>教師發下一組一張海報紙，小組回班上整理記錄社區環境的結</w:t>
            </w:r>
            <w:r w:rsidRPr="004973C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果，用紅筆寫下環保的地方，用藍筆寫下</w:t>
            </w:r>
            <w:proofErr w:type="gramStart"/>
            <w:r w:rsidRPr="004973CB">
              <w:rPr>
                <w:rFonts w:ascii="Times New Roman" w:eastAsia="標楷體" w:hAnsi="Times New Roman" w:cs="Times New Roman"/>
                <w:sz w:val="20"/>
                <w:szCs w:val="20"/>
              </w:rPr>
              <w:t>不</w:t>
            </w:r>
            <w:proofErr w:type="gramEnd"/>
            <w:r w:rsidRPr="004973CB">
              <w:rPr>
                <w:rFonts w:ascii="Times New Roman" w:eastAsia="標楷體" w:hAnsi="Times New Roman" w:cs="Times New Roman"/>
                <w:sz w:val="20"/>
                <w:szCs w:val="20"/>
              </w:rPr>
              <w:t>環保的地方。</w:t>
            </w:r>
          </w:p>
          <w:p w14:paraId="4B0308F5" w14:textId="77777777" w:rsidR="00970687" w:rsidRPr="004973CB" w:rsidRDefault="006E5C58" w:rsidP="004973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973CB">
              <w:rPr>
                <w:rFonts w:ascii="Times New Roman" w:eastAsia="標楷體" w:hAnsi="Times New Roman" w:cs="Times New Roman"/>
                <w:sz w:val="20"/>
                <w:szCs w:val="20"/>
              </w:rPr>
              <w:t>小組製作海報完成後，負責相機的同學使用數位設備，投影出在校園和社區踏查時所拍攝的照片。</w:t>
            </w:r>
          </w:p>
          <w:p w14:paraId="4E7B8A27" w14:textId="77777777" w:rsidR="00970687" w:rsidRPr="004973CB" w:rsidRDefault="006E5C58" w:rsidP="004973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973CB">
              <w:rPr>
                <w:rFonts w:ascii="Times New Roman" w:eastAsia="標楷體" w:hAnsi="Times New Roman" w:cs="Times New Roman"/>
                <w:sz w:val="20"/>
                <w:szCs w:val="20"/>
              </w:rPr>
              <w:t>小組上</w:t>
            </w:r>
            <w:proofErr w:type="gramStart"/>
            <w:r w:rsidRPr="004973CB">
              <w:rPr>
                <w:rFonts w:ascii="Times New Roman" w:eastAsia="標楷體" w:hAnsi="Times New Roman" w:cs="Times New Roman"/>
                <w:sz w:val="20"/>
                <w:szCs w:val="20"/>
              </w:rPr>
              <w:t>臺</w:t>
            </w:r>
            <w:proofErr w:type="gramEnd"/>
            <w:r w:rsidRPr="004973CB">
              <w:rPr>
                <w:rFonts w:ascii="Times New Roman" w:eastAsia="標楷體" w:hAnsi="Times New Roman" w:cs="Times New Roman"/>
                <w:sz w:val="20"/>
                <w:szCs w:val="20"/>
              </w:rPr>
              <w:t>分享，說出發現這些環保和</w:t>
            </w:r>
            <w:proofErr w:type="gramStart"/>
            <w:r w:rsidRPr="004973CB">
              <w:rPr>
                <w:rFonts w:ascii="Times New Roman" w:eastAsia="標楷體" w:hAnsi="Times New Roman" w:cs="Times New Roman"/>
                <w:sz w:val="20"/>
                <w:szCs w:val="20"/>
              </w:rPr>
              <w:t>不</w:t>
            </w:r>
            <w:proofErr w:type="gramEnd"/>
            <w:r w:rsidRPr="004973CB">
              <w:rPr>
                <w:rFonts w:ascii="Times New Roman" w:eastAsia="標楷體" w:hAnsi="Times New Roman" w:cs="Times New Roman"/>
                <w:sz w:val="20"/>
                <w:szCs w:val="20"/>
              </w:rPr>
              <w:t>環保的地方時的感受。</w:t>
            </w:r>
          </w:p>
          <w:p w14:paraId="746FCA43" w14:textId="77777777" w:rsidR="00970687" w:rsidRPr="004973CB" w:rsidRDefault="006E5C58" w:rsidP="004973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973CB">
              <w:rPr>
                <w:rFonts w:ascii="Times New Roman" w:eastAsia="標楷體" w:hAnsi="Times New Roman" w:cs="Times New Roman"/>
                <w:sz w:val="20"/>
                <w:szCs w:val="20"/>
              </w:rPr>
              <w:t>學生分享觀察到的環保行為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FAF7335" w14:textId="77777777" w:rsidR="00970687" w:rsidRPr="004973CB" w:rsidRDefault="006E5C58" w:rsidP="004973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學生討論環境髒亂的現象，探究其原因。</w:t>
            </w:r>
          </w:p>
          <w:p w14:paraId="08E3B6A9" w14:textId="77777777" w:rsidR="00970687" w:rsidRPr="004973CB" w:rsidRDefault="006E5C58" w:rsidP="004973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4973CB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學生思考：我想了解自己在生活中有哪些友善環境的習慣？</w:t>
            </w:r>
          </w:p>
          <w:p w14:paraId="22E3355B" w14:textId="77777777" w:rsidR="00970687" w:rsidRPr="004973CB" w:rsidRDefault="006E5C58" w:rsidP="004973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4973CB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教師發下每人一張「個人友善環境行動調查表」學習單，請學生檢視自己平時的生活習慣是否對環境友善，教師可提醒學生誠實勾選並寫上原因，當作之後活動討論的依據。</w:t>
            </w:r>
          </w:p>
          <w:p w14:paraId="0182B43C" w14:textId="77777777" w:rsidR="00970687" w:rsidRPr="004973CB" w:rsidRDefault="006E5C58" w:rsidP="004973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4973CB">
              <w:rPr>
                <w:rFonts w:ascii="Times New Roman" w:eastAsia="標楷體" w:hAnsi="Times New Roman" w:cs="Times New Roman"/>
                <w:sz w:val="20"/>
                <w:szCs w:val="20"/>
              </w:rPr>
              <w:t>填寫完後，教師可請學生舉手表示，統計班上同學的環保生活習慣，了解班上的環保觀念。</w:t>
            </w:r>
          </w:p>
          <w:p w14:paraId="0E4922EA" w14:textId="77777777" w:rsidR="00970687" w:rsidRPr="004973CB" w:rsidRDefault="006E5C58" w:rsidP="004973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4973CB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4973CB">
              <w:rPr>
                <w:rFonts w:ascii="Times New Roman" w:eastAsia="標楷體" w:hAnsi="Times New Roman" w:cs="Times New Roman"/>
                <w:sz w:val="20"/>
                <w:szCs w:val="20"/>
              </w:rPr>
              <w:t>組內分享每題答案勾選的原因。</w:t>
            </w:r>
          </w:p>
          <w:p w14:paraId="26CD1891" w14:textId="77777777" w:rsidR="00970687" w:rsidRPr="004973CB" w:rsidRDefault="006E5C58" w:rsidP="004973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4973CB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學生思考：我該如何調整自己的行為，轉變成對環境友善的行動呢？</w:t>
            </w:r>
          </w:p>
          <w:p w14:paraId="25344270" w14:textId="77777777" w:rsidR="00970687" w:rsidRPr="004973CB" w:rsidRDefault="006E5C58" w:rsidP="004973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4973CB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教師發下每人一張「友善環境好方法」學習單，小組組員說出自己生活中</w:t>
            </w:r>
            <w:proofErr w:type="gramStart"/>
            <w:r w:rsidRPr="004973CB">
              <w:rPr>
                <w:rFonts w:ascii="Times New Roman" w:eastAsia="標楷體" w:hAnsi="Times New Roman" w:cs="Times New Roman"/>
                <w:sz w:val="20"/>
                <w:szCs w:val="20"/>
              </w:rPr>
              <w:t>不</w:t>
            </w:r>
            <w:proofErr w:type="gramEnd"/>
            <w:r w:rsidRPr="004973CB">
              <w:rPr>
                <w:rFonts w:ascii="Times New Roman" w:eastAsia="標楷體" w:hAnsi="Times New Roman" w:cs="Times New Roman"/>
                <w:sz w:val="20"/>
                <w:szCs w:val="20"/>
              </w:rPr>
              <w:t>環保的行為，並討論改善的做法。</w:t>
            </w:r>
          </w:p>
          <w:p w14:paraId="60E59705" w14:textId="77777777" w:rsidR="00970687" w:rsidRPr="004973CB" w:rsidRDefault="006E5C58" w:rsidP="004973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 w:rsidRPr="004973CB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4973CB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統整與反思：想一想，生活中還有哪些行為方便卻</w:t>
            </w:r>
            <w:proofErr w:type="gramStart"/>
            <w:r w:rsidRPr="004973CB">
              <w:rPr>
                <w:rFonts w:ascii="Times New Roman" w:eastAsia="標楷體" w:hAnsi="Times New Roman" w:cs="Times New Roman"/>
                <w:sz w:val="20"/>
                <w:szCs w:val="20"/>
              </w:rPr>
              <w:t>不</w:t>
            </w:r>
            <w:proofErr w:type="gramEnd"/>
            <w:r w:rsidRPr="004973CB">
              <w:rPr>
                <w:rFonts w:ascii="Times New Roman" w:eastAsia="標楷體" w:hAnsi="Times New Roman" w:cs="Times New Roman"/>
                <w:sz w:val="20"/>
                <w:szCs w:val="20"/>
              </w:rPr>
              <w:t>環保，對環境</w:t>
            </w:r>
            <w:proofErr w:type="gramStart"/>
            <w:r w:rsidRPr="004973CB">
              <w:rPr>
                <w:rFonts w:ascii="Times New Roman" w:eastAsia="標楷體" w:hAnsi="Times New Roman" w:cs="Times New Roman"/>
                <w:sz w:val="20"/>
                <w:szCs w:val="20"/>
              </w:rPr>
              <w:t>不</w:t>
            </w:r>
            <w:proofErr w:type="gramEnd"/>
            <w:r w:rsidRPr="004973CB">
              <w:rPr>
                <w:rFonts w:ascii="Times New Roman" w:eastAsia="標楷體" w:hAnsi="Times New Roman" w:cs="Times New Roman"/>
                <w:sz w:val="20"/>
                <w:szCs w:val="20"/>
              </w:rPr>
              <w:t>友善？可以怎麼改進這些</w:t>
            </w:r>
            <w:proofErr w:type="gramStart"/>
            <w:r w:rsidRPr="004973CB">
              <w:rPr>
                <w:rFonts w:ascii="Times New Roman" w:eastAsia="標楷體" w:hAnsi="Times New Roman" w:cs="Times New Roman"/>
                <w:sz w:val="20"/>
                <w:szCs w:val="20"/>
              </w:rPr>
              <w:t>不</w:t>
            </w:r>
            <w:proofErr w:type="gramEnd"/>
            <w:r w:rsidRPr="004973CB">
              <w:rPr>
                <w:rFonts w:ascii="Times New Roman" w:eastAsia="標楷體" w:hAnsi="Times New Roman" w:cs="Times New Roman"/>
                <w:sz w:val="20"/>
                <w:szCs w:val="20"/>
              </w:rPr>
              <w:t>環保的行為呢？</w:t>
            </w:r>
          </w:p>
        </w:tc>
        <w:tc>
          <w:tcPr>
            <w:tcW w:w="1418" w:type="dxa"/>
            <w:shd w:val="clear" w:color="auto" w:fill="auto"/>
          </w:tcPr>
          <w:p w14:paraId="62DF7238" w14:textId="77777777" w:rsidR="00763251" w:rsidRDefault="006E5C58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3d-Ⅱ-1 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覺察生活中環境的問題，探討並執行對環境友善的行動。</w:t>
            </w:r>
          </w:p>
        </w:tc>
        <w:tc>
          <w:tcPr>
            <w:tcW w:w="1416" w:type="dxa"/>
            <w:shd w:val="clear" w:color="auto" w:fill="auto"/>
          </w:tcPr>
          <w:p w14:paraId="312DB6F2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Cd-Ⅱ-1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生活中環境問題的覺察。</w:t>
            </w:r>
          </w:p>
          <w:p w14:paraId="41D02B45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Cd-Ⅱ-2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環境友善的行動與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分享。</w:t>
            </w:r>
          </w:p>
        </w:tc>
        <w:tc>
          <w:tcPr>
            <w:tcW w:w="1210" w:type="dxa"/>
            <w:shd w:val="clear" w:color="auto" w:fill="auto"/>
          </w:tcPr>
          <w:p w14:paraId="6A18C93C" w14:textId="77777777" w:rsidR="008804E0" w:rsidRDefault="006E5C58" w:rsidP="008804E0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實作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評量</w:t>
            </w:r>
          </w:p>
          <w:p w14:paraId="53ECF476" w14:textId="77777777" w:rsidR="00970687" w:rsidRPr="00EC0D95" w:rsidRDefault="006E5C58" w:rsidP="008804E0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自我評量</w:t>
            </w:r>
          </w:p>
        </w:tc>
        <w:tc>
          <w:tcPr>
            <w:tcW w:w="1911" w:type="dxa"/>
            <w:shd w:val="clear" w:color="auto" w:fill="auto"/>
          </w:tcPr>
          <w:p w14:paraId="446B41C3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【環境教育】</w:t>
            </w:r>
          </w:p>
          <w:p w14:paraId="61C6A915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E17 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養成日常生活節約用水、用電、物質的行為，減少資源的消耗。</w:t>
            </w:r>
          </w:p>
          <w:p w14:paraId="1D518344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【戶外教育】</w:t>
            </w:r>
          </w:p>
          <w:p w14:paraId="5B258C1C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E2 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4A7D0828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79E7DB74" w14:textId="77777777" w:rsidTr="00657930">
        <w:tc>
          <w:tcPr>
            <w:tcW w:w="1101" w:type="dxa"/>
            <w:shd w:val="clear" w:color="auto" w:fill="auto"/>
            <w:vAlign w:val="center"/>
          </w:tcPr>
          <w:p w14:paraId="7E6D6152" w14:textId="77777777" w:rsidR="00970687" w:rsidRPr="009909F5" w:rsidRDefault="006E5C58" w:rsidP="0088236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第十三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953" w:type="dxa"/>
            <w:shd w:val="clear" w:color="auto" w:fill="auto"/>
          </w:tcPr>
          <w:p w14:paraId="453B82A5" w14:textId="77777777" w:rsidR="00970687" w:rsidRDefault="006E5C58" w:rsidP="00F03B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單元二地球只有一個</w:t>
            </w:r>
          </w:p>
          <w:p w14:paraId="170FD786" w14:textId="77777777" w:rsidR="00970687" w:rsidRDefault="006E5C58" w:rsidP="00F03B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愛護地球我來做</w:t>
            </w:r>
          </w:p>
          <w:p w14:paraId="55CBF284" w14:textId="77777777" w:rsidR="00970687" w:rsidRPr="008414E4" w:rsidRDefault="006E5C58" w:rsidP="008414E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414E4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學生思考：愛護環境可以從生活做起，我還可以為環境保護做些什麼？</w:t>
            </w:r>
          </w:p>
          <w:p w14:paraId="0C238CB2" w14:textId="77777777" w:rsidR="00970687" w:rsidRPr="008414E4" w:rsidRDefault="006E5C58" w:rsidP="008414E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414E4">
              <w:rPr>
                <w:rFonts w:ascii="Times New Roman" w:eastAsia="標楷體" w:hAnsi="Times New Roman" w:cs="Times New Roman"/>
                <w:sz w:val="20"/>
                <w:szCs w:val="20"/>
              </w:rPr>
              <w:t>教師簡介目前的環保法規，播放《垃圾減量從源頭，勿買過度包裝品》影片，說明「過度包裝」的含意，可帶入禮盒的示例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AD93ADE" w14:textId="77777777" w:rsidR="00970687" w:rsidRPr="008414E4" w:rsidRDefault="006E5C58" w:rsidP="008414E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8414E4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414E4">
              <w:rPr>
                <w:rFonts w:ascii="Times New Roman" w:eastAsia="標楷體" w:hAnsi="Times New Roman" w:cs="Times New Roman"/>
                <w:sz w:val="20"/>
                <w:szCs w:val="20"/>
              </w:rPr>
              <w:t>學生發表自己能做到的環保行為。</w:t>
            </w:r>
          </w:p>
          <w:p w14:paraId="0AB424F4" w14:textId="77777777" w:rsidR="00970687" w:rsidRDefault="006E5C58" w:rsidP="008414E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414E4">
              <w:rPr>
                <w:rFonts w:ascii="Times New Roman" w:eastAsia="標楷體" w:hAnsi="Times New Roman" w:cs="Times New Roman"/>
                <w:sz w:val="20"/>
                <w:szCs w:val="20"/>
              </w:rPr>
              <w:t>學生拿出自己的鉛筆盒，計算裡面總共有幾枝筆，討論以下問題：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8414E4">
              <w:rPr>
                <w:rFonts w:ascii="Times New Roman" w:eastAsia="標楷體" w:hAnsi="Times New Roman" w:cs="Times New Roman"/>
                <w:sz w:val="20"/>
                <w:szCs w:val="20"/>
              </w:rPr>
              <w:t>如果只保留一定需要用或幾乎每天都用到的筆，將剩下幾枝？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8414E4">
              <w:rPr>
                <w:rFonts w:ascii="Times New Roman" w:eastAsia="標楷體" w:hAnsi="Times New Roman" w:cs="Times New Roman"/>
                <w:sz w:val="20"/>
                <w:szCs w:val="20"/>
              </w:rPr>
              <w:t>鉛筆盒</w:t>
            </w:r>
            <w:proofErr w:type="gramStart"/>
            <w:r w:rsidRPr="008414E4">
              <w:rPr>
                <w:rFonts w:ascii="Times New Roman" w:eastAsia="標楷體" w:hAnsi="Times New Roman" w:cs="Times New Roman"/>
                <w:sz w:val="20"/>
                <w:szCs w:val="20"/>
              </w:rPr>
              <w:t>裡哪些筆</w:t>
            </w:r>
            <w:proofErr w:type="gramEnd"/>
            <w:r w:rsidRPr="008414E4">
              <w:rPr>
                <w:rFonts w:ascii="Times New Roman" w:eastAsia="標楷體" w:hAnsi="Times New Roman" w:cs="Times New Roman"/>
                <w:sz w:val="20"/>
                <w:szCs w:val="20"/>
              </w:rPr>
              <w:t>不常用？大約幾枝？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8414E4">
              <w:rPr>
                <w:rFonts w:ascii="Times New Roman" w:eastAsia="標楷體" w:hAnsi="Times New Roman" w:cs="Times New Roman"/>
                <w:sz w:val="20"/>
                <w:szCs w:val="20"/>
              </w:rPr>
              <w:t>想要的和真正需要的，該如何選擇？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8414E4">
              <w:rPr>
                <w:rFonts w:ascii="Times New Roman" w:eastAsia="標楷體" w:hAnsi="Times New Roman" w:cs="Times New Roman"/>
                <w:sz w:val="20"/>
                <w:szCs w:val="20"/>
              </w:rPr>
              <w:t>教室的</w:t>
            </w:r>
            <w:proofErr w:type="gramStart"/>
            <w:r w:rsidRPr="008414E4">
              <w:rPr>
                <w:rFonts w:ascii="Times New Roman" w:eastAsia="標楷體" w:hAnsi="Times New Roman" w:cs="Times New Roman"/>
                <w:sz w:val="20"/>
                <w:szCs w:val="20"/>
              </w:rPr>
              <w:t>失物招領區撿到</w:t>
            </w:r>
            <w:proofErr w:type="gramEnd"/>
            <w:r w:rsidRPr="008414E4">
              <w:rPr>
                <w:rFonts w:ascii="Times New Roman" w:eastAsia="標楷體" w:hAnsi="Times New Roman" w:cs="Times New Roman"/>
                <w:sz w:val="20"/>
                <w:szCs w:val="20"/>
              </w:rPr>
              <w:t>的文具越放越多，若失主弄丟了卻毫不在意，是否為資源的浪費呢？</w:t>
            </w:r>
          </w:p>
          <w:p w14:paraId="3BFA5100" w14:textId="77777777" w:rsidR="00970687" w:rsidRPr="008414E4" w:rsidRDefault="006E5C58" w:rsidP="008414E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8414E4">
              <w:rPr>
                <w:rFonts w:ascii="Times New Roman" w:eastAsia="標楷體" w:hAnsi="Times New Roman" w:cs="Times New Roman"/>
                <w:sz w:val="20"/>
                <w:szCs w:val="20"/>
              </w:rPr>
              <w:t>學生普遍會將課本、習作、</w:t>
            </w:r>
            <w:proofErr w:type="gramStart"/>
            <w:r w:rsidRPr="008414E4">
              <w:rPr>
                <w:rFonts w:ascii="Times New Roman" w:eastAsia="標楷體" w:hAnsi="Times New Roman" w:cs="Times New Roman"/>
                <w:sz w:val="20"/>
                <w:szCs w:val="20"/>
              </w:rPr>
              <w:t>簿本包上</w:t>
            </w:r>
            <w:proofErr w:type="gramEnd"/>
            <w:r w:rsidRPr="008414E4">
              <w:rPr>
                <w:rFonts w:ascii="Times New Roman" w:eastAsia="標楷體" w:hAnsi="Times New Roman" w:cs="Times New Roman"/>
                <w:sz w:val="20"/>
                <w:szCs w:val="20"/>
              </w:rPr>
              <w:t>書套，而且每學期幾乎都使用新的，書套是塑化製品，無法自然分解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。學生討論後，了解使用塑化製品的習慣會在無形中製造了許多垃圾。</w:t>
            </w:r>
          </w:p>
          <w:p w14:paraId="0D0234DC" w14:textId="77777777" w:rsidR="00970687" w:rsidRPr="008414E4" w:rsidRDefault="006E5C58" w:rsidP="008414E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6.</w:t>
            </w:r>
            <w:r w:rsidRPr="008414E4">
              <w:rPr>
                <w:rFonts w:ascii="Times New Roman" w:eastAsia="標楷體" w:hAnsi="Times New Roman" w:cs="Times New Roman"/>
                <w:sz w:val="20"/>
                <w:szCs w:val="20"/>
              </w:rPr>
              <w:t>提出上述物品的循環利用、購買與使用的省思後，教師鼓勵學生在生活中實踐。</w:t>
            </w:r>
          </w:p>
          <w:p w14:paraId="28B296D1" w14:textId="77777777" w:rsidR="00970687" w:rsidRDefault="006E5C58" w:rsidP="008414E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414E4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414E4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統整與反思：學生實踐上述提出的循環利用與環保包裝方法，培養不浪費的習慣。</w:t>
            </w:r>
          </w:p>
          <w:p w14:paraId="6650A0EC" w14:textId="77777777" w:rsidR="00970687" w:rsidRPr="00110F95" w:rsidRDefault="006E5C58" w:rsidP="00110F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110F95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學生思考：有些環保人士會將垃圾再生，做成可利用的物品，我知道哪些回收再利用的創意點子，可以</w:t>
            </w:r>
            <w:proofErr w:type="gramStart"/>
            <w:r w:rsidRPr="00110F95">
              <w:rPr>
                <w:rFonts w:ascii="Times New Roman" w:eastAsia="標楷體" w:hAnsi="Times New Roman" w:cs="Times New Roman"/>
                <w:sz w:val="20"/>
                <w:szCs w:val="20"/>
              </w:rPr>
              <w:t>怎麼做讓垃圾</w:t>
            </w:r>
            <w:proofErr w:type="gramEnd"/>
            <w:r w:rsidRPr="00110F95">
              <w:rPr>
                <w:rFonts w:ascii="Times New Roman" w:eastAsia="標楷體" w:hAnsi="Times New Roman" w:cs="Times New Roman"/>
                <w:sz w:val="20"/>
                <w:szCs w:val="20"/>
              </w:rPr>
              <w:t>再生呢？我想和同學分享並做做看。</w:t>
            </w:r>
          </w:p>
          <w:p w14:paraId="3E3A6523" w14:textId="77777777" w:rsidR="00970687" w:rsidRPr="00110F95" w:rsidRDefault="006E5C58" w:rsidP="00D2506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110F95">
              <w:rPr>
                <w:rFonts w:ascii="Times New Roman" w:eastAsia="標楷體" w:hAnsi="Times New Roman" w:cs="Times New Roman"/>
                <w:sz w:val="20"/>
                <w:szCs w:val="20"/>
              </w:rPr>
              <w:t>學生分享課前蒐集資源回收再利用的</w:t>
            </w:r>
            <w:r w:rsidRPr="00FE3DD1">
              <w:rPr>
                <w:rFonts w:ascii="Times New Roman" w:eastAsia="標楷體" w:hAnsi="Times New Roman" w:cs="Times New Roman"/>
                <w:sz w:val="20"/>
                <w:szCs w:val="20"/>
              </w:rPr>
              <w:t>影片</w:t>
            </w:r>
            <w:r w:rsidRPr="00110F95">
              <w:rPr>
                <w:rFonts w:ascii="Times New Roman" w:eastAsia="標楷體" w:hAnsi="Times New Roman" w:cs="Times New Roman"/>
                <w:sz w:val="20"/>
                <w:szCs w:val="20"/>
              </w:rPr>
              <w:t>，分享後討論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146BCAA" w14:textId="77777777" w:rsidR="00970687" w:rsidRPr="00110F95" w:rsidRDefault="006E5C58" w:rsidP="00D2506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110F9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110F95">
              <w:rPr>
                <w:rFonts w:ascii="Times New Roman" w:eastAsia="標楷體" w:hAnsi="Times New Roman" w:cs="Times New Roman"/>
                <w:sz w:val="20"/>
                <w:szCs w:val="20"/>
              </w:rPr>
              <w:t>學生將</w:t>
            </w:r>
            <w:r w:rsidRPr="00FE3DD1">
              <w:rPr>
                <w:rFonts w:ascii="Times New Roman" w:eastAsia="標楷體" w:hAnsi="Times New Roman" w:cs="Times New Roman"/>
                <w:sz w:val="20"/>
                <w:szCs w:val="20"/>
              </w:rPr>
              <w:t>創意</w:t>
            </w:r>
            <w:r w:rsidRPr="00110F95">
              <w:rPr>
                <w:rFonts w:ascii="Times New Roman" w:eastAsia="標楷體" w:hAnsi="Times New Roman" w:cs="Times New Roman"/>
                <w:sz w:val="20"/>
                <w:szCs w:val="20"/>
              </w:rPr>
              <w:t>實踐在生活中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1C0B480" w14:textId="77777777" w:rsidR="00970687" w:rsidRPr="00110F95" w:rsidRDefault="006E5C58" w:rsidP="00110F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110F95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學生思考：買得太多、用得隨便，都可能形成資源浪費，也會製造出更多垃圾，我可以怎樣愛惜資源呢？</w:t>
            </w:r>
          </w:p>
          <w:p w14:paraId="08D97E2D" w14:textId="77777777" w:rsidR="00970687" w:rsidRPr="00110F95" w:rsidRDefault="006E5C58" w:rsidP="00FE3D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110F95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10F95">
              <w:rPr>
                <w:rFonts w:ascii="Times New Roman" w:eastAsia="標楷體" w:hAnsi="Times New Roman" w:cs="Times New Roman"/>
                <w:sz w:val="20"/>
                <w:szCs w:val="20"/>
              </w:rPr>
              <w:t>學生分組討論。教師鼓勵學生向其他同學學習不同的環保行為，找到既環保又不會影響生活的環保綠生活。</w:t>
            </w:r>
          </w:p>
        </w:tc>
        <w:tc>
          <w:tcPr>
            <w:tcW w:w="1418" w:type="dxa"/>
            <w:shd w:val="clear" w:color="auto" w:fill="auto"/>
          </w:tcPr>
          <w:p w14:paraId="1ACA3893" w14:textId="77777777" w:rsidR="00763251" w:rsidRDefault="006E5C58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3d-Ⅱ-1 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覺察生活中環境的問題，探討並執行對環境友善的行動。</w:t>
            </w:r>
          </w:p>
        </w:tc>
        <w:tc>
          <w:tcPr>
            <w:tcW w:w="1416" w:type="dxa"/>
            <w:shd w:val="clear" w:color="auto" w:fill="auto"/>
          </w:tcPr>
          <w:p w14:paraId="5AE92A08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Cd-Ⅱ-1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生活中環境問題的覺察。</w:t>
            </w:r>
          </w:p>
          <w:p w14:paraId="3DFE4B73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Cd-Ⅱ-2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環境友善的行動與分享。</w:t>
            </w:r>
          </w:p>
        </w:tc>
        <w:tc>
          <w:tcPr>
            <w:tcW w:w="1210" w:type="dxa"/>
            <w:shd w:val="clear" w:color="auto" w:fill="auto"/>
          </w:tcPr>
          <w:p w14:paraId="5FA14CBF" w14:textId="77777777" w:rsidR="00970687" w:rsidRPr="00EC0D95" w:rsidRDefault="006E5C58" w:rsidP="008804E0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實踐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評量</w:t>
            </w:r>
          </w:p>
        </w:tc>
        <w:tc>
          <w:tcPr>
            <w:tcW w:w="1911" w:type="dxa"/>
            <w:shd w:val="clear" w:color="auto" w:fill="auto"/>
          </w:tcPr>
          <w:p w14:paraId="4A0A30A6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【環境教育】</w:t>
            </w:r>
          </w:p>
          <w:p w14:paraId="03F9346A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E17 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養成日常生活節約用水、用電、物質的行為，減少資源的消耗。</w:t>
            </w:r>
          </w:p>
          <w:p w14:paraId="0A5C6D66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【戶外教育】</w:t>
            </w:r>
          </w:p>
          <w:p w14:paraId="16DD9FF3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E2 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4F4DE21A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0804B751" w14:textId="77777777" w:rsidTr="00657930">
        <w:tc>
          <w:tcPr>
            <w:tcW w:w="1101" w:type="dxa"/>
            <w:shd w:val="clear" w:color="auto" w:fill="auto"/>
            <w:vAlign w:val="center"/>
          </w:tcPr>
          <w:p w14:paraId="4EDAF371" w14:textId="77777777" w:rsidR="00970687" w:rsidRPr="009909F5" w:rsidRDefault="006E5C58" w:rsidP="0088236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第十四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953" w:type="dxa"/>
            <w:shd w:val="clear" w:color="auto" w:fill="auto"/>
          </w:tcPr>
          <w:p w14:paraId="40BA0B18" w14:textId="77777777" w:rsidR="00970687" w:rsidRDefault="006E5C58" w:rsidP="00F03B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單元二地球只有一個</w:t>
            </w:r>
          </w:p>
          <w:p w14:paraId="3C4877C7" w14:textId="77777777" w:rsidR="00970687" w:rsidRDefault="006E5C58" w:rsidP="00F03B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愛護地球我來做</w:t>
            </w:r>
          </w:p>
          <w:p w14:paraId="4327E1E3" w14:textId="77777777" w:rsidR="00970687" w:rsidRPr="007A4FB2" w:rsidRDefault="006E5C58" w:rsidP="007A4FB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A4FB2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學生思考：愛護地球、友善環境不能只是說說而已，要在生活中加以實踐。我每天可以在生活中做到哪些環保行動呢？我要盡力實踐並記錄下來。</w:t>
            </w:r>
          </w:p>
          <w:p w14:paraId="6C119E13" w14:textId="77777777" w:rsidR="00970687" w:rsidRPr="007A4FB2" w:rsidRDefault="006E5C58" w:rsidP="007A4FB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A4FB2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教師發下每人一張「我的環境友善行動紀錄」學習單。</w:t>
            </w:r>
          </w:p>
          <w:p w14:paraId="7AEA2C38" w14:textId="77777777" w:rsidR="00970687" w:rsidRPr="007A4FB2" w:rsidRDefault="006E5C58" w:rsidP="007A4FB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A4FB2">
              <w:rPr>
                <w:rFonts w:ascii="Times New Roman" w:eastAsia="標楷體" w:hAnsi="Times New Roman" w:cs="Times New Roman"/>
                <w:sz w:val="20"/>
                <w:szCs w:val="20"/>
              </w:rPr>
              <w:t>學生回想活動</w:t>
            </w:r>
            <w:r w:rsidRPr="007A4FB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7A4FB2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7A4FB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7A4FB2">
              <w:rPr>
                <w:rFonts w:ascii="Times New Roman" w:eastAsia="標楷體" w:hAnsi="Times New Roman" w:cs="Times New Roman"/>
                <w:sz w:val="20"/>
                <w:szCs w:val="20"/>
              </w:rPr>
              <w:t>觀察到的環境問題，將自己能做到的解決辦法寫在學習單上，也</w:t>
            </w:r>
            <w:proofErr w:type="gramStart"/>
            <w:r w:rsidRPr="007A4FB2">
              <w:rPr>
                <w:rFonts w:ascii="Times New Roman" w:eastAsia="標楷體" w:hAnsi="Times New Roman" w:cs="Times New Roman"/>
                <w:sz w:val="20"/>
                <w:szCs w:val="20"/>
              </w:rPr>
              <w:t>可以跟組內</w:t>
            </w:r>
            <w:proofErr w:type="gramEnd"/>
            <w:r w:rsidRPr="007A4FB2">
              <w:rPr>
                <w:rFonts w:ascii="Times New Roman" w:eastAsia="標楷體" w:hAnsi="Times New Roman" w:cs="Times New Roman"/>
                <w:sz w:val="20"/>
                <w:szCs w:val="20"/>
              </w:rPr>
              <w:t>同學討論，發揮創意與想像力思考多元可行的環保方式，理解環保行動不只是對環境有益，對我們身體也有所幫助。</w:t>
            </w:r>
          </w:p>
          <w:p w14:paraId="04AF6126" w14:textId="77777777" w:rsidR="00970687" w:rsidRDefault="006E5C58" w:rsidP="003463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4FB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A4FB2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統整與反思：學生用一個星期的時間實踐並檢核是否確實做到，建議從週一到週日，每天用五分鐘來省思與記錄，完成後與全班分享。</w:t>
            </w:r>
          </w:p>
          <w:p w14:paraId="572EAB92" w14:textId="77777777" w:rsidR="00970687" w:rsidRPr="007A4FB2" w:rsidRDefault="006E5C58" w:rsidP="003463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A4FB2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學生思考：聽完同學的分享後，我認識了很多以前不知道的環保方法與環境友善行動，我還可以怎麼做呢？</w:t>
            </w:r>
          </w:p>
          <w:p w14:paraId="3478E5CB" w14:textId="77777777" w:rsidR="00970687" w:rsidRPr="00EC0D95" w:rsidRDefault="006E5C58" w:rsidP="003463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7A4FB2">
              <w:rPr>
                <w:rFonts w:ascii="Times New Roman" w:eastAsia="標楷體" w:hAnsi="Times New Roman" w:cs="Times New Roman"/>
                <w:sz w:val="20"/>
                <w:szCs w:val="20"/>
              </w:rPr>
              <w:t>小組分享，每位組員都要發表並專心聆聽他人的行動成果，學習各種愛護環境的方式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D1469DA" w14:textId="77777777" w:rsidR="00970687" w:rsidRPr="007A4FB2" w:rsidRDefault="006E5C58" w:rsidP="003463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7A4FB2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學生思考：環境友善行動要持續的努力才能看到成效，我的動力是什麼？我有哪些發現或想法？</w:t>
            </w:r>
          </w:p>
          <w:p w14:paraId="332D8027" w14:textId="77777777" w:rsidR="00970687" w:rsidRPr="007A4FB2" w:rsidRDefault="006E5C58" w:rsidP="003463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7A4FB2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7A4FB2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教師引導學生反思：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A4FB2">
              <w:rPr>
                <w:rFonts w:ascii="Times New Roman" w:eastAsia="標楷體" w:hAnsi="Times New Roman" w:cs="Times New Roman"/>
                <w:sz w:val="20"/>
                <w:szCs w:val="20"/>
              </w:rPr>
              <w:t>你執行的環保行動為環境帶來哪些幫助？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A4FB2">
              <w:rPr>
                <w:rFonts w:ascii="Times New Roman" w:eastAsia="標楷體" w:hAnsi="Times New Roman" w:cs="Times New Roman"/>
                <w:sz w:val="20"/>
                <w:szCs w:val="20"/>
              </w:rPr>
              <w:t>你認為透過一次的環保行動，就能解決環境問題嗎？為什</w:t>
            </w:r>
            <w:r w:rsidRPr="007A4FB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麼？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7A4FB2">
              <w:rPr>
                <w:rFonts w:ascii="Times New Roman" w:eastAsia="標楷體" w:hAnsi="Times New Roman" w:cs="Times New Roman"/>
                <w:sz w:val="20"/>
                <w:szCs w:val="20"/>
              </w:rPr>
              <w:t>在進行環境保護行動後，你有哪些想法和收穫呢？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7A4FB2">
              <w:rPr>
                <w:rFonts w:ascii="Times New Roman" w:eastAsia="標楷體" w:hAnsi="Times New Roman" w:cs="Times New Roman"/>
                <w:sz w:val="20"/>
                <w:szCs w:val="20"/>
              </w:rPr>
              <w:t>執行環保行動時，你發現哪些可以改進的地方？</w:t>
            </w:r>
          </w:p>
          <w:p w14:paraId="739A153B" w14:textId="77777777" w:rsidR="00970687" w:rsidRPr="007A4FB2" w:rsidRDefault="006E5C58" w:rsidP="003463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7A4FB2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教師鼓勵學生：調整計畫後，在生活中繼續行動，環境保護需要每個人持續的努力，落實環保行動，就能改善環境問題，環境保護就從我們開始。</w:t>
            </w:r>
          </w:p>
          <w:p w14:paraId="792D7A0E" w14:textId="77777777" w:rsidR="00970687" w:rsidRPr="007A4FB2" w:rsidRDefault="006E5C58" w:rsidP="003463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7A4FB2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：我了解改變習慣很不容易，雖然我的年紀小、力氣也不大，但可以從小地方開始，從自己做起，進而影響身邊的人。實踐友善環境行動造成生活中有所不便時，我會怎麼堅定自己的信念，或鼓勵身邊的人盡力執行呢？</w:t>
            </w:r>
          </w:p>
          <w:p w14:paraId="60B07494" w14:textId="77777777" w:rsidR="00970687" w:rsidRPr="007A4FB2" w:rsidRDefault="006E5C58" w:rsidP="003463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7A4FB2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7A4FB2">
              <w:rPr>
                <w:rFonts w:ascii="Times New Roman" w:eastAsia="標楷體" w:hAnsi="Times New Roman" w:cs="Times New Roman"/>
                <w:sz w:val="20"/>
                <w:szCs w:val="20"/>
              </w:rPr>
              <w:t>學生討論大型的團體環保行動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7A4FB2">
              <w:rPr>
                <w:rFonts w:ascii="Times New Roman" w:eastAsia="標楷體" w:hAnsi="Times New Roman" w:cs="Times New Roman"/>
                <w:sz w:val="20"/>
                <w:szCs w:val="20"/>
              </w:rPr>
              <w:t>教師請班上</w:t>
            </w:r>
            <w:proofErr w:type="gramStart"/>
            <w:r w:rsidRPr="007A4FB2">
              <w:rPr>
                <w:rFonts w:ascii="Times New Roman" w:eastAsia="標楷體" w:hAnsi="Times New Roman" w:cs="Times New Roman"/>
                <w:sz w:val="20"/>
                <w:szCs w:val="20"/>
              </w:rPr>
              <w:t>參與過淨灘</w:t>
            </w:r>
            <w:proofErr w:type="gramEnd"/>
            <w:r w:rsidRPr="007A4FB2">
              <w:rPr>
                <w:rFonts w:ascii="Times New Roman" w:eastAsia="標楷體" w:hAnsi="Times New Roman" w:cs="Times New Roman"/>
                <w:sz w:val="20"/>
                <w:szCs w:val="20"/>
              </w:rPr>
              <w:t>、淨山等團體環保行動的學生，分享當時的感受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C753797" w14:textId="77777777" w:rsidR="00970687" w:rsidRPr="007A4FB2" w:rsidRDefault="006E5C58" w:rsidP="003463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7A4FB2">
              <w:rPr>
                <w:rFonts w:ascii="Times New Roman" w:eastAsia="標楷體" w:hAnsi="Times New Roman" w:cs="Times New Roman"/>
                <w:sz w:val="20"/>
                <w:szCs w:val="20"/>
              </w:rPr>
              <w:t>學生討論未來可以繼續採取什麼行動，來保護海洋生物。</w:t>
            </w:r>
          </w:p>
          <w:p w14:paraId="67E29649" w14:textId="77777777" w:rsidR="00970687" w:rsidRPr="007A4FB2" w:rsidRDefault="006E5C58" w:rsidP="003463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7A4FB2">
              <w:rPr>
                <w:rFonts w:ascii="Times New Roman" w:eastAsia="標楷體" w:hAnsi="Times New Roman" w:cs="Times New Roman"/>
                <w:sz w:val="20"/>
                <w:szCs w:val="20"/>
              </w:rPr>
              <w:t>教師總結：對海龜友善的環境，對人類而言也是健康安全的環境，未來我們要繼續努力，實踐友善環境的行動呵！</w:t>
            </w:r>
          </w:p>
        </w:tc>
        <w:tc>
          <w:tcPr>
            <w:tcW w:w="1418" w:type="dxa"/>
            <w:shd w:val="clear" w:color="auto" w:fill="auto"/>
          </w:tcPr>
          <w:p w14:paraId="7AAC673A" w14:textId="77777777" w:rsidR="00763251" w:rsidRDefault="006E5C58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3d-Ⅱ-1 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覺察生活中環境的問題，探討並執行對環境友善的行動。</w:t>
            </w:r>
          </w:p>
        </w:tc>
        <w:tc>
          <w:tcPr>
            <w:tcW w:w="1416" w:type="dxa"/>
            <w:shd w:val="clear" w:color="auto" w:fill="auto"/>
          </w:tcPr>
          <w:p w14:paraId="43010DD0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Cd-Ⅱ-1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生活中環境問題的覺察。</w:t>
            </w:r>
          </w:p>
          <w:p w14:paraId="1A7BB437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Cd-Ⅱ-2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環境友善的行動與分享。</w:t>
            </w:r>
          </w:p>
        </w:tc>
        <w:tc>
          <w:tcPr>
            <w:tcW w:w="1210" w:type="dxa"/>
            <w:shd w:val="clear" w:color="auto" w:fill="auto"/>
          </w:tcPr>
          <w:p w14:paraId="16BD58AE" w14:textId="77777777" w:rsidR="00970687" w:rsidRPr="00EC0D95" w:rsidRDefault="006E5C58" w:rsidP="007A4FB2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實踐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評量</w:t>
            </w:r>
          </w:p>
        </w:tc>
        <w:tc>
          <w:tcPr>
            <w:tcW w:w="1911" w:type="dxa"/>
            <w:shd w:val="clear" w:color="auto" w:fill="auto"/>
          </w:tcPr>
          <w:p w14:paraId="78FFD59D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【環境教育】</w:t>
            </w:r>
          </w:p>
          <w:p w14:paraId="09B2D00A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E17 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養成日常生活節約用水、用電、物質的行為，減少資源的消耗。</w:t>
            </w:r>
          </w:p>
          <w:p w14:paraId="2BE3C79B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【戶外教育】</w:t>
            </w:r>
          </w:p>
          <w:p w14:paraId="5C6D5315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E2 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69193B4C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31BFC28E" w14:textId="77777777" w:rsidTr="00657930">
        <w:tc>
          <w:tcPr>
            <w:tcW w:w="1101" w:type="dxa"/>
            <w:shd w:val="clear" w:color="auto" w:fill="auto"/>
            <w:vAlign w:val="center"/>
          </w:tcPr>
          <w:p w14:paraId="37F956B3" w14:textId="77777777" w:rsidR="00970687" w:rsidRPr="009909F5" w:rsidRDefault="006E5C58" w:rsidP="0088236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第十五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953" w:type="dxa"/>
            <w:shd w:val="clear" w:color="auto" w:fill="auto"/>
          </w:tcPr>
          <w:p w14:paraId="737FD44F" w14:textId="77777777" w:rsidR="00970687" w:rsidRDefault="006E5C58" w:rsidP="00F03B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資源便利通</w:t>
            </w:r>
          </w:p>
          <w:p w14:paraId="0A00DF40" w14:textId="77777777" w:rsidR="00970687" w:rsidRDefault="006E5C58" w:rsidP="00F03B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資源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點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點名</w:t>
            </w:r>
          </w:p>
          <w:p w14:paraId="5E815A2A" w14:textId="77777777" w:rsidR="00970687" w:rsidRPr="006B6075" w:rsidRDefault="006E5C58" w:rsidP="006B60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B6075">
              <w:rPr>
                <w:rFonts w:ascii="Times New Roman" w:eastAsia="標楷體" w:hAnsi="Times New Roman" w:cs="Times New Roman"/>
                <w:sz w:val="20"/>
                <w:szCs w:val="20"/>
              </w:rPr>
              <w:t>教師展示各種資源圖卡，請使用過該資源的學生舉手，藉此了解班上學生在生活中使用資源的頻率，並隨機請幾位學生分享使用此項資源的經驗，指出資源所提供的服務。</w:t>
            </w:r>
          </w:p>
          <w:p w14:paraId="236CD4C7" w14:textId="77777777" w:rsidR="00970687" w:rsidRPr="006B6075" w:rsidRDefault="006E5C58" w:rsidP="006B60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B6075">
              <w:rPr>
                <w:rFonts w:ascii="Times New Roman" w:eastAsia="標楷體" w:hAnsi="Times New Roman" w:cs="Times New Roman"/>
                <w:sz w:val="20"/>
                <w:szCs w:val="20"/>
              </w:rPr>
              <w:t>教師歸納學生針對資源所提出的服務，請學生嘗試回答「資源是什麼？」，教師可搭配課本圖片說明這些場所、機構或工具都是「資源」。</w:t>
            </w:r>
          </w:p>
          <w:p w14:paraId="212B8FC4" w14:textId="77777777" w:rsidR="00970687" w:rsidRPr="006B6075" w:rsidRDefault="006E5C58" w:rsidP="006B60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B6075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B6075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學生思考：一天中做的事很多，當我做這些事時，有哪些資源可以幫助我呢？</w:t>
            </w:r>
          </w:p>
          <w:p w14:paraId="1F3711E5" w14:textId="77777777" w:rsidR="00970687" w:rsidRPr="006B6075" w:rsidRDefault="006E5C58" w:rsidP="006B60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6B607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6B6075">
              <w:rPr>
                <w:rFonts w:ascii="Times New Roman" w:eastAsia="標楷體" w:hAnsi="Times New Roman" w:cs="Times New Roman"/>
                <w:sz w:val="20"/>
                <w:szCs w:val="20"/>
              </w:rPr>
              <w:t>學生討論課本的情境題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6B6075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教師鼓勵學生踴躍發表討論，透過分享了解生活中有許多不同種類的資源，若學生答案有誤或不理解，教師可適時引導補充。</w:t>
            </w:r>
          </w:p>
          <w:p w14:paraId="1EB640CE" w14:textId="77777777" w:rsidR="00970687" w:rsidRPr="006B6075" w:rsidRDefault="006E5C58" w:rsidP="006B60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B6075">
              <w:rPr>
                <w:rFonts w:ascii="Times New Roman" w:eastAsia="標楷體" w:hAnsi="Times New Roman" w:cs="Times New Roman"/>
                <w:sz w:val="20"/>
                <w:szCs w:val="20"/>
              </w:rPr>
              <w:t>學生分享自己當時使用這些資源的經驗，經由同學的分享，了解資源的豐富與多樣。</w:t>
            </w:r>
          </w:p>
          <w:p w14:paraId="50E0E4AB" w14:textId="77777777" w:rsidR="00970687" w:rsidRDefault="006E5C58" w:rsidP="006B60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6B607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6B6075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學生思考：這些場所中，除了有書可閱讀，還有哪些資源可以運用？遇到問題需要解決時，我會如何求助呢？</w:t>
            </w:r>
          </w:p>
          <w:p w14:paraId="5EB1590C" w14:textId="77777777" w:rsidR="00970687" w:rsidRPr="006B6075" w:rsidRDefault="006E5C58" w:rsidP="006B60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6B6075">
              <w:rPr>
                <w:rFonts w:ascii="Times New Roman" w:eastAsia="標楷體" w:hAnsi="Times New Roman" w:cs="Times New Roman"/>
                <w:sz w:val="20"/>
                <w:szCs w:val="20"/>
              </w:rPr>
              <w:t>學校若有圖書館，教師可帶領學生參觀。</w:t>
            </w:r>
          </w:p>
          <w:p w14:paraId="54B214E6" w14:textId="77777777" w:rsidR="00970687" w:rsidRDefault="006E5C58" w:rsidP="006B60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6B6075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統整與反思：學生思考自己在生活中還會從事哪些活動，會運用到哪些之前沒有提到的資源。</w:t>
            </w:r>
          </w:p>
          <w:p w14:paraId="4ED898D7" w14:textId="77777777" w:rsidR="00970687" w:rsidRPr="008D6C20" w:rsidRDefault="006E5C58" w:rsidP="008D6C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9.</w:t>
            </w:r>
            <w:r w:rsidRPr="008D6C20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學生思考：資源能讓生活豐富又與便利，一項資源往往可以滿足許多不同的需求，在我的生活中，有哪些資源能滿足許多需求，提供多元的服務呢？</w:t>
            </w:r>
          </w:p>
          <w:p w14:paraId="666C4F6A" w14:textId="77777777" w:rsidR="00970687" w:rsidRPr="008D6C20" w:rsidRDefault="006E5C58" w:rsidP="008D6C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8D6C20">
              <w:rPr>
                <w:rFonts w:ascii="Times New Roman" w:eastAsia="標楷體" w:hAnsi="Times New Roman" w:cs="Times New Roman"/>
                <w:sz w:val="20"/>
                <w:szCs w:val="20"/>
              </w:rPr>
              <w:t>教師逐一展示提供多種綜合服務的資源圖卡，請知道這項資源的學生，舉手分享這項資源提供的服務。</w:t>
            </w:r>
          </w:p>
          <w:p w14:paraId="642F7125" w14:textId="77777777" w:rsidR="00970687" w:rsidRPr="008D6C20" w:rsidRDefault="006E5C58" w:rsidP="00E374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8D6C20">
              <w:rPr>
                <w:rFonts w:ascii="Times New Roman" w:eastAsia="標楷體" w:hAnsi="Times New Roman" w:cs="Times New Roman"/>
                <w:sz w:val="20"/>
                <w:szCs w:val="20"/>
              </w:rPr>
              <w:t>每一項資源圖卡分享完成後，教師將此項資源提供的服務寫在黑板上。</w:t>
            </w:r>
          </w:p>
          <w:p w14:paraId="0B1477E7" w14:textId="77777777" w:rsidR="00970687" w:rsidRPr="008D6C20" w:rsidRDefault="006E5C58" w:rsidP="00E374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8D6C20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教師發下每人一張「多元資源多元服務」學習單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B489C21" w14:textId="77777777" w:rsidR="00970687" w:rsidRPr="008D6C20" w:rsidRDefault="006E5C58" w:rsidP="00E374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 w:rsidRPr="008D6C2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D6C20">
              <w:rPr>
                <w:rFonts w:ascii="Times New Roman" w:eastAsia="標楷體" w:hAnsi="Times New Roman" w:cs="Times New Roman"/>
                <w:sz w:val="20"/>
                <w:szCs w:val="20"/>
              </w:rPr>
              <w:t>學生在同一種資源分享的服務項目不盡相同，藉此了解自己還有哪些不知道的服務，認識資源所提供的多元服務。</w:t>
            </w:r>
          </w:p>
          <w:p w14:paraId="1B9A7535" w14:textId="77777777" w:rsidR="00970687" w:rsidRPr="008D6C20" w:rsidRDefault="006E5C58" w:rsidP="00E374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8D6C20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統整與反思：每個人認識資源的管道不盡相同，教師鼓勵學生平時在生活中練習觀察身邊的資源。</w:t>
            </w:r>
          </w:p>
        </w:tc>
        <w:tc>
          <w:tcPr>
            <w:tcW w:w="1418" w:type="dxa"/>
            <w:shd w:val="clear" w:color="auto" w:fill="auto"/>
          </w:tcPr>
          <w:p w14:paraId="0F8F3638" w14:textId="77777777" w:rsidR="00763251" w:rsidRDefault="006E5C58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2c-Ⅱ-1 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蒐集與整理各類資源，處理個人日常生活問題。</w:t>
            </w:r>
          </w:p>
        </w:tc>
        <w:tc>
          <w:tcPr>
            <w:tcW w:w="1416" w:type="dxa"/>
            <w:shd w:val="clear" w:color="auto" w:fill="auto"/>
          </w:tcPr>
          <w:p w14:paraId="041FAC28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Bc-Ⅱ-1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各類資源的認識與彙整。</w:t>
            </w:r>
          </w:p>
          <w:p w14:paraId="4E1C3BA5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Bc-Ⅱ-2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個人日常生活問題所需的資源。</w:t>
            </w:r>
          </w:p>
        </w:tc>
        <w:tc>
          <w:tcPr>
            <w:tcW w:w="1210" w:type="dxa"/>
            <w:shd w:val="clear" w:color="auto" w:fill="auto"/>
          </w:tcPr>
          <w:p w14:paraId="2C28FCDD" w14:textId="77777777" w:rsidR="00970687" w:rsidRDefault="006E5C58" w:rsidP="0088236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口語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評量</w:t>
            </w:r>
          </w:p>
          <w:p w14:paraId="3B796E8C" w14:textId="77777777" w:rsidR="00970687" w:rsidRPr="00EC0D95" w:rsidRDefault="006E5C58" w:rsidP="0088236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實踐評量</w:t>
            </w:r>
          </w:p>
        </w:tc>
        <w:tc>
          <w:tcPr>
            <w:tcW w:w="1911" w:type="dxa"/>
            <w:shd w:val="clear" w:color="auto" w:fill="auto"/>
          </w:tcPr>
          <w:p w14:paraId="3C92B68B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【家庭教育】</w:t>
            </w:r>
          </w:p>
          <w:p w14:paraId="6371C97C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E13 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熟悉與家庭生活相關的社區資源。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1F4B95D5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20603671" w14:textId="77777777" w:rsidTr="00657930">
        <w:tc>
          <w:tcPr>
            <w:tcW w:w="1101" w:type="dxa"/>
            <w:shd w:val="clear" w:color="auto" w:fill="auto"/>
            <w:vAlign w:val="center"/>
          </w:tcPr>
          <w:p w14:paraId="24978194" w14:textId="77777777" w:rsidR="00970687" w:rsidRPr="009909F5" w:rsidRDefault="006E5C58" w:rsidP="0088236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第十六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953" w:type="dxa"/>
            <w:shd w:val="clear" w:color="auto" w:fill="auto"/>
          </w:tcPr>
          <w:p w14:paraId="6352C2E3" w14:textId="77777777" w:rsidR="00970687" w:rsidRDefault="006E5C58" w:rsidP="00F03B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資源便利通</w:t>
            </w:r>
          </w:p>
          <w:p w14:paraId="790B5A2D" w14:textId="77777777" w:rsidR="00970687" w:rsidRDefault="006E5C58" w:rsidP="00F03B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資源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點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點名</w:t>
            </w:r>
          </w:p>
          <w:p w14:paraId="438F56C6" w14:textId="77777777" w:rsidR="00970687" w:rsidRPr="00E37467" w:rsidRDefault="006E5C58" w:rsidP="00E374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37467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學生思考：除了傳統市場、診所、郵局、便利商店是我們常運用的資源外，生活中有許多人也對我提供協助，「人」也是一種資源，我曾經受過哪些人的協助呢？</w:t>
            </w:r>
          </w:p>
          <w:p w14:paraId="6D00CF75" w14:textId="77777777" w:rsidR="00970687" w:rsidRPr="00E37467" w:rsidRDefault="006E5C58" w:rsidP="00E374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37467">
              <w:rPr>
                <w:rFonts w:ascii="Times New Roman" w:eastAsia="標楷體" w:hAnsi="Times New Roman" w:cs="Times New Roman"/>
                <w:sz w:val="20"/>
                <w:szCs w:val="20"/>
              </w:rPr>
              <w:t>學生在組內分享生活中曾受過哪些人的幫助，他們幫助了自己哪些事？整理後上</w:t>
            </w:r>
            <w:proofErr w:type="gramStart"/>
            <w:r w:rsidRPr="00E37467">
              <w:rPr>
                <w:rFonts w:ascii="Times New Roman" w:eastAsia="標楷體" w:hAnsi="Times New Roman" w:cs="Times New Roman"/>
                <w:sz w:val="20"/>
                <w:szCs w:val="20"/>
              </w:rPr>
              <w:t>臺</w:t>
            </w:r>
            <w:proofErr w:type="gramEnd"/>
            <w:r w:rsidRPr="00E37467">
              <w:rPr>
                <w:rFonts w:ascii="Times New Roman" w:eastAsia="標楷體" w:hAnsi="Times New Roman" w:cs="Times New Roman"/>
                <w:sz w:val="20"/>
                <w:szCs w:val="20"/>
              </w:rPr>
              <w:t>分享。</w:t>
            </w:r>
          </w:p>
          <w:p w14:paraId="53239A10" w14:textId="77777777" w:rsidR="00970687" w:rsidRPr="00E37467" w:rsidRDefault="006E5C58" w:rsidP="00E374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3746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教師提問：除了人力資源外，還有哪些其他類型的資源呢？</w:t>
            </w:r>
          </w:p>
          <w:p w14:paraId="17DA3AA5" w14:textId="77777777" w:rsidR="00970687" w:rsidRPr="00E37467" w:rsidRDefault="006E5C58" w:rsidP="00FE3D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E3746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37467">
              <w:rPr>
                <w:rFonts w:ascii="Times New Roman" w:eastAsia="標楷體" w:hAnsi="Times New Roman" w:cs="Times New Roman"/>
                <w:sz w:val="20"/>
                <w:szCs w:val="20"/>
              </w:rPr>
              <w:t>教師補充說明網路資源、服務專線資源、自然資源、物力資源等。</w:t>
            </w:r>
          </w:p>
          <w:p w14:paraId="2A0895D3" w14:textId="77777777" w:rsidR="00970687" w:rsidRPr="00E37467" w:rsidRDefault="006E5C58" w:rsidP="003E17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E37467">
              <w:rPr>
                <w:rFonts w:ascii="Times New Roman" w:eastAsia="標楷體" w:hAnsi="Times New Roman" w:cs="Times New Roman"/>
                <w:sz w:val="20"/>
                <w:szCs w:val="20"/>
              </w:rPr>
              <w:t>教師混合資源名稱卡和非資源名稱卡，黏貼在黑板上，請學生舉手判斷哪些是資源。</w:t>
            </w:r>
          </w:p>
          <w:p w14:paraId="266876E0" w14:textId="77777777" w:rsidR="00970687" w:rsidRPr="00E37467" w:rsidRDefault="006E5C58" w:rsidP="003E17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E37467">
              <w:rPr>
                <w:rFonts w:ascii="Times New Roman" w:eastAsia="標楷體" w:hAnsi="Times New Roman" w:cs="Times New Roman"/>
                <w:sz w:val="20"/>
                <w:szCs w:val="20"/>
              </w:rPr>
              <w:t>當學生答案不一致時，教師請學生發表個人判斷的依據。</w:t>
            </w:r>
          </w:p>
          <w:p w14:paraId="10A54432" w14:textId="77777777" w:rsidR="00970687" w:rsidRPr="003E1780" w:rsidRDefault="006E5C58" w:rsidP="003E17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E3746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37467">
              <w:rPr>
                <w:rFonts w:ascii="Times New Roman" w:eastAsia="標楷體" w:hAnsi="Times New Roman" w:cs="Times New Roman"/>
                <w:sz w:val="20"/>
                <w:szCs w:val="20"/>
              </w:rPr>
              <w:t>教師整理學生的回答定義資源，並引導學生進行資源分類。分類方式不拘，只要清楚呈現即可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F35FD52" w14:textId="77777777" w:rsidR="00970687" w:rsidRPr="00E37467" w:rsidRDefault="006E5C58" w:rsidP="003E17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E3746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37467">
              <w:rPr>
                <w:rFonts w:ascii="Times New Roman" w:eastAsia="標楷體" w:hAnsi="Times New Roman" w:cs="Times New Roman"/>
                <w:sz w:val="20"/>
                <w:szCs w:val="20"/>
              </w:rPr>
              <w:t>學生討論：</w:t>
            </w:r>
            <w:r w:rsidRPr="00E3746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37467">
              <w:rPr>
                <w:rFonts w:ascii="Times New Roman" w:eastAsia="標楷體" w:hAnsi="Times New Roman" w:cs="Times New Roman"/>
                <w:sz w:val="20"/>
                <w:szCs w:val="20"/>
              </w:rPr>
              <w:t>分類資源後有哪些新發現？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37467">
              <w:rPr>
                <w:rFonts w:ascii="Times New Roman" w:eastAsia="標楷體" w:hAnsi="Times New Roman" w:cs="Times New Roman"/>
                <w:sz w:val="20"/>
                <w:szCs w:val="20"/>
              </w:rPr>
              <w:t>每</w:t>
            </w:r>
            <w:proofErr w:type="gramStart"/>
            <w:r w:rsidRPr="00E37467">
              <w:rPr>
                <w:rFonts w:ascii="Times New Roman" w:eastAsia="標楷體" w:hAnsi="Times New Roman" w:cs="Times New Roman"/>
                <w:sz w:val="20"/>
                <w:szCs w:val="20"/>
              </w:rPr>
              <w:t>個</w:t>
            </w:r>
            <w:proofErr w:type="gramEnd"/>
            <w:r w:rsidRPr="00E37467">
              <w:rPr>
                <w:rFonts w:ascii="Times New Roman" w:eastAsia="標楷體" w:hAnsi="Times New Roman" w:cs="Times New Roman"/>
                <w:sz w:val="20"/>
                <w:szCs w:val="20"/>
              </w:rPr>
              <w:t>資源都能被分類嗎？分類時有沒有遇到困難？是否有不確定要放在哪</w:t>
            </w:r>
            <w:proofErr w:type="gramStart"/>
            <w:r w:rsidRPr="00E37467">
              <w:rPr>
                <w:rFonts w:ascii="Times New Roman" w:eastAsia="標楷體" w:hAnsi="Times New Roman" w:cs="Times New Roman"/>
                <w:sz w:val="20"/>
                <w:szCs w:val="20"/>
              </w:rPr>
              <w:t>個</w:t>
            </w:r>
            <w:proofErr w:type="gramEnd"/>
            <w:r w:rsidRPr="00E37467">
              <w:rPr>
                <w:rFonts w:ascii="Times New Roman" w:eastAsia="標楷體" w:hAnsi="Times New Roman" w:cs="Times New Roman"/>
                <w:sz w:val="20"/>
                <w:szCs w:val="20"/>
              </w:rPr>
              <w:t>類別的資源呢？</w:t>
            </w:r>
          </w:p>
          <w:p w14:paraId="4543ED62" w14:textId="77777777" w:rsidR="00970687" w:rsidRDefault="006E5C58" w:rsidP="003E17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E37467">
              <w:rPr>
                <w:rFonts w:ascii="Times New Roman" w:eastAsia="標楷體" w:hAnsi="Times New Roman" w:cs="Times New Roman"/>
                <w:sz w:val="20"/>
                <w:szCs w:val="20"/>
              </w:rPr>
              <w:t>學生認識資源後，不一定能全盤掌握其提供的服務或使用時機，教師可鼓勵學生運用各種方式，認識更多資源。</w:t>
            </w:r>
          </w:p>
          <w:p w14:paraId="59F6A416" w14:textId="77777777" w:rsidR="00970687" w:rsidRPr="003E1780" w:rsidRDefault="006E5C58" w:rsidP="003E17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3E1780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學生思考：認識各式各樣的資源，並了解這些資源提供的服務後，想一想，如果日常生活中缺少了這些資源，對我的生活會有</w:t>
            </w:r>
            <w:r w:rsidRPr="003E178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什麼影響？</w:t>
            </w:r>
          </w:p>
          <w:p w14:paraId="6601D7E0" w14:textId="77777777" w:rsidR="00970687" w:rsidRPr="003E1780" w:rsidRDefault="006E5C58" w:rsidP="003E17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3E178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E1780">
              <w:rPr>
                <w:rFonts w:ascii="Times New Roman" w:eastAsia="標楷體" w:hAnsi="Times New Roman" w:cs="Times New Roman"/>
                <w:sz w:val="20"/>
                <w:szCs w:val="20"/>
              </w:rPr>
              <w:t>小組根據課本示例討論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3E1780">
              <w:rPr>
                <w:rFonts w:ascii="Times New Roman" w:eastAsia="標楷體" w:hAnsi="Times New Roman" w:cs="Times New Roman"/>
                <w:sz w:val="20"/>
                <w:szCs w:val="20"/>
              </w:rPr>
              <w:t>學生覺察沒有資源為生活帶來的不便，體察資源的可貴。</w:t>
            </w:r>
          </w:p>
          <w:p w14:paraId="6FC39E30" w14:textId="77777777" w:rsidR="00970687" w:rsidRPr="003E1780" w:rsidRDefault="006E5C58" w:rsidP="003E17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3E1780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教師發下每人一張「資源分類表」學習單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3E1780">
              <w:rPr>
                <w:rFonts w:ascii="Times New Roman" w:eastAsia="標楷體" w:hAnsi="Times New Roman" w:cs="Times New Roman"/>
                <w:sz w:val="20"/>
                <w:szCs w:val="20"/>
              </w:rPr>
              <w:t>學生用熟悉的分類方式，將日常生活中接觸到的場所或機構資源，分為使用過和未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使用過。</w:t>
            </w:r>
          </w:p>
          <w:p w14:paraId="3E989445" w14:textId="77777777" w:rsidR="00970687" w:rsidRPr="003E1780" w:rsidRDefault="006E5C58" w:rsidP="003E17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3E1780">
              <w:rPr>
                <w:rFonts w:ascii="Times New Roman" w:eastAsia="標楷體" w:hAnsi="Times New Roman" w:cs="Times New Roman"/>
                <w:sz w:val="20"/>
                <w:szCs w:val="20"/>
              </w:rPr>
              <w:t>學生家中若有長者需要照顧，長期照顧機構和社區關懷協會也是可能提及的資源。</w:t>
            </w:r>
          </w:p>
          <w:p w14:paraId="7E7CE637" w14:textId="77777777" w:rsidR="00970687" w:rsidRPr="003E1780" w:rsidRDefault="006E5C58" w:rsidP="003E17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  <w:r w:rsidRPr="003E178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E1780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教師鼓勵學生請家人協助或陪同，一起嘗試以前沒有使用過的資源。體驗資源的重要性，了解缺少資源對生活的影響。</w:t>
            </w:r>
          </w:p>
        </w:tc>
        <w:tc>
          <w:tcPr>
            <w:tcW w:w="1418" w:type="dxa"/>
            <w:shd w:val="clear" w:color="auto" w:fill="auto"/>
          </w:tcPr>
          <w:p w14:paraId="1898D34E" w14:textId="77777777" w:rsidR="00763251" w:rsidRDefault="006E5C58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2c-Ⅱ-1 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蒐集與整理各類資源，處理個人日常生活問題。</w:t>
            </w:r>
          </w:p>
        </w:tc>
        <w:tc>
          <w:tcPr>
            <w:tcW w:w="1416" w:type="dxa"/>
            <w:shd w:val="clear" w:color="auto" w:fill="auto"/>
          </w:tcPr>
          <w:p w14:paraId="39EF0C9C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Bc-Ⅱ-1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各類資源的認識與彙整。</w:t>
            </w:r>
          </w:p>
          <w:p w14:paraId="22C39C22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Bc-Ⅱ-2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個人日常生活問題所需的資源。</w:t>
            </w:r>
          </w:p>
        </w:tc>
        <w:tc>
          <w:tcPr>
            <w:tcW w:w="1210" w:type="dxa"/>
            <w:shd w:val="clear" w:color="auto" w:fill="auto"/>
          </w:tcPr>
          <w:p w14:paraId="45498790" w14:textId="77777777" w:rsidR="008804E0" w:rsidRDefault="006E5C58" w:rsidP="008804E0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口語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評量</w:t>
            </w:r>
          </w:p>
          <w:p w14:paraId="30E27688" w14:textId="77777777" w:rsidR="00970687" w:rsidRPr="00EC0D95" w:rsidRDefault="006E5C58" w:rsidP="008804E0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實踐評量</w:t>
            </w:r>
          </w:p>
        </w:tc>
        <w:tc>
          <w:tcPr>
            <w:tcW w:w="1911" w:type="dxa"/>
            <w:shd w:val="clear" w:color="auto" w:fill="auto"/>
          </w:tcPr>
          <w:p w14:paraId="7AEA035D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【家庭教育】</w:t>
            </w:r>
          </w:p>
          <w:p w14:paraId="7E8FFD51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E13 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熟悉與家庭生活相關的社區資源。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74F61A69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0970F12B" w14:textId="77777777" w:rsidTr="00657930">
        <w:tc>
          <w:tcPr>
            <w:tcW w:w="1101" w:type="dxa"/>
            <w:shd w:val="clear" w:color="auto" w:fill="auto"/>
            <w:vAlign w:val="center"/>
          </w:tcPr>
          <w:p w14:paraId="2615501D" w14:textId="77777777" w:rsidR="00970687" w:rsidRPr="009909F5" w:rsidRDefault="006E5C58" w:rsidP="0088236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第十七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953" w:type="dxa"/>
            <w:shd w:val="clear" w:color="auto" w:fill="auto"/>
          </w:tcPr>
          <w:p w14:paraId="1AAF31D1" w14:textId="77777777" w:rsidR="00970687" w:rsidRDefault="006E5C58" w:rsidP="00F03B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資源便利通</w:t>
            </w:r>
          </w:p>
          <w:p w14:paraId="4E16EB21" w14:textId="77777777" w:rsidR="00970687" w:rsidRDefault="006E5C58" w:rsidP="00F03B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資源探索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趣</w:t>
            </w:r>
            <w:proofErr w:type="gramEnd"/>
          </w:p>
          <w:p w14:paraId="60472069" w14:textId="77777777" w:rsidR="00970687" w:rsidRPr="00B832BE" w:rsidRDefault="006E5C58" w:rsidP="00B832B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學生思考：生活中總會遇到新的狀況與挑戰，這時候就需要運用資源來幫忙解決各種問題，我曾經遇過哪些狀況？我會運用哪些資源來解決？</w:t>
            </w:r>
          </w:p>
          <w:p w14:paraId="23B34AAA" w14:textId="77777777" w:rsidR="00970687" w:rsidRPr="00B832BE" w:rsidRDefault="006E5C58" w:rsidP="00B832B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全班分為四組，討論課本四種情境，在組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內分享個人的建議。</w:t>
            </w:r>
          </w:p>
          <w:p w14:paraId="30443287" w14:textId="77777777" w:rsidR="00970687" w:rsidRPr="00B832BE" w:rsidRDefault="006E5C58" w:rsidP="00B832B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教師提醒除了場地資源或機構外，也可運用其他資源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353258E" w14:textId="77777777" w:rsidR="00970687" w:rsidRPr="00B832BE" w:rsidRDefault="006E5C58" w:rsidP="00B832B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proofErr w:type="gramStart"/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組內統整</w:t>
            </w:r>
            <w:proofErr w:type="gramEnd"/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看法並依序上</w:t>
            </w:r>
            <w:proofErr w:type="gramStart"/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臺</w:t>
            </w:r>
            <w:proofErr w:type="gramEnd"/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發表，發表後其他三組給予意見，讓看法更多元。</w:t>
            </w:r>
          </w:p>
          <w:p w14:paraId="67D4A17C" w14:textId="77777777" w:rsidR="00970687" w:rsidRPr="00B832BE" w:rsidRDefault="006E5C58" w:rsidP="00B832B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教師發下每組一張海報紙，小組將可運用的資源和做法寫在海報紙上。</w:t>
            </w:r>
          </w:p>
          <w:p w14:paraId="6343F746" w14:textId="77777777" w:rsidR="00970687" w:rsidRPr="00B832BE" w:rsidRDefault="006E5C58" w:rsidP="00B832B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各組依序上</w:t>
            </w:r>
            <w:proofErr w:type="gramStart"/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臺</w:t>
            </w:r>
            <w:proofErr w:type="gramEnd"/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發表海報內容，教師可針對各組的報告</w:t>
            </w:r>
            <w:proofErr w:type="gramStart"/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釐</w:t>
            </w:r>
            <w:proofErr w:type="gramEnd"/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清或補充。</w:t>
            </w:r>
          </w:p>
          <w:p w14:paraId="4172217B" w14:textId="77777777" w:rsidR="00970687" w:rsidRPr="00B832BE" w:rsidRDefault="006E5C58" w:rsidP="00B832B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學生思考：相同的狀況可以用不同的資源解決，我想選擇哪一項資源呢？我的做法是什麼？</w:t>
            </w:r>
          </w:p>
          <w:p w14:paraId="527B387C" w14:textId="77777777" w:rsidR="00970687" w:rsidRDefault="006E5C58" w:rsidP="00B832B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教師鼓勵學生認識多項資源，認識的資源越多，就能更靈活的運用，解決生活中的問題。</w:t>
            </w:r>
          </w:p>
          <w:p w14:paraId="5C32CDDA" w14:textId="77777777" w:rsidR="00970687" w:rsidRPr="00B832BE" w:rsidRDefault="006E5C58" w:rsidP="00B832B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延續前一節課的分組，各組討論每</w:t>
            </w:r>
            <w:proofErr w:type="gramStart"/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個</w:t>
            </w:r>
            <w:proofErr w:type="gramEnd"/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情境題的解決方法，在組內票選三個最佳解決方式，並將三個解決方式寫在空白表格中。</w:t>
            </w:r>
          </w:p>
          <w:p w14:paraId="2410181D" w14:textId="77777777" w:rsidR="00970687" w:rsidRPr="00B832BE" w:rsidRDefault="006E5C58" w:rsidP="00B832B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教師提問：有沒有更適合的做法呢？聽聽看其他人選擇的理由。小組上</w:t>
            </w:r>
            <w:proofErr w:type="gramStart"/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臺</w:t>
            </w:r>
            <w:proofErr w:type="gramEnd"/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分享，教師歸納整理每</w:t>
            </w:r>
            <w:proofErr w:type="gramStart"/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個</w:t>
            </w:r>
            <w:proofErr w:type="gramEnd"/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情境題的解決方式。</w:t>
            </w:r>
          </w:p>
          <w:p w14:paraId="1879C3F0" w14:textId="77777777" w:rsidR="00970687" w:rsidRPr="00B832BE" w:rsidRDefault="006E5C58" w:rsidP="00B832B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教師可挑出有創意的解決方式，全班一起討論是否可行。</w:t>
            </w:r>
          </w:p>
          <w:p w14:paraId="125E98E5" w14:textId="77777777" w:rsidR="00970687" w:rsidRPr="00B832BE" w:rsidRDefault="006E5C58" w:rsidP="00B832B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學生思考：經過和同學的討論，我發現資源種類很多，在這麼多的資源裡，我如何選擇適合自己的資源呢？</w:t>
            </w:r>
          </w:p>
          <w:p w14:paraId="521C4056" w14:textId="77777777" w:rsidR="00970687" w:rsidRPr="00B832BE" w:rsidRDefault="006E5C58" w:rsidP="00B832B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13.</w:t>
            </w:r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學生模擬情境題，實際體驗資源解決問題，</w:t>
            </w:r>
            <w:proofErr w:type="gramStart"/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學習區辦與</w:t>
            </w:r>
            <w:proofErr w:type="gramEnd"/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選用適合自己的資源。</w:t>
            </w:r>
          </w:p>
          <w:p w14:paraId="20DD1775" w14:textId="77777777" w:rsidR="00970687" w:rsidRPr="00B832BE" w:rsidRDefault="006E5C58" w:rsidP="00FE3D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教師鼓勵學生：嘗試實際運用資源，才能了解哪</w:t>
            </w:r>
            <w:proofErr w:type="gramStart"/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個</w:t>
            </w:r>
            <w:proofErr w:type="gramEnd"/>
            <w:r w:rsidRPr="00B832BE">
              <w:rPr>
                <w:rFonts w:ascii="Times New Roman" w:eastAsia="標楷體" w:hAnsi="Times New Roman" w:cs="Times New Roman"/>
                <w:sz w:val="20"/>
                <w:szCs w:val="20"/>
              </w:rPr>
              <w:t>資源適合自己呵！</w:t>
            </w:r>
          </w:p>
        </w:tc>
        <w:tc>
          <w:tcPr>
            <w:tcW w:w="1418" w:type="dxa"/>
            <w:shd w:val="clear" w:color="auto" w:fill="auto"/>
          </w:tcPr>
          <w:p w14:paraId="5CD9B2C7" w14:textId="77777777" w:rsidR="00763251" w:rsidRDefault="006E5C58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2c-Ⅱ-1 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蒐集與整理各類資源，處理個人日常生活問題。</w:t>
            </w:r>
          </w:p>
        </w:tc>
        <w:tc>
          <w:tcPr>
            <w:tcW w:w="1416" w:type="dxa"/>
            <w:shd w:val="clear" w:color="auto" w:fill="auto"/>
          </w:tcPr>
          <w:p w14:paraId="26AC5CE1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Bc-Ⅱ-1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各類資源的認識與彙整。</w:t>
            </w:r>
          </w:p>
          <w:p w14:paraId="3D73DC62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Bc-Ⅱ-2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個人日常生活問題所需的資源。</w:t>
            </w:r>
          </w:p>
          <w:p w14:paraId="20DA81BB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Bc-Ⅱ-3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運用資源處理日常生活問題的行動。</w:t>
            </w:r>
          </w:p>
        </w:tc>
        <w:tc>
          <w:tcPr>
            <w:tcW w:w="1210" w:type="dxa"/>
            <w:shd w:val="clear" w:color="auto" w:fill="auto"/>
          </w:tcPr>
          <w:p w14:paraId="79AFAC83" w14:textId="77777777" w:rsidR="00970687" w:rsidRPr="00EC0D95" w:rsidRDefault="006E5C58" w:rsidP="0088236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高層次紙筆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評量</w:t>
            </w:r>
          </w:p>
        </w:tc>
        <w:tc>
          <w:tcPr>
            <w:tcW w:w="1911" w:type="dxa"/>
            <w:shd w:val="clear" w:color="auto" w:fill="auto"/>
          </w:tcPr>
          <w:p w14:paraId="637A05AA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【生涯規畫教育】</w:t>
            </w:r>
          </w:p>
          <w:p w14:paraId="5B383022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E12 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學習解決問題與做決定的能力。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159B7F57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0C66BE2F" w14:textId="77777777" w:rsidTr="00657930">
        <w:tc>
          <w:tcPr>
            <w:tcW w:w="1101" w:type="dxa"/>
            <w:shd w:val="clear" w:color="auto" w:fill="auto"/>
            <w:vAlign w:val="center"/>
          </w:tcPr>
          <w:p w14:paraId="4CE0B9D0" w14:textId="77777777" w:rsidR="00970687" w:rsidRPr="009909F5" w:rsidRDefault="006E5C58" w:rsidP="0088236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第十八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953" w:type="dxa"/>
            <w:shd w:val="clear" w:color="auto" w:fill="auto"/>
          </w:tcPr>
          <w:p w14:paraId="64454D6E" w14:textId="77777777" w:rsidR="00970687" w:rsidRDefault="006E5C58" w:rsidP="00F03B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資源便利通</w:t>
            </w:r>
          </w:p>
          <w:p w14:paraId="51B8723E" w14:textId="77777777" w:rsidR="00970687" w:rsidRDefault="006E5C58" w:rsidP="00F03B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資源探索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趣</w:t>
            </w:r>
            <w:proofErr w:type="gramEnd"/>
          </w:p>
          <w:p w14:paraId="2C0382FA" w14:textId="77777777" w:rsidR="00970687" w:rsidRPr="00E75BFC" w:rsidRDefault="006E5C58" w:rsidP="00E75BF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75BFC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學生思考：平時選擇資源時，通常在住家附近的資源會是優先選項，我家附近有哪些資源呢？以住家鄰近的街道為主，我想找同學一起實際走訪參觀，看看有哪些資源。</w:t>
            </w:r>
          </w:p>
          <w:p w14:paraId="1DC46B1E" w14:textId="77777777" w:rsidR="00970687" w:rsidRPr="00E75BFC" w:rsidRDefault="006E5C58" w:rsidP="00E75BF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75BFC">
              <w:rPr>
                <w:rFonts w:ascii="Times New Roman" w:eastAsia="標楷體" w:hAnsi="Times New Roman" w:cs="Times New Roman"/>
                <w:sz w:val="20"/>
                <w:szCs w:val="20"/>
              </w:rPr>
              <w:t>教師打開</w:t>
            </w:r>
            <w:r w:rsidRPr="00E75BFC">
              <w:rPr>
                <w:rFonts w:ascii="Times New Roman" w:eastAsia="標楷體" w:hAnsi="Times New Roman" w:cs="Times New Roman"/>
                <w:sz w:val="20"/>
                <w:szCs w:val="20"/>
              </w:rPr>
              <w:t>Google</w:t>
            </w:r>
            <w:r w:rsidRPr="00E75BFC">
              <w:rPr>
                <w:rFonts w:ascii="Times New Roman" w:eastAsia="標楷體" w:hAnsi="Times New Roman" w:cs="Times New Roman"/>
                <w:sz w:val="20"/>
                <w:szCs w:val="20"/>
              </w:rPr>
              <w:t>地圖網頁，並發下每組一張簡易社區地圖，說明以學校為中心，社區地標和街道分布的位置與方向，讓學生建立簡單的地圖概念。</w:t>
            </w:r>
          </w:p>
          <w:p w14:paraId="134E1D84" w14:textId="77777777" w:rsidR="00970687" w:rsidRPr="00E75BFC" w:rsidRDefault="006E5C58" w:rsidP="00E75BF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75BFC">
              <w:rPr>
                <w:rFonts w:ascii="Times New Roman" w:eastAsia="標楷體" w:hAnsi="Times New Roman" w:cs="Times New Roman"/>
                <w:sz w:val="20"/>
                <w:szCs w:val="20"/>
              </w:rPr>
              <w:t>教師將住的近的學生分在同一組，發下一組一張海報紙，各組參考</w:t>
            </w:r>
            <w:r w:rsidRPr="00E75BFC">
              <w:rPr>
                <w:rFonts w:ascii="Times New Roman" w:eastAsia="標楷體" w:hAnsi="Times New Roman" w:cs="Times New Roman"/>
                <w:sz w:val="20"/>
                <w:szCs w:val="20"/>
              </w:rPr>
              <w:t>Google</w:t>
            </w:r>
            <w:r w:rsidRPr="00E75BFC">
              <w:rPr>
                <w:rFonts w:ascii="Times New Roman" w:eastAsia="標楷體" w:hAnsi="Times New Roman" w:cs="Times New Roman"/>
                <w:sz w:val="20"/>
                <w:szCs w:val="20"/>
              </w:rPr>
              <w:t>地圖，用彩色筆畫出「住家附近簡易街道圖」，並畫出組員的住家位置與顯著地標，完成後，小組參考地圖進行</w:t>
            </w:r>
            <w:proofErr w:type="gramStart"/>
            <w:r w:rsidRPr="00E75BFC">
              <w:rPr>
                <w:rFonts w:ascii="Times New Roman" w:eastAsia="標楷體" w:hAnsi="Times New Roman" w:cs="Times New Roman"/>
                <w:sz w:val="20"/>
                <w:szCs w:val="20"/>
              </w:rPr>
              <w:t>行</w:t>
            </w:r>
            <w:proofErr w:type="gramEnd"/>
            <w:r w:rsidRPr="00E75BFC">
              <w:rPr>
                <w:rFonts w:ascii="Times New Roman" w:eastAsia="標楷體" w:hAnsi="Times New Roman" w:cs="Times New Roman"/>
                <w:sz w:val="20"/>
                <w:szCs w:val="20"/>
              </w:rPr>
              <w:t>前準備，討論問題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6CF0C99" w14:textId="77777777" w:rsidR="00970687" w:rsidRPr="00E75BFC" w:rsidRDefault="006E5C58" w:rsidP="00E75BF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75BFC">
              <w:rPr>
                <w:rFonts w:ascii="Times New Roman" w:eastAsia="標楷體" w:hAnsi="Times New Roman" w:cs="Times New Roman"/>
                <w:sz w:val="20"/>
                <w:szCs w:val="20"/>
              </w:rPr>
              <w:t>學生回家詢問家長，在假日挑選一個時間和家人一起進行社區踏查。</w:t>
            </w:r>
          </w:p>
          <w:p w14:paraId="40231389" w14:textId="77777777" w:rsidR="00970687" w:rsidRPr="00E75BFC" w:rsidRDefault="006E5C58" w:rsidP="00E75BF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E75BFC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教師提醒學生，踏查時可以做筆記、拍照或攝影，隨時蒐集資料，以利接下來的體驗成果發表。</w:t>
            </w:r>
          </w:p>
          <w:p w14:paraId="1CB15353" w14:textId="77777777" w:rsidR="00970687" w:rsidRDefault="006E5C58" w:rsidP="00E75BF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E75BFC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75BFC">
              <w:rPr>
                <w:rFonts w:ascii="Times New Roman" w:eastAsia="標楷體" w:hAnsi="Times New Roman" w:cs="Times New Roman"/>
                <w:sz w:val="20"/>
                <w:szCs w:val="20"/>
              </w:rPr>
              <w:t>學生</w:t>
            </w:r>
            <w:proofErr w:type="gramStart"/>
            <w:r w:rsidRPr="00E75BFC">
              <w:rPr>
                <w:rFonts w:ascii="Times New Roman" w:eastAsia="標楷體" w:hAnsi="Times New Roman" w:cs="Times New Roman"/>
                <w:sz w:val="20"/>
                <w:szCs w:val="20"/>
              </w:rPr>
              <w:t>統整踏察</w:t>
            </w:r>
            <w:proofErr w:type="gramEnd"/>
            <w:r w:rsidRPr="00E75BFC">
              <w:rPr>
                <w:rFonts w:ascii="Times New Roman" w:eastAsia="標楷體" w:hAnsi="Times New Roman" w:cs="Times New Roman"/>
                <w:sz w:val="20"/>
                <w:szCs w:val="20"/>
              </w:rPr>
              <w:t>社區資源後學到的事物。</w:t>
            </w:r>
          </w:p>
          <w:p w14:paraId="59D667D9" w14:textId="77777777" w:rsidR="00970687" w:rsidRPr="00E75BFC" w:rsidRDefault="006E5C58" w:rsidP="00E75BF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E75BFC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學生思考：我和同學在踏查時發現了什麼？我想把大家的發現記錄下來，整理出一份住家附近資源地圖。</w:t>
            </w:r>
          </w:p>
          <w:p w14:paraId="115AE1BA" w14:textId="77777777" w:rsidR="00970687" w:rsidRPr="00E75BFC" w:rsidRDefault="006E5C58" w:rsidP="00E75BF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E75BFC">
              <w:rPr>
                <w:rFonts w:ascii="Times New Roman" w:eastAsia="標楷體" w:hAnsi="Times New Roman" w:cs="Times New Roman"/>
                <w:sz w:val="20"/>
                <w:szCs w:val="20"/>
              </w:rPr>
              <w:t>學生將參觀社區資源的相關資料和紀錄帶到學校，小組討論後進行發表，發表時，可用學校的數位設備播放照片或影片，自由選擇發表的方式，教師可評估教學時間，盡量讓發表方式多元化。</w:t>
            </w:r>
          </w:p>
          <w:p w14:paraId="669253A4" w14:textId="77777777" w:rsidR="00970687" w:rsidRPr="00E75BFC" w:rsidRDefault="006E5C58" w:rsidP="00E75BF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E75BFC">
              <w:rPr>
                <w:rFonts w:ascii="Times New Roman" w:eastAsia="標楷體" w:hAnsi="Times New Roman" w:cs="Times New Roman"/>
                <w:sz w:val="20"/>
                <w:szCs w:val="20"/>
              </w:rPr>
              <w:t>教師可適時補充使用該項社區資源機構的重點。</w:t>
            </w:r>
          </w:p>
          <w:p w14:paraId="169FA7D4" w14:textId="77777777" w:rsidR="00970687" w:rsidRPr="00E75BFC" w:rsidRDefault="006E5C58" w:rsidP="00E75BF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E75BFC">
              <w:rPr>
                <w:rFonts w:ascii="Times New Roman" w:eastAsia="標楷體" w:hAnsi="Times New Roman" w:cs="Times New Roman"/>
                <w:sz w:val="20"/>
                <w:szCs w:val="20"/>
              </w:rPr>
              <w:t>小組沿用前一節課所繪製的「住家附近簡易街道圖」，用彩色筆標示踏查時發現的資源，至少要在地圖上標示十項發現的資源，並寫上資源名稱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5F61D0D" w14:textId="77777777" w:rsidR="00970687" w:rsidRPr="00E75BFC" w:rsidRDefault="006E5C58" w:rsidP="00E75BF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E75BFC">
              <w:rPr>
                <w:rFonts w:ascii="Times New Roman" w:eastAsia="標楷體" w:hAnsi="Times New Roman" w:cs="Times New Roman"/>
                <w:sz w:val="20"/>
                <w:szCs w:val="20"/>
              </w:rPr>
              <w:t>小組依序上</w:t>
            </w:r>
            <w:proofErr w:type="gramStart"/>
            <w:r w:rsidRPr="00E75BFC">
              <w:rPr>
                <w:rFonts w:ascii="Times New Roman" w:eastAsia="標楷體" w:hAnsi="Times New Roman" w:cs="Times New Roman"/>
                <w:sz w:val="20"/>
                <w:szCs w:val="20"/>
              </w:rPr>
              <w:t>臺</w:t>
            </w:r>
            <w:proofErr w:type="gramEnd"/>
            <w:r w:rsidRPr="00E75BFC">
              <w:rPr>
                <w:rFonts w:ascii="Times New Roman" w:eastAsia="標楷體" w:hAnsi="Times New Roman" w:cs="Times New Roman"/>
                <w:sz w:val="20"/>
                <w:szCs w:val="20"/>
              </w:rPr>
              <w:t>發表社區資源地圖，教師檢視各小組標示的社區資源位置是否正確，並適時</w:t>
            </w:r>
            <w:proofErr w:type="gramStart"/>
            <w:r w:rsidRPr="00E75BFC">
              <w:rPr>
                <w:rFonts w:ascii="Times New Roman" w:eastAsia="標楷體" w:hAnsi="Times New Roman" w:cs="Times New Roman"/>
                <w:sz w:val="20"/>
                <w:szCs w:val="20"/>
              </w:rPr>
              <w:t>釐</w:t>
            </w:r>
            <w:proofErr w:type="gramEnd"/>
            <w:r w:rsidRPr="00E75BFC">
              <w:rPr>
                <w:rFonts w:ascii="Times New Roman" w:eastAsia="標楷體" w:hAnsi="Times New Roman" w:cs="Times New Roman"/>
                <w:sz w:val="20"/>
                <w:szCs w:val="20"/>
              </w:rPr>
              <w:t>清，提醒學生哪些是生活重要的資源，將地圖貼在公布欄。</w:t>
            </w:r>
          </w:p>
          <w:p w14:paraId="4DC53591" w14:textId="77777777" w:rsidR="00970687" w:rsidRPr="00E75BFC" w:rsidRDefault="006E5C58" w:rsidP="00E75BF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75B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E75BFC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75BFC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學生思考：調查完住家附近的資源後，我發現原來有些資源我不曾用過，我想試著使用看看，資源中的哪些服務適合我使用呢？</w:t>
            </w:r>
          </w:p>
          <w:p w14:paraId="21A4DE35" w14:textId="77777777" w:rsidR="00970687" w:rsidRPr="00E75BFC" w:rsidRDefault="006E5C58" w:rsidP="00E75BF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 w:rsidRPr="00E75BFC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75BFC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教師發下每人一張「社區資源整理表」學習單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CED6B9F" w14:textId="77777777" w:rsidR="00970687" w:rsidRPr="00C60031" w:rsidRDefault="006E5C58" w:rsidP="00C6003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E75BFC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教師說明：了解自己使用資源的狀況，認識資源提供的服務，當你選擇資源時，就能正確判斷適合的資源並靈活運用呵！</w:t>
            </w:r>
          </w:p>
        </w:tc>
        <w:tc>
          <w:tcPr>
            <w:tcW w:w="1418" w:type="dxa"/>
            <w:shd w:val="clear" w:color="auto" w:fill="auto"/>
          </w:tcPr>
          <w:p w14:paraId="4B46A0D5" w14:textId="77777777" w:rsidR="00763251" w:rsidRDefault="006E5C58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2c-Ⅱ-1 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蒐集與整理各類資源，處理個人日常生活問題。</w:t>
            </w:r>
          </w:p>
        </w:tc>
        <w:tc>
          <w:tcPr>
            <w:tcW w:w="1416" w:type="dxa"/>
            <w:shd w:val="clear" w:color="auto" w:fill="auto"/>
          </w:tcPr>
          <w:p w14:paraId="6F94DEB2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Bc-Ⅱ-1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各類資源的認識與彙整。</w:t>
            </w:r>
          </w:p>
          <w:p w14:paraId="3D305244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Bc-Ⅱ-2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個人日常生活問題所需的資源。</w:t>
            </w:r>
          </w:p>
          <w:p w14:paraId="01D0E16F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Bc-Ⅱ-3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運用資源處理日常生活問題的行動。</w:t>
            </w:r>
          </w:p>
        </w:tc>
        <w:tc>
          <w:tcPr>
            <w:tcW w:w="1210" w:type="dxa"/>
            <w:shd w:val="clear" w:color="auto" w:fill="auto"/>
          </w:tcPr>
          <w:p w14:paraId="456513ED" w14:textId="77777777" w:rsidR="00970687" w:rsidRPr="00EC0D95" w:rsidRDefault="006E5C58" w:rsidP="0088236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高層次紙筆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評量</w:t>
            </w:r>
          </w:p>
        </w:tc>
        <w:tc>
          <w:tcPr>
            <w:tcW w:w="1911" w:type="dxa"/>
            <w:shd w:val="clear" w:color="auto" w:fill="auto"/>
          </w:tcPr>
          <w:p w14:paraId="51BA3235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【生涯規畫教育】</w:t>
            </w:r>
          </w:p>
          <w:p w14:paraId="6F24F431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涯</w:t>
            </w:r>
            <w:proofErr w:type="gramEnd"/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E12 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學習解決問題與做決定的能力。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77B8ECF0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22338FC5" w14:textId="77777777" w:rsidTr="00657930">
        <w:tc>
          <w:tcPr>
            <w:tcW w:w="1101" w:type="dxa"/>
            <w:shd w:val="clear" w:color="auto" w:fill="auto"/>
            <w:vAlign w:val="center"/>
          </w:tcPr>
          <w:p w14:paraId="5C9AC273" w14:textId="77777777" w:rsidR="00970687" w:rsidRPr="009909F5" w:rsidRDefault="006E5C58" w:rsidP="0088236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第十九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953" w:type="dxa"/>
            <w:shd w:val="clear" w:color="auto" w:fill="auto"/>
          </w:tcPr>
          <w:p w14:paraId="3822AA84" w14:textId="77777777" w:rsidR="00970687" w:rsidRDefault="006E5C58" w:rsidP="00F03B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資源便利通</w:t>
            </w:r>
          </w:p>
          <w:p w14:paraId="24F463A5" w14:textId="77777777" w:rsidR="00970687" w:rsidRDefault="006E5C58" w:rsidP="00F03B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資源行動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讚</w:t>
            </w:r>
            <w:proofErr w:type="gramEnd"/>
          </w:p>
          <w:p w14:paraId="4E9F74AD" w14:textId="77777777" w:rsidR="00970687" w:rsidRPr="00085492" w:rsidRDefault="006E5C58" w:rsidP="000854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85492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學生思考：每種資源都有許多人會共同使用，使用時要好好愛護珍惜，我在使用資源時要注意什麼呢？</w:t>
            </w:r>
          </w:p>
          <w:p w14:paraId="564BF27A" w14:textId="77777777" w:rsidR="00970687" w:rsidRPr="00085492" w:rsidRDefault="006E5C58" w:rsidP="000854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85492">
              <w:rPr>
                <w:rFonts w:ascii="Times New Roman" w:eastAsia="標楷體" w:hAnsi="Times New Roman" w:cs="Times New Roman"/>
                <w:sz w:val="20"/>
                <w:szCs w:val="20"/>
              </w:rPr>
              <w:t>學生回想使用資源時的經驗，說出自己曾經做出哪些不正確使用資源的態度或行為，或曾經看過別人做出哪些不正確的態度或行為。</w:t>
            </w:r>
          </w:p>
          <w:p w14:paraId="3AA22629" w14:textId="77777777" w:rsidR="00970687" w:rsidRPr="00085492" w:rsidRDefault="006E5C58" w:rsidP="000854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85492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教師提醒學生可以從最近一次使用資源的經驗談起，說出使用時不適當的態度和行為。</w:t>
            </w:r>
          </w:p>
          <w:p w14:paraId="799EC5B0" w14:textId="77777777" w:rsidR="00970687" w:rsidRPr="00085492" w:rsidRDefault="006E5C58" w:rsidP="000854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85492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教師將學生的發表寫在黑板上，統整歸納出哪些行為和態度會影響到他人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B12E620" w14:textId="77777777" w:rsidR="00970687" w:rsidRPr="00085492" w:rsidRDefault="006E5C58" w:rsidP="000854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85492">
              <w:rPr>
                <w:rFonts w:ascii="Times New Roman" w:eastAsia="標楷體" w:hAnsi="Times New Roman" w:cs="Times New Roman"/>
                <w:sz w:val="20"/>
                <w:szCs w:val="20"/>
              </w:rPr>
              <w:t>教師展示資源名稱卡</w:t>
            </w:r>
            <w:proofErr w:type="gramStart"/>
            <w:r w:rsidRPr="00085492">
              <w:rPr>
                <w:rFonts w:ascii="Times New Roman" w:eastAsia="標楷體" w:hAnsi="Times New Roman" w:cs="Times New Roman"/>
                <w:sz w:val="20"/>
                <w:szCs w:val="20"/>
              </w:rPr>
              <w:t>或圖照</w:t>
            </w:r>
            <w:proofErr w:type="gramEnd"/>
            <w:r w:rsidRPr="00085492">
              <w:rPr>
                <w:rFonts w:ascii="Times New Roman" w:eastAsia="標楷體" w:hAnsi="Times New Roman" w:cs="Times New Roman"/>
                <w:sz w:val="20"/>
                <w:szCs w:val="20"/>
              </w:rPr>
              <w:t>，並張貼在黑板上，學生依序發表，先說出資源再說出正確的行為和態度。</w:t>
            </w:r>
          </w:p>
          <w:p w14:paraId="7F1336C2" w14:textId="77777777" w:rsidR="00970687" w:rsidRPr="00085492" w:rsidRDefault="006E5C58" w:rsidP="000854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085492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教師將學生發表記錄在資源名稱卡</w:t>
            </w:r>
            <w:proofErr w:type="gramStart"/>
            <w:r w:rsidRPr="00085492">
              <w:rPr>
                <w:rFonts w:ascii="Times New Roman" w:eastAsia="標楷體" w:hAnsi="Times New Roman" w:cs="Times New Roman"/>
                <w:sz w:val="20"/>
                <w:szCs w:val="20"/>
              </w:rPr>
              <w:t>或圖照下方</w:t>
            </w:r>
            <w:proofErr w:type="gramEnd"/>
            <w:r w:rsidRPr="00085492">
              <w:rPr>
                <w:rFonts w:ascii="Times New Roman" w:eastAsia="標楷體" w:hAnsi="Times New Roman" w:cs="Times New Roman"/>
                <w:sz w:val="20"/>
                <w:szCs w:val="20"/>
              </w:rPr>
              <w:t>，統整歸納使用時正確的態度與行為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F28A837" w14:textId="77777777" w:rsidR="00970687" w:rsidRPr="00085492" w:rsidRDefault="006E5C58" w:rsidP="0008549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085492">
              <w:rPr>
                <w:rFonts w:ascii="Times New Roman" w:eastAsia="標楷體" w:hAnsi="Times New Roman" w:cs="Times New Roman"/>
                <w:sz w:val="20"/>
                <w:szCs w:val="20"/>
              </w:rPr>
              <w:t>學生發表後，教師視情況補充說明，引導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</w:t>
            </w:r>
            <w:r w:rsidRPr="00085492">
              <w:rPr>
                <w:rFonts w:ascii="Times New Roman" w:eastAsia="標楷體" w:hAnsi="Times New Roman" w:cs="Times New Roman"/>
                <w:sz w:val="20"/>
                <w:szCs w:val="20"/>
              </w:rPr>
              <w:t>生覺察使用某些資源的規定較特殊，但大部分使用資源的態度和行為是共通的基本禮儀，教師鼓勵學生在使用資源時遵守規則，發揮公德心。</w:t>
            </w:r>
          </w:p>
          <w:p w14:paraId="75CA03A5" w14:textId="77777777" w:rsidR="00970687" w:rsidRPr="00645C96" w:rsidRDefault="006E5C58" w:rsidP="00645C9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45C96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085492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統整與反思：社會資源是大家共同使用的，在使用時要考慮他人的感受，不可以因為自己一時的方便，造成他人的不便，愛護社會資源，才能永久享受資源帶來的便利。</w:t>
            </w:r>
          </w:p>
        </w:tc>
        <w:tc>
          <w:tcPr>
            <w:tcW w:w="1418" w:type="dxa"/>
            <w:shd w:val="clear" w:color="auto" w:fill="auto"/>
          </w:tcPr>
          <w:p w14:paraId="61FABD96" w14:textId="77777777" w:rsidR="00763251" w:rsidRDefault="006E5C58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2c-Ⅱ-1 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蒐集與整理各類資源，處理個人日常生活問題。</w:t>
            </w:r>
          </w:p>
        </w:tc>
        <w:tc>
          <w:tcPr>
            <w:tcW w:w="1416" w:type="dxa"/>
            <w:shd w:val="clear" w:color="auto" w:fill="auto"/>
          </w:tcPr>
          <w:p w14:paraId="6B480C04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Bc-Ⅱ-1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各類資源的認識與彙整。</w:t>
            </w:r>
          </w:p>
          <w:p w14:paraId="4601DE34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Bc-Ⅱ-2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個人日常生活問題所需的資源。</w:t>
            </w:r>
          </w:p>
          <w:p w14:paraId="50B64855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Bc-Ⅱ-3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運用資源處理日常生活問題的行動。</w:t>
            </w:r>
          </w:p>
        </w:tc>
        <w:tc>
          <w:tcPr>
            <w:tcW w:w="1210" w:type="dxa"/>
            <w:shd w:val="clear" w:color="auto" w:fill="auto"/>
          </w:tcPr>
          <w:p w14:paraId="7C01BDBE" w14:textId="77777777" w:rsidR="00970687" w:rsidRDefault="006E5C58" w:rsidP="0088236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69D90C32" w14:textId="77777777" w:rsidR="00970687" w:rsidRPr="00EC0D95" w:rsidRDefault="006E5C58" w:rsidP="0088236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自我評量</w:t>
            </w:r>
          </w:p>
        </w:tc>
        <w:tc>
          <w:tcPr>
            <w:tcW w:w="1911" w:type="dxa"/>
            <w:shd w:val="clear" w:color="auto" w:fill="auto"/>
          </w:tcPr>
          <w:p w14:paraId="46B5C2D7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【生命教育】</w:t>
            </w:r>
          </w:p>
          <w:p w14:paraId="4600826E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E7 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1C988503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14FA985E" w14:textId="77777777" w:rsidTr="00657930">
        <w:tc>
          <w:tcPr>
            <w:tcW w:w="1101" w:type="dxa"/>
            <w:shd w:val="clear" w:color="auto" w:fill="auto"/>
            <w:vAlign w:val="center"/>
          </w:tcPr>
          <w:p w14:paraId="2F1F3D94" w14:textId="77777777" w:rsidR="00970687" w:rsidRPr="009909F5" w:rsidRDefault="006E5C58" w:rsidP="0088236A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第廿</w:t>
            </w:r>
            <w:proofErr w:type="gramStart"/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953" w:type="dxa"/>
            <w:shd w:val="clear" w:color="auto" w:fill="auto"/>
          </w:tcPr>
          <w:p w14:paraId="5C8A1567" w14:textId="77777777" w:rsidR="00970687" w:rsidRDefault="006E5C58" w:rsidP="00F03B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proofErr w:type="gramEnd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資源便利通</w:t>
            </w:r>
          </w:p>
          <w:p w14:paraId="38640AED" w14:textId="77777777" w:rsidR="00970687" w:rsidRDefault="006E5C58" w:rsidP="00F03B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資源行動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讚</w:t>
            </w:r>
            <w:proofErr w:type="gramEnd"/>
          </w:p>
          <w:p w14:paraId="7103FF42" w14:textId="77777777" w:rsidR="00970687" w:rsidRPr="00645C96" w:rsidRDefault="006E5C58" w:rsidP="00645C9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45C96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學生思考：認識各種資源後，我對哪一項資源感興趣，想要深入了解呢？和全班討論後，一起進行體驗與互動，體驗後我有哪些想法？</w:t>
            </w:r>
          </w:p>
          <w:p w14:paraId="41648D06" w14:textId="77777777" w:rsidR="00970687" w:rsidRPr="00645C96" w:rsidRDefault="006E5C58" w:rsidP="00645C9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45C96">
              <w:rPr>
                <w:rFonts w:ascii="Times New Roman" w:eastAsia="標楷體" w:hAnsi="Times New Roman" w:cs="Times New Roman"/>
                <w:sz w:val="20"/>
                <w:szCs w:val="20"/>
              </w:rPr>
              <w:t>全班一起討論，並決定適合全班參觀的機構。老師將學生的提議寫在黑板上，學生說出支持體驗該項資源的理由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982F75F" w14:textId="77777777" w:rsidR="00970687" w:rsidRPr="00645C96" w:rsidRDefault="006E5C58" w:rsidP="00645C9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645C96">
              <w:rPr>
                <w:rFonts w:ascii="Times New Roman" w:eastAsia="標楷體" w:hAnsi="Times New Roman" w:cs="Times New Roman"/>
                <w:sz w:val="20"/>
                <w:szCs w:val="20"/>
              </w:rPr>
              <w:t>全班投票選出一項資源後，學生蒐集該資源的相關資料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058C955" w14:textId="77777777" w:rsidR="00970687" w:rsidRPr="00645C96" w:rsidRDefault="006E5C58" w:rsidP="00645C9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45C96">
              <w:rPr>
                <w:rFonts w:ascii="Times New Roman" w:eastAsia="標楷體" w:hAnsi="Times New Roman" w:cs="Times New Roman"/>
                <w:sz w:val="20"/>
                <w:szCs w:val="20"/>
              </w:rPr>
              <w:t>每所學校周邊資源都不同，教師可選擇離學校最近的資源進行體驗，事前與各資源單位的窗口聯繫拜訪體驗事宜。</w:t>
            </w:r>
          </w:p>
          <w:p w14:paraId="2930A935" w14:textId="77777777" w:rsidR="00970687" w:rsidRPr="00645C96" w:rsidRDefault="006E5C58" w:rsidP="00645C9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45C96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教師發下每人一張「資源體驗紀錄」學習單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AD81C3D" w14:textId="77777777" w:rsidR="00970687" w:rsidRPr="00645C96" w:rsidRDefault="006E5C58" w:rsidP="00645C9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645C96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教師提醒學生與服務人員互動時，要實踐上一節課所討論的使用資源注意事項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645C96">
              <w:rPr>
                <w:rFonts w:ascii="Times New Roman" w:eastAsia="標楷體" w:hAnsi="Times New Roman" w:cs="Times New Roman"/>
                <w:sz w:val="20"/>
                <w:szCs w:val="20"/>
              </w:rPr>
              <w:t>開始進行體驗，學生邊聽邊觀察，專心聽服務人員介紹，有問題則舉手發問。</w:t>
            </w:r>
          </w:p>
          <w:p w14:paraId="5FC01CA9" w14:textId="77777777" w:rsidR="00970687" w:rsidRDefault="006E5C58" w:rsidP="00645C9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645C9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645C96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統整與反思：體驗後，教師鼓勵學生正確且適當的利用資源。</w:t>
            </w:r>
          </w:p>
          <w:p w14:paraId="68186AB1" w14:textId="77777777" w:rsidR="00970687" w:rsidRPr="00645C96" w:rsidRDefault="006E5C58" w:rsidP="00645C9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645C96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學生思考：實地參訪後，對於資源我有哪些進一步的了解？使用資源時該表現怎樣的態度才適當呢？</w:t>
            </w:r>
          </w:p>
          <w:p w14:paraId="0BC1E657" w14:textId="77777777" w:rsidR="00970687" w:rsidRPr="00645C96" w:rsidRDefault="006E5C58" w:rsidP="005A37E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645C96">
              <w:rPr>
                <w:rFonts w:ascii="Times New Roman" w:eastAsia="標楷體" w:hAnsi="Times New Roman" w:cs="Times New Roman"/>
                <w:sz w:val="20"/>
                <w:szCs w:val="20"/>
              </w:rPr>
              <w:t>全班分四組，教師發下每組</w:t>
            </w:r>
            <w:r w:rsidRPr="00645C96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645C96">
              <w:rPr>
                <w:rFonts w:ascii="Times New Roman" w:eastAsia="標楷體" w:hAnsi="Times New Roman" w:cs="Times New Roman"/>
                <w:sz w:val="20"/>
                <w:szCs w:val="20"/>
              </w:rPr>
              <w:t>張便利貼，請各組討論並在便條紙寫上感想，問題舉例如下：</w:t>
            </w:r>
            <w:r w:rsidRPr="00645C96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645C96">
              <w:rPr>
                <w:rFonts w:ascii="Times New Roman" w:eastAsia="標楷體" w:hAnsi="Times New Roman" w:cs="Times New Roman"/>
                <w:sz w:val="20"/>
                <w:szCs w:val="20"/>
              </w:rPr>
              <w:t>上一節體驗活動後有哪些收穫？</w:t>
            </w:r>
            <w:r w:rsidRPr="00645C96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645C96">
              <w:rPr>
                <w:rFonts w:ascii="Times New Roman" w:eastAsia="標楷體" w:hAnsi="Times New Roman" w:cs="Times New Roman"/>
                <w:sz w:val="20"/>
                <w:szCs w:val="20"/>
              </w:rPr>
              <w:t>你還想體驗哪一項資源？</w:t>
            </w:r>
            <w:r w:rsidRPr="00645C96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645C96">
              <w:rPr>
                <w:rFonts w:ascii="Times New Roman" w:eastAsia="標楷體" w:hAnsi="Times New Roman" w:cs="Times New Roman"/>
                <w:sz w:val="20"/>
                <w:szCs w:val="20"/>
              </w:rPr>
              <w:t>資源有哪些特色？</w:t>
            </w:r>
            <w:r w:rsidRPr="00645C96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645C96">
              <w:rPr>
                <w:rFonts w:ascii="Times New Roman" w:eastAsia="標楷體" w:hAnsi="Times New Roman" w:cs="Times New Roman"/>
                <w:sz w:val="20"/>
                <w:szCs w:val="20"/>
              </w:rPr>
              <w:t>資源有哪些種類？</w:t>
            </w:r>
            <w:r w:rsidRPr="00645C96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645C96">
              <w:rPr>
                <w:rFonts w:ascii="Times New Roman" w:eastAsia="標楷體" w:hAnsi="Times New Roman" w:cs="Times New Roman"/>
                <w:sz w:val="20"/>
                <w:szCs w:val="20"/>
              </w:rPr>
              <w:t>資源在生活中帶來哪些助益？</w:t>
            </w:r>
            <w:r w:rsidRPr="00645C96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645C96">
              <w:rPr>
                <w:rFonts w:ascii="Times New Roman" w:eastAsia="標楷體" w:hAnsi="Times New Roman" w:cs="Times New Roman"/>
                <w:sz w:val="20"/>
                <w:szCs w:val="20"/>
              </w:rPr>
              <w:t>如何珍惜資源？</w:t>
            </w:r>
          </w:p>
          <w:p w14:paraId="28AE4982" w14:textId="77777777" w:rsidR="00970687" w:rsidRPr="00645C96" w:rsidRDefault="006E5C58" w:rsidP="005A37E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645C96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教師發下每人一張空白卡片與信封，學生回想上一節課全班參訪的資源，每人依序在卡片上寫下參訪收穫與感謝的話。</w:t>
            </w:r>
          </w:p>
          <w:p w14:paraId="4146D904" w14:textId="77777777" w:rsidR="00970687" w:rsidRPr="00645C96" w:rsidRDefault="006E5C58" w:rsidP="005A37E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645C96">
              <w:rPr>
                <w:rFonts w:ascii="Times New Roman" w:eastAsia="標楷體" w:hAnsi="Times New Roman" w:cs="Times New Roman"/>
                <w:sz w:val="20"/>
                <w:szCs w:val="20"/>
              </w:rPr>
              <w:t>卡片完成後，將資源機構的名稱與地址寫在信封袋上，教師發下郵票，學生黏貼完成，寄給體驗的資源機構。</w:t>
            </w:r>
          </w:p>
          <w:p w14:paraId="560051A8" w14:textId="77777777" w:rsidR="00970687" w:rsidRPr="00645C96" w:rsidRDefault="006E5C58" w:rsidP="005A37E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645C96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教師鼓勵學生，適切的運用資源能解決許多日常生活問題，要珍惜資源並正確的運用呵！</w:t>
            </w:r>
          </w:p>
        </w:tc>
        <w:tc>
          <w:tcPr>
            <w:tcW w:w="1418" w:type="dxa"/>
            <w:shd w:val="clear" w:color="auto" w:fill="auto"/>
          </w:tcPr>
          <w:p w14:paraId="654986C0" w14:textId="77777777" w:rsidR="00763251" w:rsidRDefault="006E5C58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2c-Ⅱ-1 </w:t>
            </w:r>
            <w:r w:rsidRPr="00EC0D95">
              <w:rPr>
                <w:rFonts w:ascii="Times New Roman" w:eastAsia="標楷體" w:hAnsi="Times New Roman" w:cs="Times New Roman"/>
                <w:sz w:val="20"/>
                <w:szCs w:val="20"/>
              </w:rPr>
              <w:t>蒐集與整理各類資源，處理個人日常生活問題。</w:t>
            </w:r>
          </w:p>
        </w:tc>
        <w:tc>
          <w:tcPr>
            <w:tcW w:w="1416" w:type="dxa"/>
            <w:shd w:val="clear" w:color="auto" w:fill="auto"/>
          </w:tcPr>
          <w:p w14:paraId="50C36318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Bc-Ⅱ-1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各類資源的認識與彙整。</w:t>
            </w:r>
          </w:p>
          <w:p w14:paraId="72BD6668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Bc-Ⅱ-2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個人日常生活問題所需的資源。</w:t>
            </w:r>
          </w:p>
          <w:p w14:paraId="670EAA0D" w14:textId="77777777" w:rsidR="00763251" w:rsidRDefault="006E5C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Bc-Ⅱ-3 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運用</w:t>
            </w:r>
            <w:r w:rsidRPr="00EC0D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資源處理日常生活問題的行動。</w:t>
            </w:r>
          </w:p>
        </w:tc>
        <w:tc>
          <w:tcPr>
            <w:tcW w:w="1210" w:type="dxa"/>
            <w:shd w:val="clear" w:color="auto" w:fill="auto"/>
          </w:tcPr>
          <w:p w14:paraId="389EA1BE" w14:textId="77777777" w:rsidR="00970687" w:rsidRDefault="006E5C58" w:rsidP="0088236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實作評量</w:t>
            </w:r>
          </w:p>
          <w:p w14:paraId="38AFDAE1" w14:textId="77777777" w:rsidR="00970687" w:rsidRPr="00EC0D95" w:rsidRDefault="006E5C58" w:rsidP="008804E0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自我評量</w:t>
            </w:r>
          </w:p>
        </w:tc>
        <w:tc>
          <w:tcPr>
            <w:tcW w:w="1911" w:type="dxa"/>
            <w:shd w:val="clear" w:color="auto" w:fill="auto"/>
          </w:tcPr>
          <w:p w14:paraId="4D6CAFF2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【生命教育】</w:t>
            </w:r>
          </w:p>
          <w:p w14:paraId="5DA6B852" w14:textId="77777777" w:rsidR="00763251" w:rsidRDefault="006E5C5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E7 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發展設身處地、感同身受的同理心及主動去愛的能力，察覺自己從他者接受的各種幫助，培養感恩之</w:t>
            </w:r>
            <w:r w:rsidRPr="00EC0D95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心。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5FFA00B9" w14:textId="477DC675" w:rsidR="008A1672" w:rsidRPr="00CE351D" w:rsidRDefault="00300DDA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第二</w:t>
            </w:r>
            <w:r w:rsidRPr="00300DD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次定期</w:t>
            </w:r>
            <w:r w:rsidR="0060503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評量</w:t>
            </w:r>
          </w:p>
        </w:tc>
      </w:tr>
    </w:tbl>
    <w:p w14:paraId="2F01B93B" w14:textId="77777777" w:rsidR="001E61D4" w:rsidRDefault="001E61D4"/>
    <w:sectPr w:rsidR="001E61D4" w:rsidSect="00892CEF">
      <w:pgSz w:w="16838" w:h="11906" w:orient="landscape" w:code="9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B360B" w14:textId="77777777" w:rsidR="00F4086C" w:rsidRDefault="00F4086C" w:rsidP="009A2A87">
      <w:r>
        <w:separator/>
      </w:r>
    </w:p>
  </w:endnote>
  <w:endnote w:type="continuationSeparator" w:id="0">
    <w:p w14:paraId="336B79DD" w14:textId="77777777" w:rsidR="00F4086C" w:rsidRDefault="00F4086C" w:rsidP="009A2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微軟正黑體"/>
    <w:charset w:val="88"/>
    <w:family w:val="modern"/>
    <w:pitch w:val="fixed"/>
    <w:sig w:usb0="00000203" w:usb1="080F0000" w:usb2="00000010" w:usb3="00000000" w:csb0="00160005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298BA" w14:textId="77777777" w:rsidR="00F4086C" w:rsidRDefault="00F4086C" w:rsidP="009A2A87">
      <w:r>
        <w:separator/>
      </w:r>
    </w:p>
  </w:footnote>
  <w:footnote w:type="continuationSeparator" w:id="0">
    <w:p w14:paraId="519CC7E1" w14:textId="77777777" w:rsidR="00F4086C" w:rsidRDefault="00F4086C" w:rsidP="009A2A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33C68"/>
    <w:multiLevelType w:val="multilevel"/>
    <w:tmpl w:val="DD1C1E3E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decimal"/>
      <w:lvlText w:val="%2."/>
      <w:lvlJc w:val="left"/>
      <w:pPr>
        <w:ind w:left="905" w:hanging="480"/>
      </w:p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533B54F5"/>
    <w:multiLevelType w:val="hybridMultilevel"/>
    <w:tmpl w:val="097E7848"/>
    <w:lvl w:ilvl="0" w:tplc="89065206">
      <w:start w:val="1"/>
      <w:numFmt w:val="taiwaneseCountingThousand"/>
      <w:lvlText w:val="(%1)"/>
      <w:lvlJc w:val="left"/>
      <w:pPr>
        <w:ind w:left="1369" w:hanging="375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4" w:hanging="480"/>
      </w:pPr>
    </w:lvl>
    <w:lvl w:ilvl="2" w:tplc="0409001B" w:tentative="1">
      <w:start w:val="1"/>
      <w:numFmt w:val="lowerRoman"/>
      <w:lvlText w:val="%3."/>
      <w:lvlJc w:val="right"/>
      <w:pPr>
        <w:ind w:left="2434" w:hanging="480"/>
      </w:pPr>
    </w:lvl>
    <w:lvl w:ilvl="3" w:tplc="0409000F" w:tentative="1">
      <w:start w:val="1"/>
      <w:numFmt w:val="decimal"/>
      <w:lvlText w:val="%4."/>
      <w:lvlJc w:val="left"/>
      <w:pPr>
        <w:ind w:left="29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4" w:hanging="480"/>
      </w:pPr>
    </w:lvl>
    <w:lvl w:ilvl="5" w:tplc="0409001B" w:tentative="1">
      <w:start w:val="1"/>
      <w:numFmt w:val="lowerRoman"/>
      <w:lvlText w:val="%6."/>
      <w:lvlJc w:val="right"/>
      <w:pPr>
        <w:ind w:left="3874" w:hanging="480"/>
      </w:pPr>
    </w:lvl>
    <w:lvl w:ilvl="6" w:tplc="0409000F" w:tentative="1">
      <w:start w:val="1"/>
      <w:numFmt w:val="decimal"/>
      <w:lvlText w:val="%7."/>
      <w:lvlJc w:val="left"/>
      <w:pPr>
        <w:ind w:left="43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4" w:hanging="480"/>
      </w:pPr>
    </w:lvl>
    <w:lvl w:ilvl="8" w:tplc="0409001B" w:tentative="1">
      <w:start w:val="1"/>
      <w:numFmt w:val="lowerRoman"/>
      <w:lvlText w:val="%9."/>
      <w:lvlJc w:val="right"/>
      <w:pPr>
        <w:ind w:left="5314" w:hanging="480"/>
      </w:pPr>
    </w:lvl>
  </w:abstractNum>
  <w:num w:numId="1" w16cid:durableId="888610460">
    <w:abstractNumId w:val="0"/>
  </w:num>
  <w:num w:numId="2" w16cid:durableId="5850414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EF"/>
    <w:rsid w:val="00041E96"/>
    <w:rsid w:val="00164806"/>
    <w:rsid w:val="001E61D4"/>
    <w:rsid w:val="00207254"/>
    <w:rsid w:val="002600A7"/>
    <w:rsid w:val="00273E08"/>
    <w:rsid w:val="002D1E18"/>
    <w:rsid w:val="00300DDA"/>
    <w:rsid w:val="005E0D82"/>
    <w:rsid w:val="00605037"/>
    <w:rsid w:val="00657930"/>
    <w:rsid w:val="006E5C58"/>
    <w:rsid w:val="007043CE"/>
    <w:rsid w:val="00763251"/>
    <w:rsid w:val="007A5CEF"/>
    <w:rsid w:val="00892CEF"/>
    <w:rsid w:val="008A1672"/>
    <w:rsid w:val="0096256F"/>
    <w:rsid w:val="009A2A87"/>
    <w:rsid w:val="00A50972"/>
    <w:rsid w:val="00A91126"/>
    <w:rsid w:val="00B02993"/>
    <w:rsid w:val="00BA3ACB"/>
    <w:rsid w:val="00C15B75"/>
    <w:rsid w:val="00C414B7"/>
    <w:rsid w:val="00D67DA2"/>
    <w:rsid w:val="00E464D2"/>
    <w:rsid w:val="00F4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47E8E8"/>
  <w15:docId w15:val="{15EDE803-079C-4D6E-8A79-ACED1D3B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2CEF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customStyle="1" w:styleId="1">
    <w:name w:val="1.標題文字"/>
    <w:basedOn w:val="a"/>
    <w:rsid w:val="00892CEF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unhideWhenUsed/>
    <w:rsid w:val="009A2A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A2A8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A2A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A2A87"/>
    <w:rPr>
      <w:sz w:val="20"/>
      <w:szCs w:val="20"/>
    </w:rPr>
  </w:style>
  <w:style w:type="paragraph" w:styleId="Web">
    <w:name w:val="Normal (Web)"/>
    <w:basedOn w:val="a"/>
    <w:uiPriority w:val="99"/>
    <w:unhideWhenUsed/>
    <w:rsid w:val="0060503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50333-9523-4A0A-891F-354A113F9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2371</Words>
  <Characters>13517</Characters>
  <Application>Microsoft Office Word</Application>
  <DocSecurity>0</DocSecurity>
  <Lines>112</Lines>
  <Paragraphs>31</Paragraphs>
  <ScaleCrop>false</ScaleCrop>
  <Company/>
  <LinksUpToDate>false</LinksUpToDate>
  <CharactersWithSpaces>15857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芫婷 許</cp:lastModifiedBy>
  <cp:revision>5</cp:revision>
  <dcterms:created xsi:type="dcterms:W3CDTF">2022-05-14T16:08:00Z</dcterms:created>
  <dcterms:modified xsi:type="dcterms:W3CDTF">2022-05-30T12:07:00Z</dcterms:modified>
</cp:coreProperties>
</file>